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0547" w14:textId="24F563E6" w:rsidR="00834072" w:rsidRDefault="00FB3FA4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7B91D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57.5pt" o:ole="" fillcolor="window">
            <v:imagedata r:id="rId6" o:title=""/>
          </v:shape>
          <o:OLEObject Type="Embed" ProgID="PBrush" ShapeID="_x0000_i1025" DrawAspect="Content" ObjectID="_1701862738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044877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1D9E19B0" w:rsidR="00834072" w:rsidRPr="000108D8" w:rsidRDefault="001E4012" w:rsidP="00044877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відкритого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9E4830" w:rsidRPr="009E4830">
        <w:rPr>
          <w:rFonts w:ascii="Times New Roman" w:hAnsi="Times New Roman"/>
          <w:b/>
          <w:sz w:val="24"/>
          <w:szCs w:val="24"/>
          <w:lang w:val="uk-UA"/>
        </w:rPr>
        <w:t>шістнадця</w:t>
      </w:r>
      <w:r w:rsidR="00A747AB">
        <w:rPr>
          <w:rFonts w:ascii="Times New Roman" w:hAnsi="Times New Roman"/>
          <w:b/>
          <w:sz w:val="24"/>
          <w:szCs w:val="24"/>
          <w:lang w:val="uk-UA"/>
        </w:rPr>
        <w:t>тої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6A37E851" w:rsidR="00834072" w:rsidRDefault="00044877" w:rsidP="00044877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A3F04">
        <w:rPr>
          <w:rFonts w:ascii="Times New Roman" w:hAnsi="Times New Roman"/>
          <w:b/>
          <w:sz w:val="24"/>
          <w:szCs w:val="24"/>
          <w:lang w:val="uk-UA"/>
        </w:rPr>
        <w:t>1</w:t>
      </w:r>
      <w:r w:rsidR="009E4830">
        <w:rPr>
          <w:rFonts w:ascii="Times New Roman" w:hAnsi="Times New Roman"/>
          <w:b/>
          <w:sz w:val="24"/>
          <w:szCs w:val="24"/>
          <w:lang w:val="uk-UA"/>
        </w:rPr>
        <w:t>6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71453E25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9E4830">
        <w:rPr>
          <w:rFonts w:ascii="Times New Roman" w:hAnsi="Times New Roman"/>
          <w:b/>
          <w:sz w:val="24"/>
          <w:szCs w:val="24"/>
          <w:lang w:val="uk-UA"/>
        </w:rPr>
        <w:t>1</w:t>
      </w:r>
      <w:r w:rsidR="00A301C1">
        <w:rPr>
          <w:rFonts w:ascii="Times New Roman" w:hAnsi="Times New Roman"/>
          <w:b/>
          <w:sz w:val="24"/>
          <w:szCs w:val="24"/>
          <w:lang w:val="uk-UA"/>
        </w:rPr>
        <w:t>5</w:t>
      </w:r>
      <w:r w:rsidR="0045445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E4830">
        <w:rPr>
          <w:rFonts w:ascii="Times New Roman" w:hAnsi="Times New Roman"/>
          <w:b/>
          <w:sz w:val="24"/>
          <w:szCs w:val="24"/>
          <w:lang w:val="uk-UA"/>
        </w:rPr>
        <w:t>грудня</w:t>
      </w:r>
      <w:r>
        <w:rPr>
          <w:rFonts w:ascii="Times New Roman" w:hAnsi="Times New Roman"/>
          <w:b/>
          <w:sz w:val="24"/>
          <w:szCs w:val="24"/>
        </w:rPr>
        <w:t xml:space="preserve"> 2021 року</w:t>
      </w:r>
    </w:p>
    <w:p w14:paraId="0485E8AD" w14:textId="050794F3" w:rsidR="00834072" w:rsidRPr="00CA4683" w:rsidRDefault="00AE5FDA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склад ради</w:t>
      </w:r>
      <w:r w:rsidR="00834072">
        <w:rPr>
          <w:rFonts w:ascii="Times New Roman" w:hAnsi="Times New Roman"/>
          <w:sz w:val="24"/>
          <w:szCs w:val="24"/>
        </w:rPr>
        <w:t xml:space="preserve">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  <w:r w:rsidR="00252AB4">
        <w:rPr>
          <w:rFonts w:ascii="Times New Roman" w:hAnsi="Times New Roman"/>
          <w:sz w:val="24"/>
          <w:szCs w:val="24"/>
          <w:lang w:val="uk-UA"/>
        </w:rPr>
        <w:t>.</w:t>
      </w:r>
    </w:p>
    <w:p w14:paraId="203BF18B" w14:textId="7BCF1F4D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Присутні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286F1F">
        <w:rPr>
          <w:rFonts w:ascii="Times New Roman" w:hAnsi="Times New Roman"/>
          <w:b w:val="0"/>
          <w:sz w:val="24"/>
          <w:szCs w:val="24"/>
          <w:lang w:val="uk-UA"/>
        </w:rPr>
        <w:t>3</w:t>
      </w:r>
      <w:r w:rsidR="000109A2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 (міський голова, </w:t>
      </w:r>
      <w:r w:rsidR="00286F1F">
        <w:rPr>
          <w:rFonts w:ascii="Times New Roman" w:hAnsi="Times New Roman"/>
          <w:b w:val="0"/>
          <w:sz w:val="24"/>
          <w:szCs w:val="24"/>
          <w:lang w:val="uk-UA"/>
        </w:rPr>
        <w:t>3</w:t>
      </w:r>
      <w:r w:rsidR="000109A2">
        <w:rPr>
          <w:rFonts w:ascii="Times New Roman" w:hAnsi="Times New Roman"/>
          <w:b w:val="0"/>
          <w:sz w:val="24"/>
          <w:szCs w:val="24"/>
          <w:lang w:val="uk-UA"/>
        </w:rPr>
        <w:t>0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0109A2">
        <w:rPr>
          <w:rFonts w:ascii="Times New Roman" w:hAnsi="Times New Roman"/>
          <w:b w:val="0"/>
          <w:sz w:val="24"/>
          <w:szCs w:val="24"/>
          <w:lang w:val="uk-UA"/>
        </w:rPr>
        <w:t>ів</w:t>
      </w:r>
      <w:proofErr w:type="spellEnd"/>
      <w:r w:rsidR="000377A3">
        <w:rPr>
          <w:rFonts w:ascii="Times New Roman" w:hAnsi="Times New Roman"/>
          <w:b w:val="0"/>
          <w:sz w:val="24"/>
          <w:szCs w:val="24"/>
          <w:lang w:val="uk-UA"/>
        </w:rPr>
        <w:t xml:space="preserve">) 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5C394233" w14:textId="5607DF99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0109A2">
        <w:rPr>
          <w:rFonts w:ascii="Times New Roman" w:hAnsi="Times New Roman"/>
          <w:b w:val="0"/>
          <w:sz w:val="24"/>
          <w:szCs w:val="24"/>
          <w:lang w:val="uk-UA"/>
        </w:rPr>
        <w:t>4</w:t>
      </w:r>
      <w:r w:rsidR="00286F1F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>депутат</w:t>
      </w:r>
      <w:r w:rsidR="00286F1F">
        <w:rPr>
          <w:rFonts w:ascii="Times New Roman" w:hAnsi="Times New Roman"/>
          <w:b w:val="0"/>
          <w:sz w:val="24"/>
          <w:szCs w:val="24"/>
          <w:lang w:val="uk-UA"/>
        </w:rPr>
        <w:t>а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36AE19EB" w14:textId="5CE241F1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</w:t>
      </w:r>
      <w:r w:rsidR="004A68A8">
        <w:rPr>
          <w:rFonts w:ascii="Times New Roman" w:hAnsi="Times New Roman"/>
          <w:b w:val="0"/>
          <w:sz w:val="24"/>
          <w:szCs w:val="24"/>
          <w:lang w:val="uk-UA"/>
        </w:rPr>
        <w:t>16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ос</w:t>
      </w:r>
      <w:r w:rsidR="004A68A8">
        <w:rPr>
          <w:rFonts w:ascii="Times New Roman" w:hAnsi="Times New Roman"/>
          <w:b w:val="0"/>
          <w:sz w:val="24"/>
          <w:szCs w:val="24"/>
          <w:lang w:val="uk-UA"/>
        </w:rPr>
        <w:t>і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252AB4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127866A0" w:rsidR="00834072" w:rsidRPr="00AE5FDA" w:rsidRDefault="00834072" w:rsidP="00AE5FDA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D33CFC" w:rsidRPr="00D33CFC">
        <w:rPr>
          <w:rFonts w:ascii="Times New Roman" w:hAnsi="Times New Roman"/>
          <w:bCs/>
          <w:sz w:val="24"/>
          <w:szCs w:val="24"/>
          <w:lang w:val="uk-UA"/>
        </w:rPr>
        <w:t>шістнадцятої</w:t>
      </w:r>
      <w:r w:rsidR="006B351B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сесії  міської ради приймають участь: </w:t>
      </w:r>
      <w:r w:rsidR="00CD4941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>заступники міського голови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Pr="00AE5FDA">
        <w:rPr>
          <w:rFonts w:ascii="Times New Roman" w:hAnsi="Times New Roman"/>
          <w:sz w:val="24"/>
          <w:szCs w:val="24"/>
          <w:lang w:val="uk-UA"/>
        </w:rPr>
        <w:t>,</w:t>
      </w:r>
      <w:r w:rsidR="00371D8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старости, 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начальники управлінь та відділів міської ради, </w:t>
      </w:r>
      <w:r w:rsidRPr="00AE5FDA">
        <w:rPr>
          <w:rFonts w:ascii="Times New Roman" w:hAnsi="Times New Roman"/>
          <w:sz w:val="24"/>
          <w:szCs w:val="24"/>
          <w:lang w:val="uk-UA"/>
        </w:rPr>
        <w:t>представники</w:t>
      </w:r>
      <w:r w:rsidR="005F42B4" w:rsidRPr="00AE5FDA">
        <w:rPr>
          <w:rFonts w:ascii="Times New Roman" w:hAnsi="Times New Roman"/>
          <w:sz w:val="24"/>
          <w:szCs w:val="24"/>
          <w:lang w:val="uk-UA"/>
        </w:rPr>
        <w:t xml:space="preserve"> громадських організацій, </w:t>
      </w:r>
      <w:r w:rsidRPr="00AE5FDA">
        <w:rPr>
          <w:rFonts w:ascii="Times New Roman" w:hAnsi="Times New Roman"/>
          <w:sz w:val="24"/>
          <w:szCs w:val="24"/>
          <w:lang w:val="uk-UA"/>
        </w:rPr>
        <w:t>засобів масової інформації</w:t>
      </w:r>
      <w:r w:rsidR="00252A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.                          </w:t>
      </w:r>
    </w:p>
    <w:p w14:paraId="1058EE66" w14:textId="617B3874" w:rsidR="000108D8" w:rsidRPr="00AE5FDA" w:rsidRDefault="00834072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Пленарне  засідання  </w:t>
      </w:r>
      <w:r w:rsidR="00276E82">
        <w:rPr>
          <w:rFonts w:ascii="Times New Roman" w:hAnsi="Times New Roman"/>
          <w:sz w:val="24"/>
          <w:szCs w:val="24"/>
          <w:lang w:val="uk-UA"/>
        </w:rPr>
        <w:t>шістна</w:t>
      </w:r>
      <w:r w:rsidR="00BD738E">
        <w:rPr>
          <w:rFonts w:ascii="Times New Roman" w:hAnsi="Times New Roman"/>
          <w:sz w:val="24"/>
          <w:szCs w:val="24"/>
          <w:lang w:val="uk-UA"/>
        </w:rPr>
        <w:t>дця</w:t>
      </w:r>
      <w:r w:rsidR="000377A3" w:rsidRPr="00AE5FDA">
        <w:rPr>
          <w:rFonts w:ascii="Times New Roman" w:hAnsi="Times New Roman"/>
          <w:sz w:val="24"/>
          <w:szCs w:val="24"/>
          <w:lang w:val="uk-UA"/>
        </w:rPr>
        <w:t>т</w:t>
      </w:r>
      <w:r w:rsidR="00972D63" w:rsidRPr="00AE5FDA">
        <w:rPr>
          <w:rFonts w:ascii="Times New Roman" w:hAnsi="Times New Roman"/>
          <w:sz w:val="24"/>
          <w:szCs w:val="24"/>
          <w:lang w:val="uk-UA"/>
        </w:rPr>
        <w:t>ої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Pr="00AE5FDA">
        <w:rPr>
          <w:rFonts w:ascii="Times New Roman" w:hAnsi="Times New Roman"/>
          <w:sz w:val="24"/>
          <w:szCs w:val="24"/>
        </w:rPr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  <w:lang w:val="en-US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Володимир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.</w:t>
      </w:r>
    </w:p>
    <w:p w14:paraId="77FB2355" w14:textId="34562097" w:rsidR="00834072" w:rsidRPr="00AE5FDA" w:rsidRDefault="000108D8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AE5FD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Звучить Гімн України.</w:t>
      </w:r>
    </w:p>
    <w:p w14:paraId="78877B59" w14:textId="28B2D195" w:rsidR="00834072" w:rsidRPr="00AE5FDA" w:rsidRDefault="00B90183" w:rsidP="00AE5F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34072" w:rsidRPr="00AE5FDA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організаційної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роботи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обирається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секретаріат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наступному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bCs/>
          <w:sz w:val="24"/>
          <w:szCs w:val="24"/>
        </w:rPr>
        <w:t>складі</w:t>
      </w:r>
      <w:proofErr w:type="spellEnd"/>
      <w:r w:rsidR="00834072" w:rsidRPr="00AE5FDA">
        <w:rPr>
          <w:rFonts w:ascii="Times New Roman" w:hAnsi="Times New Roman"/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3FD4AF0D" w:rsidR="00834072" w:rsidRPr="00AE5FDA" w:rsidRDefault="00BD738E" w:rsidP="00AE5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Ладн</w:t>
      </w:r>
      <w:r w:rsidR="004A1BF7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>к</w:t>
      </w:r>
      <w:proofErr w:type="spellEnd"/>
      <w:r w:rsidR="003A3F04" w:rsidRPr="00AE5FDA">
        <w:rPr>
          <w:rFonts w:ascii="Times New Roman" w:hAnsi="Times New Roman"/>
          <w:sz w:val="24"/>
          <w:szCs w:val="24"/>
          <w:lang w:val="uk-UA"/>
        </w:rPr>
        <w:t xml:space="preserve"> ,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Ігор </w:t>
      </w:r>
      <w:proofErr w:type="spellStart"/>
      <w:r w:rsidR="00276E82">
        <w:rPr>
          <w:rFonts w:ascii="Times New Roman" w:hAnsi="Times New Roman"/>
          <w:sz w:val="24"/>
          <w:szCs w:val="24"/>
          <w:lang w:val="uk-UA"/>
        </w:rPr>
        <w:t>Шкодін</w:t>
      </w:r>
      <w:proofErr w:type="spellEnd"/>
      <w:r w:rsidR="00276E82">
        <w:rPr>
          <w:rFonts w:ascii="Times New Roman" w:hAnsi="Times New Roman"/>
          <w:sz w:val="24"/>
          <w:szCs w:val="24"/>
          <w:lang w:val="uk-UA"/>
        </w:rPr>
        <w:t xml:space="preserve">, Сергій </w:t>
      </w:r>
      <w:proofErr w:type="spellStart"/>
      <w:r w:rsidR="00276E82">
        <w:rPr>
          <w:rFonts w:ascii="Times New Roman" w:hAnsi="Times New Roman"/>
          <w:sz w:val="24"/>
          <w:szCs w:val="24"/>
          <w:lang w:val="uk-UA"/>
        </w:rPr>
        <w:t>Бурикін</w:t>
      </w:r>
      <w:proofErr w:type="spellEnd"/>
      <w:r w:rsidR="00276E82">
        <w:rPr>
          <w:rFonts w:ascii="Times New Roman" w:hAnsi="Times New Roman"/>
          <w:sz w:val="24"/>
          <w:szCs w:val="24"/>
          <w:lang w:val="uk-UA"/>
        </w:rPr>
        <w:t>.</w:t>
      </w:r>
    </w:p>
    <w:p w14:paraId="463B51D5" w14:textId="5D4C4F00" w:rsidR="00834072" w:rsidRDefault="0085015F" w:rsidP="00AE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>: за –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3CFC">
        <w:rPr>
          <w:rFonts w:ascii="Times New Roman" w:hAnsi="Times New Roman"/>
          <w:sz w:val="24"/>
          <w:szCs w:val="24"/>
          <w:lang w:val="uk-UA"/>
        </w:rPr>
        <w:t>3</w:t>
      </w:r>
      <w:r w:rsidR="00276E82">
        <w:rPr>
          <w:rFonts w:ascii="Times New Roman" w:hAnsi="Times New Roman"/>
          <w:sz w:val="24"/>
          <w:szCs w:val="24"/>
          <w:lang w:val="uk-UA"/>
        </w:rPr>
        <w:t>0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 w:rsidRPr="00AE5FDA">
        <w:rPr>
          <w:rFonts w:ascii="Times New Roman" w:hAnsi="Times New Roman"/>
          <w:sz w:val="24"/>
          <w:szCs w:val="24"/>
        </w:rPr>
        <w:t xml:space="preserve"> -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 w:rsidRPr="00AE5FDA">
        <w:rPr>
          <w:rFonts w:ascii="Times New Roman" w:hAnsi="Times New Roman"/>
          <w:sz w:val="24"/>
          <w:szCs w:val="24"/>
        </w:rPr>
        <w:t>утрим</w:t>
      </w:r>
      <w:r w:rsidR="00834072"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AE5FDA">
        <w:rPr>
          <w:rFonts w:ascii="Times New Roman" w:hAnsi="Times New Roman"/>
          <w:sz w:val="24"/>
          <w:szCs w:val="24"/>
        </w:rPr>
        <w:t xml:space="preserve">–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>0</w:t>
      </w:r>
      <w:r w:rsidR="00276E82">
        <w:rPr>
          <w:rFonts w:ascii="Times New Roman" w:hAnsi="Times New Roman"/>
          <w:sz w:val="24"/>
          <w:szCs w:val="24"/>
          <w:lang w:val="uk-UA"/>
        </w:rPr>
        <w:t>, не голосували:1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0094F"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0D9B656" w14:textId="6F1F0B61" w:rsidR="007A43A5" w:rsidRDefault="00E15EC0" w:rsidP="00E15E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76E82">
        <w:rPr>
          <w:rFonts w:ascii="Times New Roman" w:hAnsi="Times New Roman"/>
          <w:sz w:val="24"/>
          <w:szCs w:val="24"/>
          <w:lang w:val="uk-UA"/>
        </w:rPr>
        <w:t>Міський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голов</w:t>
      </w:r>
      <w:r w:rsidR="00276E82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6E82">
        <w:rPr>
          <w:rFonts w:ascii="Times New Roman" w:hAnsi="Times New Roman"/>
          <w:sz w:val="24"/>
          <w:szCs w:val="24"/>
          <w:lang w:val="uk-UA"/>
        </w:rPr>
        <w:t>пропонує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2D1A2A">
        <w:rPr>
          <w:rFonts w:ascii="Times New Roman" w:hAnsi="Times New Roman"/>
          <w:sz w:val="24"/>
          <w:szCs w:val="24"/>
          <w:lang w:val="uk-UA"/>
        </w:rPr>
        <w:t>и</w:t>
      </w:r>
      <w:r w:rsidR="00276E82">
        <w:rPr>
          <w:rFonts w:ascii="Times New Roman" w:hAnsi="Times New Roman"/>
          <w:sz w:val="24"/>
          <w:szCs w:val="24"/>
          <w:lang w:val="uk-UA"/>
        </w:rPr>
        <w:t>к</w:t>
      </w:r>
      <w:r w:rsidRPr="002D1A2A">
        <w:rPr>
          <w:rFonts w:ascii="Times New Roman" w:hAnsi="Times New Roman"/>
          <w:sz w:val="24"/>
          <w:szCs w:val="24"/>
          <w:lang w:val="uk-UA"/>
        </w:rPr>
        <w:t>л</w:t>
      </w:r>
      <w:r w:rsidR="00276E82">
        <w:rPr>
          <w:rFonts w:ascii="Times New Roman" w:hAnsi="Times New Roman"/>
          <w:sz w:val="24"/>
          <w:szCs w:val="24"/>
          <w:lang w:val="uk-UA"/>
        </w:rPr>
        <w:t>ю</w:t>
      </w:r>
      <w:r w:rsidRPr="002D1A2A">
        <w:rPr>
          <w:rFonts w:ascii="Times New Roman" w:hAnsi="Times New Roman"/>
          <w:sz w:val="24"/>
          <w:szCs w:val="24"/>
          <w:lang w:val="uk-UA"/>
        </w:rPr>
        <w:t>чити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1A2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1A2A">
        <w:rPr>
          <w:rFonts w:ascii="Times New Roman" w:hAnsi="Times New Roman"/>
          <w:sz w:val="24"/>
          <w:szCs w:val="24"/>
          <w:lang w:val="uk-UA"/>
        </w:rPr>
        <w:t>порядку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1A2A">
        <w:rPr>
          <w:rFonts w:ascii="Times New Roman" w:hAnsi="Times New Roman"/>
          <w:sz w:val="24"/>
          <w:szCs w:val="24"/>
          <w:lang w:val="uk-UA"/>
        </w:rPr>
        <w:t xml:space="preserve"> денного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1A2A">
        <w:rPr>
          <w:rFonts w:ascii="Times New Roman" w:hAnsi="Times New Roman"/>
          <w:sz w:val="24"/>
          <w:szCs w:val="24"/>
          <w:lang w:val="uk-UA"/>
        </w:rPr>
        <w:t xml:space="preserve"> питання </w:t>
      </w:r>
      <w:r w:rsidR="004A1B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bookmarkStart w:id="0" w:name="_Hlk90393670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</w:t>
      </w:r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затвердження</w:t>
      </w:r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про</w:t>
      </w:r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помічника</w:t>
      </w:r>
      <w:proofErr w:type="spellEnd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-консультанта депутата </w:t>
      </w:r>
      <w:proofErr w:type="spellStart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Дружківської</w:t>
      </w:r>
      <w:proofErr w:type="spellEnd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міської</w:t>
      </w:r>
      <w:proofErr w:type="spellEnd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ради </w:t>
      </w:r>
    </w:p>
    <w:p w14:paraId="60B24558" w14:textId="7B34CB6B" w:rsidR="00E15EC0" w:rsidRDefault="00E15EC0" w:rsidP="00E15E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VIII </w:t>
      </w:r>
      <w:proofErr w:type="spellStart"/>
      <w:r w:rsidRPr="00F333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="00276E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5A53A2E4" w14:textId="6797BB39" w:rsidR="00276E82" w:rsidRPr="00F333BD" w:rsidRDefault="00276E82" w:rsidP="0027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AE5FDA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</w:p>
    <w:bookmarkEnd w:id="0"/>
    <w:p w14:paraId="1FB30FBA" w14:textId="4B823167" w:rsidR="002D1A2A" w:rsidRPr="00AE5FDA" w:rsidRDefault="00FE7169" w:rsidP="002D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76E82">
        <w:rPr>
          <w:rFonts w:ascii="Times New Roman" w:hAnsi="Times New Roman"/>
          <w:sz w:val="24"/>
          <w:szCs w:val="24"/>
          <w:lang w:val="uk-UA"/>
        </w:rPr>
        <w:t>Г</w:t>
      </w:r>
      <w:r w:rsidR="00276E8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алина </w:t>
      </w:r>
      <w:proofErr w:type="spellStart"/>
      <w:r w:rsidR="00276E82">
        <w:rPr>
          <w:rFonts w:ascii="Times New Roman" w:hAnsi="Times New Roman"/>
          <w:bCs/>
          <w:color w:val="000000"/>
          <w:sz w:val="24"/>
          <w:szCs w:val="24"/>
          <w:lang w:val="uk-UA"/>
        </w:rPr>
        <w:t>Небогатікова</w:t>
      </w:r>
      <w:proofErr w:type="spellEnd"/>
      <w:r w:rsidR="00276E8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пропонує</w:t>
      </w:r>
      <w:r w:rsidR="002D1A2A"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>включити до порядку денного проект рішен</w:t>
      </w:r>
      <w:r w:rsidR="00276E82">
        <w:rPr>
          <w:rFonts w:ascii="Times New Roman" w:hAnsi="Times New Roman"/>
          <w:sz w:val="24"/>
          <w:szCs w:val="24"/>
          <w:lang w:val="uk-UA"/>
        </w:rPr>
        <w:t>ня</w:t>
      </w:r>
      <w:r w:rsidR="002D1A2A" w:rsidRPr="00AE5FDA">
        <w:rPr>
          <w:rFonts w:ascii="Times New Roman" w:hAnsi="Times New Roman"/>
          <w:sz w:val="24"/>
          <w:szCs w:val="24"/>
          <w:lang w:val="uk-UA"/>
        </w:rPr>
        <w:t xml:space="preserve">, а саме: </w:t>
      </w:r>
    </w:p>
    <w:p w14:paraId="5BD58598" w14:textId="77777777" w:rsidR="00D33CFC" w:rsidRPr="00D33CFC" w:rsidRDefault="00D33CFC" w:rsidP="00D33CFC">
      <w:pPr>
        <w:pStyle w:val="af3"/>
        <w:numPr>
          <w:ilvl w:val="0"/>
          <w:numId w:val="14"/>
        </w:numPr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3CFC">
        <w:rPr>
          <w:rFonts w:ascii="Times New Roman" w:hAnsi="Times New Roman"/>
          <w:sz w:val="24"/>
          <w:szCs w:val="24"/>
        </w:rPr>
        <w:t xml:space="preserve">Про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внесення</w:t>
      </w:r>
      <w:proofErr w:type="spellEnd"/>
      <w:proofErr w:type="gramEnd"/>
      <w:r w:rsidRPr="00D33CFC">
        <w:rPr>
          <w:rFonts w:ascii="Times New Roman" w:hAnsi="Times New Roman"/>
          <w:sz w:val="24"/>
          <w:szCs w:val="24"/>
        </w:rPr>
        <w:t xml:space="preserve">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змін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>до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 xml:space="preserve"> ради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від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 xml:space="preserve">24.12.2020 №8/3-1 </w:t>
      </w:r>
      <w:r w:rsidRPr="00D33C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3CFC">
        <w:rPr>
          <w:rFonts w:ascii="Times New Roman" w:hAnsi="Times New Roman"/>
          <w:sz w:val="24"/>
          <w:szCs w:val="24"/>
        </w:rPr>
        <w:t xml:space="preserve">«Про бюджет </w:t>
      </w:r>
    </w:p>
    <w:p w14:paraId="67931580" w14:textId="6768126D" w:rsidR="002D1A2A" w:rsidRDefault="00D33CFC" w:rsidP="00D33CFC">
      <w:pPr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33CFC">
        <w:rPr>
          <w:rFonts w:ascii="Times New Roman" w:hAnsi="Times New Roman"/>
          <w:sz w:val="24"/>
          <w:szCs w:val="24"/>
        </w:rPr>
        <w:t>Дружківської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sz w:val="24"/>
          <w:szCs w:val="24"/>
        </w:rPr>
        <w:t>громади</w:t>
      </w:r>
      <w:proofErr w:type="spellEnd"/>
      <w:r w:rsidRPr="00D33CFC">
        <w:rPr>
          <w:rFonts w:ascii="Times New Roman" w:hAnsi="Times New Roman"/>
          <w:sz w:val="24"/>
          <w:szCs w:val="24"/>
        </w:rPr>
        <w:t xml:space="preserve"> на 2021 </w:t>
      </w:r>
      <w:proofErr w:type="spellStart"/>
      <w:r w:rsidRPr="00D33CFC">
        <w:rPr>
          <w:rFonts w:ascii="Times New Roman" w:hAnsi="Times New Roman"/>
          <w:sz w:val="24"/>
          <w:szCs w:val="24"/>
        </w:rPr>
        <w:t>рік</w:t>
      </w:r>
      <w:proofErr w:type="spellEnd"/>
      <w:r w:rsidRPr="00D33CFC">
        <w:rPr>
          <w:rFonts w:ascii="Times New Roman" w:hAnsi="Times New Roman"/>
          <w:sz w:val="24"/>
          <w:szCs w:val="24"/>
        </w:rPr>
        <w:t>»</w:t>
      </w:r>
      <w:r w:rsidR="003643BB">
        <w:rPr>
          <w:rFonts w:ascii="Times New Roman" w:hAnsi="Times New Roman"/>
          <w:sz w:val="24"/>
          <w:szCs w:val="24"/>
          <w:lang w:val="uk-UA"/>
        </w:rPr>
        <w:t>.</w:t>
      </w:r>
    </w:p>
    <w:p w14:paraId="1E97CC05" w14:textId="150488AB" w:rsidR="003643BB" w:rsidRPr="00D33CFC" w:rsidRDefault="003643BB" w:rsidP="00364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AE5FDA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</w:p>
    <w:p w14:paraId="5A9614FD" w14:textId="7B471802" w:rsidR="003930A5" w:rsidRDefault="000E496F" w:rsidP="00AE5FD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>Дмитр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E5FDA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377A3" w:rsidRPr="00AE5FDA">
        <w:rPr>
          <w:rFonts w:ascii="Times New Roman" w:hAnsi="Times New Roman"/>
          <w:sz w:val="24"/>
          <w:szCs w:val="24"/>
          <w:lang w:val="uk-UA"/>
        </w:rPr>
        <w:t>Ковилін</w:t>
      </w:r>
      <w:proofErr w:type="spellEnd"/>
      <w:r w:rsidR="000377A3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90647565"/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пропонує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 xml:space="preserve"> внести до порядку денного </w:t>
      </w:r>
      <w:proofErr w:type="spellStart"/>
      <w:r w:rsidRPr="00DE6610">
        <w:rPr>
          <w:rFonts w:ascii="Times New Roman" w:hAnsi="Times New Roman"/>
          <w:bCs/>
          <w:color w:val="000000"/>
          <w:sz w:val="24"/>
          <w:szCs w:val="24"/>
        </w:rPr>
        <w:t>питання</w:t>
      </w:r>
      <w:proofErr w:type="spellEnd"/>
      <w:r w:rsidRPr="00DE6610">
        <w:rPr>
          <w:rFonts w:ascii="Times New Roman" w:hAnsi="Times New Roman"/>
          <w:bCs/>
          <w:color w:val="000000"/>
          <w:sz w:val="24"/>
          <w:szCs w:val="24"/>
        </w:rPr>
        <w:t>:</w:t>
      </w:r>
      <w:bookmarkEnd w:id="1"/>
    </w:p>
    <w:p w14:paraId="3AC6D849" w14:textId="59B648B7" w:rsidR="000876A3" w:rsidRPr="00222ABF" w:rsidRDefault="000876A3" w:rsidP="000876A3">
      <w:pPr>
        <w:pStyle w:val="af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33CFC">
        <w:rPr>
          <w:rFonts w:ascii="Times New Roman" w:hAnsi="Times New Roman"/>
          <w:color w:val="000000"/>
          <w:sz w:val="24"/>
          <w:szCs w:val="24"/>
        </w:rPr>
        <w:t xml:space="preserve">Про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затвердження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33CFC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 про</w:t>
      </w:r>
      <w:proofErr w:type="gramEnd"/>
      <w:r w:rsidRPr="00D33CF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територіальний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центр 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соціального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соціальних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Дружківської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ради у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новій</w:t>
      </w:r>
      <w:proofErr w:type="spellEnd"/>
      <w:r w:rsidRPr="00D33C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3CFC">
        <w:rPr>
          <w:rFonts w:ascii="Times New Roman" w:hAnsi="Times New Roman"/>
          <w:color w:val="000000"/>
          <w:sz w:val="24"/>
          <w:szCs w:val="24"/>
        </w:rPr>
        <w:t>редакції</w:t>
      </w:r>
      <w:proofErr w:type="spellEnd"/>
      <w:r w:rsidR="00222AB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1106BC6" w14:textId="7170F232" w:rsidR="00222ABF" w:rsidRPr="000876A3" w:rsidRDefault="00222ABF" w:rsidP="00222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222ABF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222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ABF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222ABF">
        <w:rPr>
          <w:rFonts w:ascii="Times New Roman" w:hAnsi="Times New Roman"/>
          <w:sz w:val="24"/>
          <w:szCs w:val="24"/>
        </w:rPr>
        <w:t>: за –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 29</w:t>
      </w:r>
      <w:r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BF">
        <w:rPr>
          <w:rFonts w:ascii="Times New Roman" w:hAnsi="Times New Roman"/>
          <w:sz w:val="24"/>
          <w:szCs w:val="24"/>
        </w:rPr>
        <w:t>проти</w:t>
      </w:r>
      <w:proofErr w:type="spellEnd"/>
      <w:r w:rsidRPr="00222ABF">
        <w:rPr>
          <w:rFonts w:ascii="Times New Roman" w:hAnsi="Times New Roman"/>
          <w:sz w:val="24"/>
          <w:szCs w:val="24"/>
        </w:rPr>
        <w:t xml:space="preserve"> -</w:t>
      </w:r>
      <w:r w:rsidRPr="00222ABF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222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BF">
        <w:rPr>
          <w:rFonts w:ascii="Times New Roman" w:hAnsi="Times New Roman"/>
          <w:sz w:val="24"/>
          <w:szCs w:val="24"/>
        </w:rPr>
        <w:t>утрим</w:t>
      </w:r>
      <w:r w:rsidRPr="00222ABF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222A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2AB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1, не голосували -1</w:t>
      </w:r>
      <w:r w:rsidRPr="00222ABF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</w:p>
    <w:p w14:paraId="6315143B" w14:textId="47582147" w:rsidR="00E15EC0" w:rsidRPr="00E15EC0" w:rsidRDefault="00E15EC0" w:rsidP="00E15EC0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uk-UA"/>
        </w:rPr>
      </w:pPr>
      <w:bookmarkStart w:id="2" w:name="_Hlk77837079"/>
      <w:r w:rsidRPr="00E15EC0">
        <w:rPr>
          <w:rFonts w:ascii="Times New Roman" w:hAnsi="Times New Roman"/>
          <w:bCs/>
          <w:sz w:val="24"/>
          <w:szCs w:val="24"/>
        </w:rPr>
        <w:t>Про</w:t>
      </w:r>
      <w:r w:rsidRPr="00E15EC0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E15E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E15EC0">
        <w:rPr>
          <w:rFonts w:ascii="Times New Roman" w:hAnsi="Times New Roman"/>
          <w:bCs/>
          <w:sz w:val="24"/>
          <w:szCs w:val="24"/>
        </w:rPr>
        <w:t>визнання</w:t>
      </w:r>
      <w:proofErr w:type="spellEnd"/>
      <w:r w:rsidRPr="00E15EC0">
        <w:rPr>
          <w:rFonts w:ascii="Times New Roman" w:hAnsi="Times New Roman"/>
          <w:bCs/>
          <w:sz w:val="24"/>
          <w:szCs w:val="24"/>
        </w:rPr>
        <w:t xml:space="preserve">  </w:t>
      </w:r>
      <w:r w:rsidRPr="00E15EC0">
        <w:rPr>
          <w:rFonts w:ascii="Times New Roman" w:eastAsia="Calibri" w:hAnsi="Times New Roman"/>
          <w:bCs/>
          <w:sz w:val="24"/>
          <w:szCs w:val="24"/>
          <w:lang w:eastAsia="uk-UA"/>
        </w:rPr>
        <w:t>таким</w:t>
      </w:r>
      <w:proofErr w:type="gramEnd"/>
      <w:r w:rsidRPr="00E15EC0">
        <w:rPr>
          <w:rFonts w:ascii="Times New Roman" w:eastAsia="Calibri" w:hAnsi="Times New Roman"/>
          <w:bCs/>
          <w:sz w:val="24"/>
          <w:szCs w:val="24"/>
          <w:lang w:eastAsia="uk-UA"/>
        </w:rPr>
        <w:t xml:space="preserve">, </w:t>
      </w:r>
      <w:proofErr w:type="spellStart"/>
      <w:r w:rsidRPr="00E15EC0">
        <w:rPr>
          <w:rFonts w:ascii="Times New Roman" w:eastAsia="Calibri" w:hAnsi="Times New Roman"/>
          <w:bCs/>
          <w:sz w:val="24"/>
          <w:szCs w:val="24"/>
          <w:lang w:eastAsia="uk-UA"/>
        </w:rPr>
        <w:t>що</w:t>
      </w:r>
      <w:proofErr w:type="spellEnd"/>
      <w:r w:rsidRPr="00E15EC0">
        <w:rPr>
          <w:rFonts w:ascii="Times New Roman" w:eastAsia="Calibri" w:hAnsi="Times New Roman"/>
          <w:bCs/>
          <w:sz w:val="24"/>
          <w:szCs w:val="24"/>
          <w:lang w:eastAsia="uk-UA"/>
        </w:rPr>
        <w:t xml:space="preserve"> не </w:t>
      </w:r>
      <w:proofErr w:type="spellStart"/>
      <w:r w:rsidRPr="00E15EC0">
        <w:rPr>
          <w:rFonts w:ascii="Times New Roman" w:eastAsia="Calibri" w:hAnsi="Times New Roman"/>
          <w:bCs/>
          <w:sz w:val="24"/>
          <w:szCs w:val="24"/>
          <w:lang w:eastAsia="uk-UA"/>
        </w:rPr>
        <w:t>відбувся</w:t>
      </w:r>
      <w:proofErr w:type="spellEnd"/>
      <w:r w:rsidRPr="00E15EC0">
        <w:rPr>
          <w:rFonts w:ascii="Times New Roman" w:hAnsi="Times New Roman"/>
          <w:bCs/>
          <w:sz w:val="24"/>
          <w:szCs w:val="24"/>
          <w:lang w:eastAsia="uk-UA"/>
        </w:rPr>
        <w:t xml:space="preserve"> конкурсу на посаду </w:t>
      </w:r>
      <w:proofErr w:type="spellStart"/>
      <w:r w:rsidRPr="00E15EC0">
        <w:rPr>
          <w:rFonts w:ascii="Times New Roman" w:hAnsi="Times New Roman"/>
          <w:bCs/>
          <w:sz w:val="24"/>
          <w:szCs w:val="24"/>
          <w:lang w:eastAsia="uk-UA"/>
        </w:rPr>
        <w:t>керівника</w:t>
      </w:r>
      <w:proofErr w:type="spellEnd"/>
      <w:r w:rsidRPr="00E15EC0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15EC0">
        <w:rPr>
          <w:rFonts w:ascii="Times New Roman" w:hAnsi="Times New Roman"/>
          <w:bCs/>
          <w:sz w:val="24"/>
          <w:szCs w:val="24"/>
          <w:lang w:eastAsia="uk-UA"/>
        </w:rPr>
        <w:t>комунального</w:t>
      </w:r>
      <w:proofErr w:type="spellEnd"/>
      <w:r w:rsidRPr="00E15EC0">
        <w:rPr>
          <w:rFonts w:ascii="Times New Roman" w:hAnsi="Times New Roman"/>
          <w:bCs/>
          <w:sz w:val="24"/>
          <w:szCs w:val="24"/>
          <w:lang w:eastAsia="uk-UA"/>
        </w:rPr>
        <w:t xml:space="preserve">  </w:t>
      </w:r>
    </w:p>
    <w:p w14:paraId="5B479816" w14:textId="22D1AEAF" w:rsidR="000E496F" w:rsidRDefault="00E15EC0" w:rsidP="00E15E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E15EC0">
        <w:rPr>
          <w:rFonts w:ascii="Times New Roman" w:hAnsi="Times New Roman"/>
          <w:bCs/>
          <w:sz w:val="24"/>
          <w:szCs w:val="24"/>
          <w:lang w:val="uk-UA" w:eastAsia="uk-UA"/>
        </w:rPr>
        <w:t>закладу загальної середньої освіти Дружківської міської територіальної громади, оголошений рішенням Дружківської міської ради від 05.10.2021 № 8/13-44</w:t>
      </w:r>
      <w:r w:rsidR="00921CAC">
        <w:rPr>
          <w:rFonts w:ascii="Times New Roman" w:hAnsi="Times New Roman"/>
          <w:bCs/>
          <w:sz w:val="24"/>
          <w:szCs w:val="24"/>
          <w:lang w:val="uk-UA" w:eastAsia="uk-UA"/>
        </w:rPr>
        <w:t xml:space="preserve"> «</w:t>
      </w:r>
      <w:r w:rsidR="000E496F" w:rsidRPr="00E15EC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утворення </w:t>
      </w:r>
      <w:proofErr w:type="spellStart"/>
      <w:r w:rsidR="000E496F" w:rsidRPr="00E15EC0">
        <w:rPr>
          <w:rFonts w:ascii="Times New Roman" w:hAnsi="Times New Roman"/>
          <w:bCs/>
          <w:color w:val="000000"/>
          <w:sz w:val="24"/>
          <w:szCs w:val="24"/>
          <w:lang w:val="uk-UA"/>
        </w:rPr>
        <w:t>старостинських</w:t>
      </w:r>
      <w:proofErr w:type="spellEnd"/>
      <w:r w:rsidR="000E496F" w:rsidRPr="00E15EC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округів  Дружківської міської територіальної </w:t>
      </w:r>
      <w:r w:rsidR="000E496F" w:rsidRPr="000E496F">
        <w:rPr>
          <w:rFonts w:ascii="Times New Roman" w:hAnsi="Times New Roman"/>
          <w:bCs/>
          <w:color w:val="000000"/>
          <w:sz w:val="24"/>
          <w:szCs w:val="24"/>
          <w:lang w:val="uk-UA"/>
        </w:rPr>
        <w:t>громади</w:t>
      </w:r>
      <w:r w:rsidR="00921CAC"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 w:rsidR="00A72E97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14:paraId="612726B8" w14:textId="1508508B" w:rsidR="00A72E97" w:rsidRDefault="00A72E97" w:rsidP="00A72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AE5FDA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</w:p>
    <w:p w14:paraId="5903D9DF" w14:textId="29362F7E" w:rsidR="00E15EC0" w:rsidRPr="00A72E97" w:rsidRDefault="00E15EC0" w:rsidP="00E15EC0">
      <w:pPr>
        <w:pStyle w:val="af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bookmarkStart w:id="3" w:name="_Hlk89077576"/>
      <w:r w:rsidRPr="00521AF0">
        <w:rPr>
          <w:rFonts w:ascii="Times New Roman" w:hAnsi="Times New Roman"/>
          <w:color w:val="000000"/>
          <w:sz w:val="24"/>
          <w:szCs w:val="24"/>
          <w:lang w:val="uk-UA"/>
        </w:rPr>
        <w:t>Про формування конкурсної комісії для проведення конкурсу на посади керівників комунальних закладів загальної середньої освіти Дружківської міської територіальної громади</w:t>
      </w:r>
      <w:bookmarkEnd w:id="3"/>
      <w:r w:rsidRPr="00521AF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затвердження її складу</w:t>
      </w:r>
      <w:r w:rsidR="00A72E9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1EC8B909" w14:textId="7B069904" w:rsidR="00A72E97" w:rsidRDefault="00A72E97" w:rsidP="00A72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72E97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72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E9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72E97">
        <w:rPr>
          <w:rFonts w:ascii="Times New Roman" w:hAnsi="Times New Roman"/>
          <w:sz w:val="24"/>
          <w:szCs w:val="24"/>
        </w:rPr>
        <w:t>: за –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A7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E97">
        <w:rPr>
          <w:rFonts w:ascii="Times New Roman" w:hAnsi="Times New Roman"/>
          <w:sz w:val="24"/>
          <w:szCs w:val="24"/>
        </w:rPr>
        <w:t>проти</w:t>
      </w:r>
      <w:proofErr w:type="spellEnd"/>
      <w:r w:rsidRPr="00A72E97">
        <w:rPr>
          <w:rFonts w:ascii="Times New Roman" w:hAnsi="Times New Roman"/>
          <w:sz w:val="24"/>
          <w:szCs w:val="24"/>
        </w:rPr>
        <w:t xml:space="preserve"> -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7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E97">
        <w:rPr>
          <w:rFonts w:ascii="Times New Roman" w:hAnsi="Times New Roman"/>
          <w:sz w:val="24"/>
          <w:szCs w:val="24"/>
        </w:rPr>
        <w:t>утрим</w:t>
      </w:r>
      <w:r w:rsidRPr="00A72E97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72E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2E9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A72E97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</w:p>
    <w:p w14:paraId="186FC347" w14:textId="47293B51" w:rsidR="007277DE" w:rsidRDefault="007277DE" w:rsidP="007277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</w:t>
      </w:r>
      <w:r w:rsidRPr="00B061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Аліса Аксьонова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B061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пропонує </w:t>
      </w:r>
      <w:proofErr w:type="spellStart"/>
      <w:r w:rsidRPr="00B061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внести</w:t>
      </w:r>
      <w:proofErr w:type="spellEnd"/>
      <w:r w:rsidRPr="00B061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до порядку денного питання:</w:t>
      </w:r>
    </w:p>
    <w:p w14:paraId="15F6B9C0" w14:textId="77777777" w:rsidR="007277DE" w:rsidRDefault="007277DE" w:rsidP="007277DE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1F3">
        <w:rPr>
          <w:rFonts w:ascii="Times New Roman" w:hAnsi="Times New Roman"/>
          <w:sz w:val="24"/>
          <w:szCs w:val="24"/>
          <w:lang w:val="uk-UA"/>
        </w:rPr>
        <w:lastRenderedPageBreak/>
        <w:t xml:space="preserve">Про звернення депутатів Дружківської міської ради до Президента України,  </w:t>
      </w:r>
    </w:p>
    <w:p w14:paraId="12A33936" w14:textId="2A1F5C1A" w:rsidR="007277DE" w:rsidRPr="007277DE" w:rsidRDefault="007277DE" w:rsidP="007277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77DE">
        <w:rPr>
          <w:rFonts w:ascii="Times New Roman" w:hAnsi="Times New Roman"/>
          <w:sz w:val="24"/>
          <w:szCs w:val="24"/>
          <w:lang w:val="uk-UA"/>
        </w:rPr>
        <w:t>Верховної Ради України щодо ратифікації Конвенції Ради Європи про запобігання насильству стосовно жінок і домашньому насильству та боротьбу з цими явищами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AD68BDC" w14:textId="1CFBD276" w:rsidR="007277DE" w:rsidRPr="00AE5FDA" w:rsidRDefault="007277DE" w:rsidP="007277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31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>–</w:t>
      </w:r>
      <w:r w:rsidR="004F3045">
        <w:rPr>
          <w:rFonts w:ascii="Times New Roman" w:hAnsi="Times New Roman"/>
          <w:sz w:val="24"/>
          <w:szCs w:val="24"/>
          <w:lang w:val="uk-UA"/>
        </w:rPr>
        <w:t>0</w:t>
      </w:r>
      <w:r w:rsidRPr="00AE5FDA">
        <w:rPr>
          <w:rFonts w:ascii="Times New Roman" w:hAnsi="Times New Roman"/>
          <w:sz w:val="24"/>
          <w:szCs w:val="24"/>
          <w:lang w:val="uk-UA"/>
        </w:rPr>
        <w:t>. Процедурне рішення прийнято.</w:t>
      </w:r>
    </w:p>
    <w:p w14:paraId="3A9D06EA" w14:textId="0C3D6383" w:rsidR="003758A2" w:rsidRDefault="00A72E97" w:rsidP="003758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Микола Довбня пропонує виключити з порядку денного питання</w:t>
      </w:r>
      <w:r w:rsidR="003758A2">
        <w:rPr>
          <w:rFonts w:ascii="Times New Roman" w:hAnsi="Times New Roman"/>
          <w:sz w:val="24"/>
          <w:szCs w:val="24"/>
          <w:lang w:val="uk-UA"/>
        </w:rPr>
        <w:t xml:space="preserve"> №4 «</w:t>
      </w:r>
      <w:r w:rsidR="003758A2" w:rsidRPr="000657FC">
        <w:rPr>
          <w:rFonts w:ascii="Times New Roman" w:hAnsi="Times New Roman"/>
          <w:bCs/>
          <w:sz w:val="24"/>
          <w:szCs w:val="24"/>
        </w:rPr>
        <w:t xml:space="preserve">Про </w:t>
      </w:r>
      <w:r w:rsidR="003758A2" w:rsidRPr="000657FC">
        <w:rPr>
          <w:rFonts w:ascii="Times New Roman" w:hAnsi="Times New Roman"/>
          <w:bCs/>
          <w:sz w:val="24"/>
          <w:szCs w:val="24"/>
          <w:lang w:val="uk-UA"/>
        </w:rPr>
        <w:t>затвердження Програми розвитку комунального підприємства «Управління капітального будівництва» Дружківської міської ради</w:t>
      </w:r>
      <w:r w:rsidR="003758A2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2AA0C268" w14:textId="13D57EDA" w:rsidR="00943493" w:rsidRPr="00AE5FDA" w:rsidRDefault="003758A2" w:rsidP="00727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A72E97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72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E9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4F3045">
        <w:rPr>
          <w:rFonts w:ascii="Times New Roman" w:hAnsi="Times New Roman"/>
          <w:sz w:val="24"/>
          <w:szCs w:val="24"/>
          <w:lang w:val="uk-UA"/>
        </w:rPr>
        <w:t xml:space="preserve"> за порядок денний в цілому</w:t>
      </w:r>
      <w:r w:rsidRPr="00A72E97">
        <w:rPr>
          <w:rFonts w:ascii="Times New Roman" w:hAnsi="Times New Roman"/>
          <w:sz w:val="24"/>
          <w:szCs w:val="24"/>
        </w:rPr>
        <w:t>: за –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4F3045">
        <w:rPr>
          <w:rFonts w:ascii="Times New Roman" w:hAnsi="Times New Roman"/>
          <w:sz w:val="24"/>
          <w:szCs w:val="24"/>
          <w:lang w:val="uk-UA"/>
        </w:rPr>
        <w:t>7</w:t>
      </w:r>
      <w:r w:rsidRPr="00A7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E97">
        <w:rPr>
          <w:rFonts w:ascii="Times New Roman" w:hAnsi="Times New Roman"/>
          <w:sz w:val="24"/>
          <w:szCs w:val="24"/>
        </w:rPr>
        <w:t>проти</w:t>
      </w:r>
      <w:proofErr w:type="spellEnd"/>
      <w:r w:rsidRPr="00A72E97">
        <w:rPr>
          <w:rFonts w:ascii="Times New Roman" w:hAnsi="Times New Roman"/>
          <w:sz w:val="24"/>
          <w:szCs w:val="24"/>
        </w:rPr>
        <w:t xml:space="preserve"> -</w:t>
      </w:r>
      <w:r w:rsidRPr="00A72E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3045">
        <w:rPr>
          <w:rFonts w:ascii="Times New Roman" w:hAnsi="Times New Roman"/>
          <w:sz w:val="24"/>
          <w:szCs w:val="24"/>
          <w:lang w:val="uk-UA"/>
        </w:rPr>
        <w:t>0</w:t>
      </w:r>
      <w:r w:rsidRPr="00A7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E97">
        <w:rPr>
          <w:rFonts w:ascii="Times New Roman" w:hAnsi="Times New Roman"/>
          <w:sz w:val="24"/>
          <w:szCs w:val="24"/>
        </w:rPr>
        <w:t>утрим</w:t>
      </w:r>
      <w:r w:rsidRPr="00A72E97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72E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2E97">
        <w:rPr>
          <w:rFonts w:ascii="Times New Roman" w:hAnsi="Times New Roman"/>
          <w:sz w:val="24"/>
          <w:szCs w:val="24"/>
        </w:rPr>
        <w:t xml:space="preserve">– </w:t>
      </w:r>
      <w:r w:rsidR="004F3045">
        <w:rPr>
          <w:rFonts w:ascii="Times New Roman" w:hAnsi="Times New Roman"/>
          <w:sz w:val="24"/>
          <w:szCs w:val="24"/>
          <w:lang w:val="uk-UA"/>
        </w:rPr>
        <w:t>4</w:t>
      </w:r>
      <w:r w:rsidRPr="00A72E97">
        <w:rPr>
          <w:rFonts w:ascii="Times New Roman" w:hAnsi="Times New Roman"/>
          <w:sz w:val="24"/>
          <w:szCs w:val="24"/>
          <w:lang w:val="uk-UA"/>
        </w:rPr>
        <w:t>.  Процедурне рішення прийняте.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bookmarkEnd w:id="2"/>
    </w:p>
    <w:p w14:paraId="2965FB02" w14:textId="79E89457" w:rsidR="004F3045" w:rsidRDefault="00CD4941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регламенту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роботи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пленарного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засідання 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672B">
        <w:rPr>
          <w:rFonts w:ascii="Times New Roman" w:hAnsi="Times New Roman"/>
          <w:sz w:val="24"/>
          <w:szCs w:val="24"/>
          <w:lang w:val="uk-UA"/>
        </w:rPr>
        <w:t>тринад</w:t>
      </w:r>
      <w:r w:rsidR="00AF1D3F">
        <w:rPr>
          <w:rFonts w:ascii="Times New Roman" w:hAnsi="Times New Roman"/>
          <w:sz w:val="24"/>
          <w:szCs w:val="24"/>
          <w:lang w:val="uk-UA"/>
        </w:rPr>
        <w:t>ця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то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ї </w:t>
      </w:r>
      <w:r w:rsidR="004F3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E4" w:rsidRPr="00AE5FDA">
        <w:rPr>
          <w:rFonts w:ascii="Times New Roman" w:hAnsi="Times New Roman"/>
          <w:sz w:val="24"/>
          <w:szCs w:val="24"/>
          <w:lang w:val="uk-UA"/>
        </w:rPr>
        <w:t xml:space="preserve"> сесії </w:t>
      </w:r>
    </w:p>
    <w:p w14:paraId="65D99DAB" w14:textId="65594C86" w:rsidR="00834072" w:rsidRPr="00AE5FDA" w:rsidRDefault="00FF32E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</w:rPr>
        <w:t>V</w:t>
      </w:r>
      <w:r w:rsidRPr="00AE5FDA">
        <w:rPr>
          <w:rFonts w:ascii="Times New Roman" w:hAnsi="Times New Roman"/>
          <w:sz w:val="24"/>
          <w:szCs w:val="24"/>
          <w:lang w:val="uk-UA"/>
        </w:rPr>
        <w:t>І</w:t>
      </w:r>
      <w:r w:rsidRPr="00AE5FDA">
        <w:rPr>
          <w:rFonts w:ascii="Times New Roman" w:hAnsi="Times New Roman"/>
          <w:sz w:val="24"/>
          <w:szCs w:val="24"/>
        </w:rPr>
        <w:t>II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>доповідач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ам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основних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питань порядку денного – до 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1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0 хвилин, для відповідей на питання – до 5 </w:t>
      </w:r>
      <w:proofErr w:type="gramStart"/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хвилин,  </w:t>
      </w:r>
      <w:r w:rsidR="00D80DAF" w:rsidRPr="00AE5FDA">
        <w:rPr>
          <w:rFonts w:ascii="Times New Roman" w:hAnsi="Times New Roman"/>
          <w:sz w:val="24"/>
          <w:szCs w:val="24"/>
          <w:lang w:val="uk-UA"/>
        </w:rPr>
        <w:t>головам</w:t>
      </w:r>
      <w:proofErr w:type="gramEnd"/>
      <w:r w:rsidR="00D80DAF" w:rsidRPr="00AE5FDA">
        <w:rPr>
          <w:rFonts w:ascii="Times New Roman" w:hAnsi="Times New Roman"/>
          <w:sz w:val="24"/>
          <w:szCs w:val="24"/>
          <w:lang w:val="uk-UA"/>
        </w:rPr>
        <w:t xml:space="preserve"> постійних комісій - до 10 хвилин , 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виступаючим - до 3 хвилин.  Засідання сесії провести протягом  </w:t>
      </w:r>
      <w:r w:rsidR="007F775F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69EB" w:rsidRPr="00AE5FDA">
        <w:rPr>
          <w:rFonts w:ascii="Times New Roman" w:hAnsi="Times New Roman"/>
          <w:sz w:val="24"/>
          <w:szCs w:val="24"/>
          <w:lang w:val="uk-UA"/>
        </w:rPr>
        <w:t>2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 xml:space="preserve"> годин</w:t>
      </w:r>
      <w:r w:rsidR="00EB13DA" w:rsidRPr="00AE5F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E5FDA">
        <w:rPr>
          <w:rFonts w:ascii="Times New Roman" w:hAnsi="Times New Roman"/>
          <w:sz w:val="24"/>
          <w:szCs w:val="24"/>
        </w:rPr>
        <w:t>: за –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134049">
        <w:rPr>
          <w:rFonts w:ascii="Times New Roman" w:hAnsi="Times New Roman"/>
          <w:sz w:val="24"/>
          <w:szCs w:val="24"/>
          <w:lang w:val="uk-UA"/>
        </w:rPr>
        <w:t>3</w:t>
      </w:r>
      <w:r w:rsidR="008057D6">
        <w:rPr>
          <w:rFonts w:ascii="Times New Roman" w:hAnsi="Times New Roman"/>
          <w:sz w:val="24"/>
          <w:szCs w:val="24"/>
          <w:lang w:val="uk-UA"/>
        </w:rPr>
        <w:t>0</w:t>
      </w:r>
      <w:r w:rsidR="009B69EB" w:rsidRPr="00AE5F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проти</w:t>
      </w:r>
      <w:proofErr w:type="spellEnd"/>
      <w:proofErr w:type="gramEnd"/>
      <w:r w:rsidRPr="00AE5FDA">
        <w:rPr>
          <w:rFonts w:ascii="Times New Roman" w:hAnsi="Times New Roman"/>
          <w:sz w:val="24"/>
          <w:szCs w:val="24"/>
        </w:rPr>
        <w:t xml:space="preserve"> -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AE5F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FDA">
        <w:rPr>
          <w:rFonts w:ascii="Times New Roman" w:hAnsi="Times New Roman"/>
          <w:sz w:val="24"/>
          <w:szCs w:val="24"/>
        </w:rPr>
        <w:t>утрим</w:t>
      </w:r>
      <w:r w:rsidRPr="00AE5FD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– </w:t>
      </w:r>
      <w:r w:rsidR="008057D6">
        <w:rPr>
          <w:rFonts w:ascii="Times New Roman" w:hAnsi="Times New Roman"/>
          <w:sz w:val="24"/>
          <w:szCs w:val="24"/>
          <w:lang w:val="uk-UA"/>
        </w:rPr>
        <w:t>1</w:t>
      </w:r>
      <w:r w:rsidR="005A2815" w:rsidRPr="00AE5FDA">
        <w:rPr>
          <w:rFonts w:ascii="Times New Roman" w:hAnsi="Times New Roman"/>
          <w:sz w:val="24"/>
          <w:szCs w:val="24"/>
          <w:lang w:val="uk-UA"/>
        </w:rPr>
        <w:t>.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Процедурне рішення  прийнято.</w:t>
      </w:r>
      <w:r w:rsidR="00063CCD" w:rsidRPr="00AE5FD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130E106B" w14:textId="41121A00" w:rsidR="007F775F" w:rsidRDefault="007F775F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834072" w:rsidRPr="00AE5FDA" w14:paraId="73093BF9" w14:textId="77777777" w:rsidTr="001E205C">
        <w:trPr>
          <w:trHeight w:val="281"/>
          <w:jc w:val="center"/>
        </w:trPr>
        <w:tc>
          <w:tcPr>
            <w:tcW w:w="9923" w:type="dxa"/>
            <w:gridSpan w:val="3"/>
            <w:hideMark/>
          </w:tcPr>
          <w:p w14:paraId="4FD830FB" w14:textId="182141A7" w:rsidR="00C9012F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8057D6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ОРЯДОК ДЕННИЙ</w:t>
            </w:r>
            <w:r w:rsidRPr="00AE5FDA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14:paraId="68828A87" w14:textId="33DBF137" w:rsidR="00834072" w:rsidRPr="00AE5FDA" w:rsidRDefault="00834072" w:rsidP="00AE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5D6182" w:rsidRPr="00AE5FDA" w14:paraId="5C751414" w14:textId="77777777" w:rsidTr="001E205C">
        <w:trPr>
          <w:jc w:val="center"/>
        </w:trPr>
        <w:tc>
          <w:tcPr>
            <w:tcW w:w="567" w:type="dxa"/>
            <w:hideMark/>
          </w:tcPr>
          <w:p w14:paraId="444EC4FB" w14:textId="769AD74D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9356" w:type="dxa"/>
            <w:gridSpan w:val="2"/>
          </w:tcPr>
          <w:p w14:paraId="29CB3A59" w14:textId="77777777" w:rsidR="005D6182" w:rsidRPr="004F64C5" w:rsidRDefault="005D6182" w:rsidP="005D6182">
            <w:pPr>
              <w:spacing w:after="0" w:line="240" w:lineRule="auto"/>
              <w:ind w:left="900" w:hanging="90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бюджет Дружківської міської територіальної громади на 2022 рік.</w:t>
            </w:r>
          </w:p>
          <w:p w14:paraId="7CCCEB8A" w14:textId="748A2013" w:rsidR="005D6182" w:rsidRPr="004F64C5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Ірина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5D6182" w:rsidRPr="007E525E" w14:paraId="2C0B45A1" w14:textId="77777777" w:rsidTr="001E205C">
        <w:trPr>
          <w:jc w:val="center"/>
        </w:trPr>
        <w:tc>
          <w:tcPr>
            <w:tcW w:w="567" w:type="dxa"/>
          </w:tcPr>
          <w:p w14:paraId="1A10CE7C" w14:textId="63732866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71FD7E7F" w14:textId="77777777" w:rsidR="005D6182" w:rsidRPr="004F64C5" w:rsidRDefault="005D6182" w:rsidP="005D618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Про затвердження тарифів на платні  соціальні послуги,  які надаються Територіальним центром соціального обслуговування (надання соціальних послуг) міста Дружківки Донецької області на 2021 рік.</w:t>
            </w:r>
          </w:p>
          <w:p w14:paraId="11CE226C" w14:textId="24EAC93F" w:rsidR="005D6182" w:rsidRPr="004F64C5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5D6182" w:rsidRPr="009E4830" w14:paraId="348B1B81" w14:textId="77777777" w:rsidTr="001E205C">
        <w:trPr>
          <w:jc w:val="center"/>
        </w:trPr>
        <w:tc>
          <w:tcPr>
            <w:tcW w:w="567" w:type="dxa"/>
          </w:tcPr>
          <w:p w14:paraId="3AD81DC7" w14:textId="52C656DC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9356" w:type="dxa"/>
            <w:gridSpan w:val="2"/>
          </w:tcPr>
          <w:p w14:paraId="5E373A25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затвердження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Програми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забезпечення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комунального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підприємства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Муніципальна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варта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ради на 2022- 2024 роки</w:t>
            </w:r>
            <w:r w:rsidRPr="004F64C5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0FFB3E20" w14:textId="07BE897E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Валерій Єфремов, начальник КП «Муніципальна варта»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ради</w:t>
            </w:r>
          </w:p>
        </w:tc>
      </w:tr>
      <w:tr w:rsidR="005D6182" w:rsidRPr="009E4830" w14:paraId="0595EB5E" w14:textId="77777777" w:rsidTr="001E205C">
        <w:trPr>
          <w:jc w:val="center"/>
        </w:trPr>
        <w:tc>
          <w:tcPr>
            <w:tcW w:w="567" w:type="dxa"/>
          </w:tcPr>
          <w:p w14:paraId="144EE349" w14:textId="76CE5336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9356" w:type="dxa"/>
            <w:gridSpan w:val="2"/>
          </w:tcPr>
          <w:p w14:paraId="119EDC69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затвердження Програми розвитку комунального підприємства «Управління капітального будівництва» Дружківської міської ради.</w:t>
            </w:r>
          </w:p>
          <w:p w14:paraId="31723632" w14:textId="167A6F8E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Сергій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Книгін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начальник КП «»Управління капітального будівництва»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ради</w:t>
            </w:r>
          </w:p>
        </w:tc>
      </w:tr>
      <w:tr w:rsidR="005D6182" w:rsidRPr="007E525E" w14:paraId="3AEAEB1A" w14:textId="77777777" w:rsidTr="001E205C">
        <w:trPr>
          <w:jc w:val="center"/>
        </w:trPr>
        <w:tc>
          <w:tcPr>
            <w:tcW w:w="567" w:type="dxa"/>
          </w:tcPr>
          <w:p w14:paraId="3F7051BC" w14:textId="28DBF89B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9356" w:type="dxa"/>
            <w:gridSpan w:val="2"/>
          </w:tcPr>
          <w:p w14:paraId="72165208" w14:textId="77777777" w:rsidR="005D6182" w:rsidRPr="004F64C5" w:rsidRDefault="005D6182" w:rsidP="005D6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 затвердження плану  роботи Дружківської  міської ради  на  перше  півріччя  2022  року.</w:t>
            </w:r>
          </w:p>
          <w:p w14:paraId="52FC7A41" w14:textId="5D55E6A1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5D6182" w:rsidRPr="007E525E" w14:paraId="45EEC514" w14:textId="77777777" w:rsidTr="001E205C">
        <w:trPr>
          <w:jc w:val="center"/>
        </w:trPr>
        <w:tc>
          <w:tcPr>
            <w:tcW w:w="567" w:type="dxa"/>
          </w:tcPr>
          <w:p w14:paraId="26514F54" w14:textId="5A0B2F20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9356" w:type="dxa"/>
            <w:gridSpan w:val="2"/>
          </w:tcPr>
          <w:p w14:paraId="58BF95D1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Про </w:t>
            </w:r>
            <w:bookmarkStart w:id="4" w:name="_Hlk79393233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внесення змін до рішення </w:t>
            </w: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Дружківської міської ради від 26.05.2021 № 8/10-20 </w:t>
            </w:r>
            <w:bookmarkEnd w:id="4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«Про затвердження </w:t>
            </w: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Положення про управління соціального захисту населення Дружківської міської ради  </w:t>
            </w: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у новій редакції».</w:t>
            </w:r>
          </w:p>
          <w:p w14:paraId="185D14AC" w14:textId="48E35CE0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5D6182" w:rsidRPr="009E4830" w14:paraId="600C2DBA" w14:textId="77777777" w:rsidTr="00276E82">
        <w:trPr>
          <w:jc w:val="center"/>
        </w:trPr>
        <w:tc>
          <w:tcPr>
            <w:tcW w:w="567" w:type="dxa"/>
          </w:tcPr>
          <w:p w14:paraId="0B52E4AC" w14:textId="55F8015D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9356" w:type="dxa"/>
            <w:gridSpan w:val="2"/>
            <w:vAlign w:val="center"/>
          </w:tcPr>
          <w:p w14:paraId="556ED112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bookmarkStart w:id="5" w:name="_Hlk86070233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надання дозволу громадянці </w:t>
            </w:r>
            <w:bookmarkStart w:id="6" w:name="_Hlk88750425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Наталі Миколаївні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Анциперовій</w:t>
            </w:r>
            <w:bookmarkEnd w:id="6"/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вул. </w:t>
            </w:r>
            <w:bookmarkStart w:id="7" w:name="_Hlk86069440"/>
            <w:bookmarkStart w:id="8" w:name="_Hlk88750547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Степова, </w:t>
            </w:r>
            <w:bookmarkEnd w:id="5"/>
            <w:bookmarkEnd w:id="7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81</w:t>
            </w:r>
            <w:bookmarkEnd w:id="8"/>
          </w:p>
          <w:p w14:paraId="061B4AAB" w14:textId="17577543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5D6182" w:rsidRPr="007E525E" w14:paraId="5512957A" w14:textId="77777777" w:rsidTr="00276E82">
        <w:trPr>
          <w:jc w:val="center"/>
        </w:trPr>
        <w:tc>
          <w:tcPr>
            <w:tcW w:w="567" w:type="dxa"/>
          </w:tcPr>
          <w:p w14:paraId="3F17EA4C" w14:textId="33BC914B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9356" w:type="dxa"/>
            <w:gridSpan w:val="2"/>
            <w:vAlign w:val="center"/>
          </w:tcPr>
          <w:p w14:paraId="113A3707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bookmarkStart w:id="9" w:name="_Hlk86065416"/>
            <w:bookmarkStart w:id="10" w:name="_Hlk88809326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</w:t>
            </w:r>
            <w:bookmarkStart w:id="11" w:name="_Hlk86064231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громадянину </w:t>
            </w:r>
            <w:bookmarkStart w:id="12" w:name="_Hlk88808651"/>
            <w:bookmarkEnd w:id="11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Сергію Леонідовичу Башмаку</w:t>
            </w:r>
            <w:bookmarkEnd w:id="12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</w:t>
            </w:r>
            <w:bookmarkStart w:id="13" w:name="_Hlk88809830"/>
            <w:r w:rsidRPr="004F64C5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для будівництва індивідуальних гаражів</w:t>
            </w:r>
            <w:bookmarkEnd w:id="13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Україна, Донецька область, </w:t>
            </w: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Краматорський район, Дружківська міська територіальна громада, м. Дружківка, </w:t>
            </w:r>
            <w:bookmarkStart w:id="14" w:name="_Hlk86065118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вул. </w:t>
            </w:r>
            <w:bookmarkStart w:id="15" w:name="_Hlk88808955"/>
            <w:bookmarkEnd w:id="9"/>
            <w:bookmarkEnd w:id="14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Індустріальна, 212</w:t>
            </w:r>
            <w:bookmarkEnd w:id="10"/>
            <w:bookmarkEnd w:id="15"/>
          </w:p>
          <w:p w14:paraId="138449DE" w14:textId="015DB70D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5D6182" w:rsidRPr="009E4830" w14:paraId="48F03C39" w14:textId="77777777" w:rsidTr="00276E82">
        <w:trPr>
          <w:jc w:val="center"/>
        </w:trPr>
        <w:tc>
          <w:tcPr>
            <w:tcW w:w="567" w:type="dxa"/>
          </w:tcPr>
          <w:p w14:paraId="428C7F20" w14:textId="641ECA61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9356" w:type="dxa"/>
            <w:gridSpan w:val="2"/>
            <w:vAlign w:val="center"/>
          </w:tcPr>
          <w:p w14:paraId="03442759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надання дозволу громадянці Олені Віталіївні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Ульянко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вул. В.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Кайди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22-А</w:t>
            </w:r>
          </w:p>
          <w:p w14:paraId="22F5C0C0" w14:textId="68A62898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11відносин, житлово-комунального господарства та будівництва</w:t>
            </w:r>
          </w:p>
        </w:tc>
      </w:tr>
      <w:tr w:rsidR="005D6182" w:rsidRPr="009E4830" w14:paraId="3D2DFBF5" w14:textId="77777777" w:rsidTr="00276E82">
        <w:trPr>
          <w:jc w:val="center"/>
        </w:trPr>
        <w:tc>
          <w:tcPr>
            <w:tcW w:w="567" w:type="dxa"/>
          </w:tcPr>
          <w:p w14:paraId="564E31D8" w14:textId="0C46C6CE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9356" w:type="dxa"/>
            <w:gridSpan w:val="2"/>
            <w:vAlign w:val="center"/>
          </w:tcPr>
          <w:p w14:paraId="11DB02EF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bookmarkStart w:id="16" w:name="_Hlk88812225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громадянці </w:t>
            </w:r>
            <w:bookmarkStart w:id="17" w:name="_Hlk88813698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Галині Дмитрівні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Магдебор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</w:t>
            </w:r>
            <w:bookmarkEnd w:id="17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вул. </w:t>
            </w:r>
            <w:bookmarkStart w:id="18" w:name="_Hlk88813734"/>
            <w:bookmarkEnd w:id="16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Шефська, 13</w:t>
            </w:r>
            <w:bookmarkEnd w:id="18"/>
          </w:p>
          <w:p w14:paraId="10DB03D0" w14:textId="1A0C39A8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5D6182" w:rsidRPr="009E4830" w14:paraId="5DF2B9DF" w14:textId="77777777" w:rsidTr="00276E82">
        <w:trPr>
          <w:jc w:val="center"/>
        </w:trPr>
        <w:tc>
          <w:tcPr>
            <w:tcW w:w="567" w:type="dxa"/>
          </w:tcPr>
          <w:p w14:paraId="371599D1" w14:textId="12457EF7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9356" w:type="dxa"/>
            <w:gridSpan w:val="2"/>
            <w:vAlign w:val="center"/>
          </w:tcPr>
          <w:p w14:paraId="620CA9A9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надання дозволу громадянці Людмилі Іванівні Фоменко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Ростовська, 22</w:t>
            </w:r>
          </w:p>
          <w:p w14:paraId="52BAA903" w14:textId="1AD5AB1D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5D6182" w:rsidRPr="009E4830" w14:paraId="69D12A7F" w14:textId="77777777" w:rsidTr="00276E82">
        <w:trPr>
          <w:jc w:val="center"/>
        </w:trPr>
        <w:tc>
          <w:tcPr>
            <w:tcW w:w="567" w:type="dxa"/>
          </w:tcPr>
          <w:p w14:paraId="73AFDABD" w14:textId="0F249111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9356" w:type="dxa"/>
            <w:gridSpan w:val="2"/>
            <w:vAlign w:val="center"/>
          </w:tcPr>
          <w:p w14:paraId="12122E89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надання дозволу громадянці Олександрі Іванівні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Заярній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Кисловодська, 2</w:t>
            </w:r>
          </w:p>
          <w:p w14:paraId="3C67811E" w14:textId="5E8FFDAF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5D6182" w:rsidRPr="007E525E" w14:paraId="0F0C4D04" w14:textId="77777777" w:rsidTr="00276E82">
        <w:trPr>
          <w:jc w:val="center"/>
        </w:trPr>
        <w:tc>
          <w:tcPr>
            <w:tcW w:w="567" w:type="dxa"/>
          </w:tcPr>
          <w:p w14:paraId="114EF1E1" w14:textId="784F2153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9356" w:type="dxa"/>
            <w:gridSpan w:val="2"/>
            <w:vAlign w:val="center"/>
          </w:tcPr>
          <w:p w14:paraId="2582705F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надання дозволу громадянину Олегу Олександровичу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Прийменку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громадянці Зої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Слівовні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Візіровій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в оренду для експлуатації та обслуговування магазину промислової групи товарів за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 м. Дружківка, вул. Космонавтів, 50</w:t>
            </w:r>
          </w:p>
          <w:p w14:paraId="1CA207A7" w14:textId="181DB592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5D6182" w:rsidRPr="007E525E" w14:paraId="6496956F" w14:textId="77777777" w:rsidTr="00276E82">
        <w:trPr>
          <w:jc w:val="center"/>
        </w:trPr>
        <w:tc>
          <w:tcPr>
            <w:tcW w:w="567" w:type="dxa"/>
          </w:tcPr>
          <w:p w14:paraId="4B3B629D" w14:textId="44599983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9356" w:type="dxa"/>
            <w:gridSpan w:val="2"/>
            <w:vAlign w:val="center"/>
          </w:tcPr>
          <w:p w14:paraId="46CB5956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Олексію Івановичу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Махатілову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в оренду для експлуатації та обслуговування будівлі свинарнику за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с. Кіндратівка, вул. Стадіонна, 1</w:t>
            </w:r>
          </w:p>
          <w:p w14:paraId="4042FAA6" w14:textId="022F1409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5D6182" w:rsidRPr="009E4830" w14:paraId="319BB18D" w14:textId="77777777" w:rsidTr="00276E82">
        <w:trPr>
          <w:jc w:val="center"/>
        </w:trPr>
        <w:tc>
          <w:tcPr>
            <w:tcW w:w="567" w:type="dxa"/>
          </w:tcPr>
          <w:p w14:paraId="4210B98A" w14:textId="3C631B5E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9356" w:type="dxa"/>
            <w:gridSpan w:val="2"/>
            <w:vAlign w:val="center"/>
          </w:tcPr>
          <w:p w14:paraId="63203DF0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ТОВАРИСТВУ З ОБМЕЖЕНОЮ ВІДПОВІДАЛЬНІСТЮ «АГРОДОРСТРОЙ-5» на розроблення проекту землеустрою щодо відведення земельної ділянки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оренду для розміщення та експлуатації основних, підсобних і допоміжних будівель та споруд будівельних організацій та підприємств за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с.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Куртівка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вул. Горького, 18</w:t>
            </w:r>
          </w:p>
          <w:p w14:paraId="16AACD89" w14:textId="66F50185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5D6182" w:rsidRPr="009E4830" w14:paraId="7650AEB2" w14:textId="77777777" w:rsidTr="00276E82">
        <w:trPr>
          <w:jc w:val="center"/>
        </w:trPr>
        <w:tc>
          <w:tcPr>
            <w:tcW w:w="567" w:type="dxa"/>
          </w:tcPr>
          <w:p w14:paraId="003AB189" w14:textId="411DCAC0" w:rsidR="005D6182" w:rsidRPr="00AE5FDA" w:rsidRDefault="005D6182" w:rsidP="005D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16.</w:t>
            </w:r>
          </w:p>
        </w:tc>
        <w:tc>
          <w:tcPr>
            <w:tcW w:w="9356" w:type="dxa"/>
            <w:gridSpan w:val="2"/>
            <w:vAlign w:val="center"/>
          </w:tcPr>
          <w:p w14:paraId="60483A49" w14:textId="77777777" w:rsidR="005D6182" w:rsidRPr="004F64C5" w:rsidRDefault="005D6182" w:rsidP="005D61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 надання дозволу громадянці Олені Костянтинівні Білик, громадянці Ірині Костянтинівні Остапчук та громадянці Олені Володимирівні Ткач на розробку технічної документації із землеустрою щодо встановлення (відновлення) меж земельної ділянки в натурі (на місцевості) на право на земельну частку (пай) для ведення товарного сільськогосподарського виробництва</w:t>
            </w:r>
          </w:p>
          <w:p w14:paraId="66B985D8" w14:textId="36A58E90" w:rsidR="005D6182" w:rsidRPr="004F64C5" w:rsidRDefault="005D6182" w:rsidP="005D6182">
            <w:pPr>
              <w:spacing w:after="0" w:line="240" w:lineRule="auto"/>
              <w:jc w:val="both"/>
              <w:rPr>
                <w:rStyle w:val="a9"/>
                <w:rFonts w:ascii="Times New Roman" w:eastAsia="Times New Roman" w:hAnsi="Times New Roman"/>
                <w:bCs w:val="0"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7E525E" w14:paraId="08B55882" w14:textId="77777777" w:rsidTr="00276E82">
        <w:trPr>
          <w:jc w:val="center"/>
        </w:trPr>
        <w:tc>
          <w:tcPr>
            <w:tcW w:w="567" w:type="dxa"/>
          </w:tcPr>
          <w:p w14:paraId="13B54234" w14:textId="47A11D79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9356" w:type="dxa"/>
            <w:gridSpan w:val="2"/>
            <w:vAlign w:val="center"/>
          </w:tcPr>
          <w:p w14:paraId="144C0EA6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відмову громадянину Анатолію Анатолійовичу Шейку у наданні дозволу на розроблення проекту землеустрою щодо відведення земельної ділянки у приватну власність шляхом безоплатної передачі для будівництва індивідуальних гаражів за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місто Дружківка, район житлового будинку по вул. Космонавтів, 30</w:t>
            </w:r>
          </w:p>
          <w:p w14:paraId="2BB98F25" w14:textId="44DABC96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BA36E8" w14:paraId="3C365861" w14:textId="77777777" w:rsidTr="00276E82">
        <w:trPr>
          <w:jc w:val="center"/>
        </w:trPr>
        <w:tc>
          <w:tcPr>
            <w:tcW w:w="567" w:type="dxa"/>
          </w:tcPr>
          <w:p w14:paraId="5BED259D" w14:textId="7D223B59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9356" w:type="dxa"/>
            <w:gridSpan w:val="2"/>
            <w:vAlign w:val="center"/>
          </w:tcPr>
          <w:p w14:paraId="1681AEDF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відмову громадянину Анатолію Анатолійовичу Шейку у наданні дозволу на розроблення проекту землеустрою щодо відведення земельної ділянки у приватну власність шляхом безоплатної передачі для будівництва індивідуальних гаражів за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місто Дружківка, район житлового будинку по вул. Я. Мудрого, 40</w:t>
            </w:r>
          </w:p>
          <w:p w14:paraId="33C8DF96" w14:textId="081E5577" w:rsidR="00006644" w:rsidRPr="004F64C5" w:rsidRDefault="00006644" w:rsidP="0000664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bCs w:val="0"/>
                <w:lang w:val="uk-UA"/>
              </w:rPr>
            </w:pPr>
            <w:r w:rsidRPr="004F64C5">
              <w:rPr>
                <w:rFonts w:eastAsia="Times New Roman"/>
                <w:bCs/>
                <w:color w:val="000000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eastAsia="Times New Roman"/>
                <w:bCs/>
                <w:color w:val="000000"/>
                <w:lang w:val="uk-UA"/>
              </w:rPr>
              <w:t>Ашот</w:t>
            </w:r>
            <w:proofErr w:type="spellEnd"/>
            <w:r w:rsidRPr="004F64C5">
              <w:rPr>
                <w:rFonts w:eastAsia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Pr="004F64C5">
              <w:rPr>
                <w:rFonts w:eastAsia="Times New Roman"/>
                <w:bCs/>
                <w:color w:val="000000"/>
                <w:lang w:val="uk-UA"/>
              </w:rPr>
              <w:t>Мелікбегян</w:t>
            </w:r>
            <w:proofErr w:type="spellEnd"/>
            <w:r w:rsidRPr="004F64C5">
              <w:rPr>
                <w:rFonts w:eastAsia="Times New Roman"/>
                <w:bCs/>
                <w:color w:val="000000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AE5FDA" w14:paraId="6A2AE362" w14:textId="77777777" w:rsidTr="00276E82">
        <w:trPr>
          <w:jc w:val="center"/>
        </w:trPr>
        <w:tc>
          <w:tcPr>
            <w:tcW w:w="567" w:type="dxa"/>
          </w:tcPr>
          <w:p w14:paraId="1CB2BB1A" w14:textId="72598117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9356" w:type="dxa"/>
            <w:gridSpan w:val="2"/>
            <w:vAlign w:val="center"/>
          </w:tcPr>
          <w:p w14:paraId="0EC16F67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спільну сумісну приватну власність шляхом безоплатної </w:t>
            </w:r>
            <w:bookmarkStart w:id="19" w:name="_Hlk89069283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передачі </w:t>
            </w:r>
            <w:bookmarkStart w:id="20" w:name="_Hlk89068659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громадянину Сергію Михайловичу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Зуйкову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громадянці Любові Леонідівні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Зуйковій</w:t>
            </w:r>
            <w:bookmarkEnd w:id="19"/>
            <w:bookmarkEnd w:id="20"/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0FC09543" w14:textId="2DDB8C99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9E4830" w14:paraId="661C89A8" w14:textId="77777777" w:rsidTr="00276E82">
        <w:trPr>
          <w:jc w:val="center"/>
        </w:trPr>
        <w:tc>
          <w:tcPr>
            <w:tcW w:w="567" w:type="dxa"/>
          </w:tcPr>
          <w:p w14:paraId="2288FA0E" w14:textId="6D1142D7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9356" w:type="dxa"/>
            <w:gridSpan w:val="2"/>
            <w:vAlign w:val="center"/>
          </w:tcPr>
          <w:p w14:paraId="5AAD9CAD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Інні Яківні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Ладник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7BED9FE8" w14:textId="5160838B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9E4830" w14:paraId="7BAEDB04" w14:textId="77777777" w:rsidTr="00276E82">
        <w:trPr>
          <w:jc w:val="center"/>
        </w:trPr>
        <w:tc>
          <w:tcPr>
            <w:tcW w:w="567" w:type="dxa"/>
          </w:tcPr>
          <w:p w14:paraId="796DD70D" w14:textId="6EBA485D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9356" w:type="dxa"/>
            <w:gridSpan w:val="2"/>
            <w:vAlign w:val="center"/>
          </w:tcPr>
          <w:p w14:paraId="7EA35E82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Олені Володимирівні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Славутській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05DFF461" w14:textId="5C6D9A76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BA36E8" w14:paraId="752D8FD4" w14:textId="77777777" w:rsidTr="00276E82">
        <w:trPr>
          <w:jc w:val="center"/>
        </w:trPr>
        <w:tc>
          <w:tcPr>
            <w:tcW w:w="567" w:type="dxa"/>
          </w:tcPr>
          <w:p w14:paraId="30598795" w14:textId="7B76FF1C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9356" w:type="dxa"/>
            <w:gridSpan w:val="2"/>
            <w:vAlign w:val="center"/>
          </w:tcPr>
          <w:p w14:paraId="73CB76CF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затвердження проекту землеустрою та надання у приватну власність шляхом безоплатної передачі громадянину Сергію Віталійовичу Теличку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75B328B5" w14:textId="5F99CA26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BA36E8" w14:paraId="2514A85B" w14:textId="77777777" w:rsidTr="00276E82">
        <w:trPr>
          <w:jc w:val="center"/>
        </w:trPr>
        <w:tc>
          <w:tcPr>
            <w:tcW w:w="567" w:type="dxa"/>
          </w:tcPr>
          <w:p w14:paraId="7E8453ED" w14:textId="1F25C198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9356" w:type="dxa"/>
            <w:gridSpan w:val="2"/>
            <w:vAlign w:val="center"/>
          </w:tcPr>
          <w:p w14:paraId="29ED03D3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bookmarkStart w:id="21" w:name="_Hlk47940382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затвердження проекту землеустрою та надання у спільну сумісну </w:t>
            </w:r>
            <w:bookmarkStart w:id="22" w:name="_Hlk58503484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приватну</w:t>
            </w:r>
            <w:bookmarkEnd w:id="22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власність шляхом безоплатної передачі </w:t>
            </w:r>
            <w:bookmarkStart w:id="23" w:name="_Hlk86158871"/>
            <w:bookmarkStart w:id="24" w:name="_Hlk89088692"/>
            <w:bookmarkStart w:id="25" w:name="_Hlk89091231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громадянці </w:t>
            </w:r>
            <w:bookmarkEnd w:id="23"/>
            <w:bookmarkEnd w:id="24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Ларисі Василівні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Ісадченко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громадянці Лідії Василівні Рудковській</w:t>
            </w:r>
            <w:bookmarkEnd w:id="25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21"/>
          </w:p>
          <w:p w14:paraId="3594B5F1" w14:textId="04B87E56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BA36E8" w14:paraId="1B702B9B" w14:textId="77777777" w:rsidTr="00276E82">
        <w:trPr>
          <w:jc w:val="center"/>
        </w:trPr>
        <w:tc>
          <w:tcPr>
            <w:tcW w:w="567" w:type="dxa"/>
          </w:tcPr>
          <w:p w14:paraId="2843EA2A" w14:textId="0680B7C5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24.</w:t>
            </w:r>
          </w:p>
        </w:tc>
        <w:tc>
          <w:tcPr>
            <w:tcW w:w="9356" w:type="dxa"/>
            <w:gridSpan w:val="2"/>
            <w:vAlign w:val="center"/>
          </w:tcPr>
          <w:p w14:paraId="34D36410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затвердження проекту землеустрою та надання у приватну власність шляхом безоплатної передачі громадянину Олександру Володимировичу Костюку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507B0B5F" w14:textId="2CB283D8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947031" w14:paraId="6F9D7089" w14:textId="77777777" w:rsidTr="00276E82">
        <w:trPr>
          <w:jc w:val="center"/>
        </w:trPr>
        <w:tc>
          <w:tcPr>
            <w:tcW w:w="567" w:type="dxa"/>
          </w:tcPr>
          <w:p w14:paraId="14C30295" w14:textId="7D4C60CE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9356" w:type="dxa"/>
            <w:gridSpan w:val="2"/>
            <w:vAlign w:val="center"/>
          </w:tcPr>
          <w:p w14:paraId="5778BAA0" w14:textId="77777777" w:rsidR="00006644" w:rsidRPr="004F64C5" w:rsidRDefault="00006644" w:rsidP="00006644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затвердження проекту землеустрою та надання у приватну власність шляхом безоплатної передачі громадянину Олександру Михайловичу Осипову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1846CFC5" w14:textId="4D9C7F11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AE5FDA" w14:paraId="067B5DFC" w14:textId="77777777" w:rsidTr="00276E82">
        <w:trPr>
          <w:jc w:val="center"/>
        </w:trPr>
        <w:tc>
          <w:tcPr>
            <w:tcW w:w="567" w:type="dxa"/>
          </w:tcPr>
          <w:p w14:paraId="57A27BB9" w14:textId="66511AD5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9356" w:type="dxa"/>
            <w:gridSpan w:val="2"/>
            <w:vAlign w:val="center"/>
          </w:tcPr>
          <w:p w14:paraId="455386E4" w14:textId="77777777" w:rsidR="00006644" w:rsidRPr="004F64C5" w:rsidRDefault="00006644" w:rsidP="00006644">
            <w:pPr>
              <w:pStyle w:val="1"/>
              <w:ind w:left="0"/>
              <w:jc w:val="both"/>
              <w:rPr>
                <w:bCs/>
                <w:i w:val="0"/>
                <w:iCs w:val="0"/>
              </w:rPr>
            </w:pPr>
            <w:r w:rsidRPr="004F64C5">
              <w:rPr>
                <w:bCs/>
                <w:i w:val="0"/>
                <w:iCs w:val="0"/>
              </w:rPr>
              <w:t>Про затвердження проекту землеустрою та надання у приватну власність шляхом безоплатної передачі громадянину Євгену Вікторовичу Альохіну земельної ділянки для будівництва і обслуговування жилого будинку, господарських будівель і споруд (присадибна ділянка)</w:t>
            </w:r>
          </w:p>
          <w:p w14:paraId="0F713E9A" w14:textId="306AB118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Ашот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Мелікбегян</w:t>
            </w:r>
            <w:proofErr w:type="spellEnd"/>
            <w:r w:rsidRPr="004F64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006644" w:rsidRPr="00AE5FDA" w14:paraId="760DB44F" w14:textId="77777777" w:rsidTr="00276E82">
        <w:trPr>
          <w:jc w:val="center"/>
        </w:trPr>
        <w:tc>
          <w:tcPr>
            <w:tcW w:w="567" w:type="dxa"/>
          </w:tcPr>
          <w:p w14:paraId="03F75B86" w14:textId="507F58DC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9356" w:type="dxa"/>
            <w:gridSpan w:val="2"/>
            <w:vAlign w:val="center"/>
          </w:tcPr>
          <w:p w14:paraId="0818BE83" w14:textId="77777777" w:rsidR="00006644" w:rsidRPr="004F64C5" w:rsidRDefault="00006644" w:rsidP="00006644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внесення</w:t>
            </w:r>
            <w:proofErr w:type="spellEnd"/>
            <w:proofErr w:type="gram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змін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рішення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ради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24.12.2020 №8/3-1 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«Про бюджет </w:t>
            </w:r>
          </w:p>
          <w:p w14:paraId="3851646F" w14:textId="77777777" w:rsidR="00006644" w:rsidRPr="004F64C5" w:rsidRDefault="00006644" w:rsidP="00006644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територіальної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громади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на 2021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14:paraId="437EE46B" w14:textId="2586BCAF" w:rsidR="00006644" w:rsidRPr="004F64C5" w:rsidRDefault="00006644" w:rsidP="00006644">
            <w:pPr>
              <w:tabs>
                <w:tab w:val="left" w:pos="6645"/>
              </w:tabs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Галина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006644" w:rsidRPr="009E4830" w14:paraId="19C006E6" w14:textId="77777777" w:rsidTr="00276E82">
        <w:trPr>
          <w:jc w:val="center"/>
        </w:trPr>
        <w:tc>
          <w:tcPr>
            <w:tcW w:w="567" w:type="dxa"/>
          </w:tcPr>
          <w:p w14:paraId="11ADB669" w14:textId="4080D6F3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9356" w:type="dxa"/>
            <w:gridSpan w:val="2"/>
            <w:vAlign w:val="center"/>
          </w:tcPr>
          <w:p w14:paraId="3D014E8E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Положення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про</w:t>
            </w:r>
            <w:proofErr w:type="gram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територіальний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надання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соціальних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послуг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Дружківської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міської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ради у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новій</w:t>
            </w:r>
            <w:proofErr w:type="spellEnd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редакції</w:t>
            </w:r>
            <w:proofErr w:type="spellEnd"/>
          </w:p>
          <w:p w14:paraId="503B9B42" w14:textId="762F7446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06644" w:rsidRPr="007E525E" w14:paraId="09A05C8A" w14:textId="77777777" w:rsidTr="00276E82">
        <w:trPr>
          <w:jc w:val="center"/>
        </w:trPr>
        <w:tc>
          <w:tcPr>
            <w:tcW w:w="567" w:type="dxa"/>
          </w:tcPr>
          <w:p w14:paraId="38A703D0" w14:textId="29C2F8C1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9356" w:type="dxa"/>
            <w:gridSpan w:val="2"/>
            <w:vAlign w:val="center"/>
          </w:tcPr>
          <w:p w14:paraId="158CA7B4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>визнання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F64C5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таким</w:t>
            </w:r>
            <w:proofErr w:type="gram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4F64C5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4F64C5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відбувся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конкурсу на посаду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керівника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комунального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 </w:t>
            </w:r>
          </w:p>
          <w:p w14:paraId="500A6B0C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закладу загальної середньої освіти Дружківської міської територіальної громади, оголошений рішенням Дружківської міської ради від 05.10.2021 № 8/13-44.</w:t>
            </w:r>
          </w:p>
          <w:p w14:paraId="7A4A25FD" w14:textId="3AB99037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06644" w:rsidRPr="007E525E" w14:paraId="414857D1" w14:textId="77777777" w:rsidTr="00276E82">
        <w:trPr>
          <w:jc w:val="center"/>
        </w:trPr>
        <w:tc>
          <w:tcPr>
            <w:tcW w:w="567" w:type="dxa"/>
          </w:tcPr>
          <w:p w14:paraId="5D9B72CD" w14:textId="37CDBABD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9356" w:type="dxa"/>
            <w:gridSpan w:val="2"/>
            <w:vAlign w:val="center"/>
          </w:tcPr>
          <w:p w14:paraId="7BDE542F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 формування конкурсної комісії для проведення конкурсу на посади керівників комунальних закладів загальної середньої освіти Дружківської міської територіальної громади та затвердження її складу.</w:t>
            </w:r>
          </w:p>
          <w:p w14:paraId="2F8FF8CB" w14:textId="1B5096D9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Доповідає Дмитро </w:t>
            </w:r>
            <w:proofErr w:type="spellStart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006644" w:rsidRPr="007E525E" w14:paraId="5D46A113" w14:textId="77777777" w:rsidTr="00276E82">
        <w:trPr>
          <w:jc w:val="center"/>
        </w:trPr>
        <w:tc>
          <w:tcPr>
            <w:tcW w:w="567" w:type="dxa"/>
          </w:tcPr>
          <w:p w14:paraId="52621FEA" w14:textId="6A81A818" w:rsidR="00006644" w:rsidRPr="00AE5FDA" w:rsidRDefault="00006644" w:rsidP="0000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9356" w:type="dxa"/>
            <w:gridSpan w:val="2"/>
            <w:vAlign w:val="center"/>
          </w:tcPr>
          <w:p w14:paraId="7DB7BB66" w14:textId="77777777" w:rsidR="00006644" w:rsidRPr="004F64C5" w:rsidRDefault="00006644" w:rsidP="000066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звернення депутатів Дружківської міської ради до Президента України,  Верховної Ради України щодо ратифікації Конвенції Ради Європи про запобігання насильству стосовно жінок і домашньому насильству та боротьбу з цими явищами</w:t>
            </w:r>
          </w:p>
          <w:p w14:paraId="196F48C0" w14:textId="0C9D3D95" w:rsidR="00006644" w:rsidRPr="004F64C5" w:rsidRDefault="00006644" w:rsidP="0000664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4F64C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Доповідає Аліса Аксьонова, член постійної комісії міської ради з питань охорони здоров’я, соціального захисту населення та екології.</w:t>
            </w:r>
          </w:p>
        </w:tc>
      </w:tr>
      <w:tr w:rsidR="00CF078B" w:rsidRPr="00BA36E8" w14:paraId="7CC31C53" w14:textId="77777777" w:rsidTr="001E205C">
        <w:trPr>
          <w:jc w:val="center"/>
        </w:trPr>
        <w:tc>
          <w:tcPr>
            <w:tcW w:w="567" w:type="dxa"/>
          </w:tcPr>
          <w:p w14:paraId="5C9D1166" w14:textId="0419A4BA" w:rsidR="00CF078B" w:rsidRPr="00AE5FDA" w:rsidRDefault="00CF078B" w:rsidP="00CF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36.</w:t>
            </w:r>
          </w:p>
        </w:tc>
        <w:tc>
          <w:tcPr>
            <w:tcW w:w="9356" w:type="dxa"/>
            <w:gridSpan w:val="2"/>
          </w:tcPr>
          <w:p w14:paraId="10B14C27" w14:textId="0924A050" w:rsidR="00CF078B" w:rsidRPr="005043FB" w:rsidRDefault="004B4DEC" w:rsidP="00CF078B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Cs w:val="0"/>
                <w:lang w:val="uk-UA"/>
              </w:rPr>
            </w:pPr>
            <w:r w:rsidRPr="004B4DEC">
              <w:rPr>
                <w:rStyle w:val="a9"/>
                <w:b w:val="0"/>
                <w:bCs w:val="0"/>
                <w:lang w:val="uk-UA"/>
              </w:rPr>
              <w:t>Різне.</w:t>
            </w:r>
          </w:p>
        </w:tc>
      </w:tr>
      <w:tr w:rsidR="000B4096" w:rsidRPr="00BA36E8" w14:paraId="685532CF" w14:textId="77777777" w:rsidTr="0003673B">
        <w:trPr>
          <w:trHeight w:val="85"/>
          <w:jc w:val="center"/>
        </w:trPr>
        <w:tc>
          <w:tcPr>
            <w:tcW w:w="567" w:type="dxa"/>
          </w:tcPr>
          <w:p w14:paraId="1DFCDCFE" w14:textId="77777777" w:rsidR="000B4096" w:rsidRPr="00AE5FDA" w:rsidRDefault="000B4096" w:rsidP="000B4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2"/>
          </w:tcPr>
          <w:p w14:paraId="08B6CFF9" w14:textId="77777777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B4096" w:rsidRPr="00AE5FDA" w14:paraId="7C44F791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CC5" w14:textId="7CDA74AD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5555" w14:textId="19DD793B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69C9" w14:textId="014FCEE8" w:rsidR="000B4096" w:rsidRPr="00AE5FDA" w:rsidRDefault="00B109EC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бюджет Дружківської міської територіальної громади на 2022 рік</w:t>
            </w:r>
          </w:p>
        </w:tc>
      </w:tr>
      <w:tr w:rsidR="000B4096" w:rsidRPr="00D86981" w14:paraId="7DA1211E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1493" w14:textId="77777777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E93" w14:textId="60A01C42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FED" w14:textId="0DA6E53B" w:rsidR="000B4096" w:rsidRPr="00AE5FDA" w:rsidRDefault="00B109EC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 w:rsidRPr="00B109EC">
              <w:rPr>
                <w:rFonts w:ascii="Times New Roman" w:hAnsi="Times New Roman"/>
                <w:sz w:val="24"/>
                <w:szCs w:val="24"/>
                <w:lang w:val="uk-UA"/>
              </w:rPr>
              <w:t>, начальник міського фінансового управління Дружківської міської ради</w:t>
            </w:r>
          </w:p>
        </w:tc>
      </w:tr>
      <w:tr w:rsidR="008057D6" w:rsidRPr="00D86981" w14:paraId="49E40173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F703" w14:textId="77777777" w:rsidR="008057D6" w:rsidRPr="00AE5FDA" w:rsidRDefault="008057D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F6FE" w14:textId="67B23CAB" w:rsidR="008057D6" w:rsidRPr="00AE5FDA" w:rsidRDefault="008057D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3C3A" w14:textId="6798FC3F" w:rsidR="008057D6" w:rsidRPr="008057D6" w:rsidRDefault="008057D6" w:rsidP="0080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8057D6">
              <w:rPr>
                <w:rFonts w:ascii="Times New Roman" w:hAnsi="Times New Roman"/>
                <w:sz w:val="24"/>
                <w:szCs w:val="24"/>
                <w:lang w:val="uk-UA"/>
              </w:rPr>
              <w:t>Кутненко</w:t>
            </w:r>
            <w:proofErr w:type="spellEnd"/>
            <w:r w:rsidRPr="0080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 Цифри дуже великі, красиві. Те , що місцева влада вміє їх освоювати - немає питань. Хотілося б почути  серед цих великих цифр скільки місто заробляє, скільки витрачає та скільки ми отримуємо на утримання нашої міської громади? Хочу підкреслити , </w:t>
            </w:r>
            <w:r w:rsidRPr="008057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що Донбас нікого не годує. Нас годує Київ, Європейський Союз.  Кошти ми повинні використовувати з великою </w:t>
            </w:r>
            <w:proofErr w:type="spellStart"/>
            <w:r w:rsidRPr="008057D6">
              <w:rPr>
                <w:rFonts w:ascii="Times New Roman" w:hAnsi="Times New Roman"/>
                <w:sz w:val="24"/>
                <w:szCs w:val="24"/>
                <w:lang w:val="uk-UA"/>
              </w:rPr>
              <w:t>рачительністю</w:t>
            </w:r>
            <w:proofErr w:type="spellEnd"/>
            <w:r w:rsidRPr="008057D6">
              <w:rPr>
                <w:rFonts w:ascii="Times New Roman" w:hAnsi="Times New Roman"/>
                <w:sz w:val="24"/>
                <w:szCs w:val="24"/>
                <w:lang w:val="uk-UA"/>
              </w:rPr>
              <w:t>. Всі міста Донецької області дотаційні.</w:t>
            </w:r>
          </w:p>
          <w:p w14:paraId="17768217" w14:textId="73B658AB" w:rsidR="008057D6" w:rsidRPr="008F37B4" w:rsidRDefault="008057D6" w:rsidP="0080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Гайдук:  Деталізувати інформацію по Східному центру комплексної реабілітації осіб з інвалідністю. Ми піднімаємо затрати на  72,2 % </w:t>
            </w:r>
            <w:r w:rsidR="008F37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Скільки  грошей буде виділятися на утримання ЗМІ та Дружківського радіо? Скільки коштів виділяється на утримання рекламних конструкцій? І чому не вирішено питання з виділенням цих структур в окреме комунальне підприємство? Ці установи можуть утримувати себе самостійно і ми не можемо підтримувати комерційні </w:t>
            </w:r>
            <w:proofErr w:type="spellStart"/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D016663" w14:textId="6114E67C" w:rsidR="008057D6" w:rsidRPr="008F37B4" w:rsidRDefault="008F37B4" w:rsidP="0080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Кулик : Переглянути  цифри , розрахунки і з 1 вересня   ввести дотацію в бюджет 2022 року  на  харчування дітей загальноосвітніх шкіл міста. , які ніяк не можуть звернутися за пільгою,  тому що  були народжені після 2014 року.   </w:t>
            </w:r>
          </w:p>
          <w:p w14:paraId="1A0E28D4" w14:textId="3645D868" w:rsidR="008057D6" w:rsidRPr="008F37B4" w:rsidRDefault="008F37B4" w:rsidP="0006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Підгорний</w:t>
            </w:r>
            <w:proofErr w:type="spellEnd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</w:t>
            </w: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вносить пропозиції щодо:</w:t>
            </w:r>
          </w:p>
          <w:p w14:paraId="2844CC73" w14:textId="77777777" w:rsidR="008F37B4" w:rsidRDefault="008F37B4" w:rsidP="00060BAD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ридбання рентген-апарату для Центральної міської клінічної  </w:t>
            </w:r>
          </w:p>
          <w:p w14:paraId="55802AA6" w14:textId="7BAC6AC0" w:rsidR="008057D6" w:rsidRPr="008F37B4" w:rsidRDefault="008057D6" w:rsidP="0006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лікарні з співфінансуванням з місцевого бюджету</w:t>
            </w:r>
            <w:r w:rsidR="008F37B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0F1165F" w14:textId="68A63F4A" w:rsidR="008057D6" w:rsidRPr="008F37B4" w:rsidRDefault="008F37B4" w:rsidP="00060BAD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арчування дітей . Для батьків -25 %, для бюджету -75%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BF3FBDA" w14:textId="1A428130" w:rsidR="008057D6" w:rsidRPr="008F37B4" w:rsidRDefault="008F37B4" w:rsidP="00060BAD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родовжити освітлення вулиць міста : м-н </w:t>
            </w:r>
            <w:proofErr w:type="spellStart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Яківлівка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66B4C2E" w14:textId="77777777" w:rsidR="008F37B4" w:rsidRDefault="008057D6" w:rsidP="00060BAD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-Дружківка:</w:t>
            </w:r>
            <w:r w:rsid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блаштування тротуару  по </w:t>
            </w:r>
          </w:p>
          <w:p w14:paraId="20B3B74B" w14:textId="6D9CD9C1" w:rsidR="008057D6" w:rsidRPr="008F37B4" w:rsidRDefault="008057D6" w:rsidP="0006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вул.Центральній</w:t>
            </w:r>
            <w:proofErr w:type="spellEnd"/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., по дорозі до школи №13,14</w:t>
            </w:r>
            <w:r w:rsidR="008F37B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98B7F0E" w14:textId="2597B015" w:rsidR="008057D6" w:rsidRPr="008F37B4" w:rsidRDefault="008F37B4" w:rsidP="00060BAD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емонт дороги до </w:t>
            </w:r>
            <w:proofErr w:type="spellStart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с.Куртівка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7388A16" w14:textId="77777777" w:rsidR="008F37B4" w:rsidRDefault="008F37B4" w:rsidP="00060BAD">
            <w:pPr>
              <w:pStyle w:val="af3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емонт дороги по вулиці Рокосовського </w:t>
            </w:r>
            <w:proofErr w:type="spellStart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смт.Олексієво</w:t>
            </w:r>
            <w:proofErr w:type="spellEnd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14:paraId="67960883" w14:textId="417F6BA7" w:rsidR="008057D6" w:rsidRPr="008F37B4" w:rsidRDefault="008057D6" w:rsidP="00060BAD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7B4">
              <w:rPr>
                <w:rFonts w:ascii="Times New Roman" w:hAnsi="Times New Roman"/>
                <w:sz w:val="24"/>
                <w:szCs w:val="24"/>
                <w:lang w:val="uk-UA"/>
              </w:rPr>
              <w:t>Дружківка</w:t>
            </w:r>
            <w:r w:rsidR="008F37B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E9221A9" w14:textId="77777777" w:rsidR="00060BAD" w:rsidRDefault="008F37B4" w:rsidP="00060BAD">
            <w:pPr>
              <w:pStyle w:val="af3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світлення 32 вулиць </w:t>
            </w:r>
            <w:proofErr w:type="spellStart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смт.Олексієво</w:t>
            </w:r>
            <w:proofErr w:type="spellEnd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-Дружківка, 6 вулиць </w:t>
            </w:r>
          </w:p>
          <w:p w14:paraId="01D16DEC" w14:textId="26AD57F8" w:rsidR="008057D6" w:rsidRPr="00060BAD" w:rsidRDefault="008057D6" w:rsidP="00060BAD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>с.Осикове</w:t>
            </w:r>
            <w:proofErr w:type="spellEnd"/>
            <w:r w:rsidR="00060BA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A72B287" w14:textId="26CC2366" w:rsidR="008057D6" w:rsidRPr="008F37B4" w:rsidRDefault="00060BAD" w:rsidP="00060BAD">
            <w:pPr>
              <w:pStyle w:val="af3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світлення  </w:t>
            </w:r>
            <w:proofErr w:type="spellStart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с.Куртівка</w:t>
            </w:r>
            <w:proofErr w:type="spellEnd"/>
            <w:r w:rsidR="008057D6" w:rsidRPr="008F37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36FFD88" w14:textId="61FF6741" w:rsidR="008057D6" w:rsidRPr="00060BAD" w:rsidRDefault="00060BAD" w:rsidP="0006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Євген </w:t>
            </w:r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Фіалко :</w:t>
            </w: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вернутися до Кабінету Міністрів України, Верховної Ради України через народного депутата Гнатенка В.С.  з пропозицією, щоб дали можливість батькам, дідусям, бабусям використати «президентську тисячу»  на дитяче харчування.</w:t>
            </w:r>
          </w:p>
          <w:p w14:paraId="2A5E3D0C" w14:textId="66A0B8D4" w:rsidR="008057D6" w:rsidRPr="00060BAD" w:rsidRDefault="00060BAD" w:rsidP="0006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Кутненко</w:t>
            </w:r>
            <w:proofErr w:type="spellEnd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ДТП, які відбулися в </w:t>
            </w:r>
            <w:proofErr w:type="spellStart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смт.Олексієво</w:t>
            </w:r>
            <w:proofErr w:type="spellEnd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 , майже всі відбулися  з причини порушення пішоходами правил </w:t>
            </w:r>
            <w:proofErr w:type="spellStart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дорожньго</w:t>
            </w:r>
            <w:proofErr w:type="spellEnd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руху навіть при відсутності тротуару. КП «Муніципальна варта» повинна проводити роз’яснювальну роботу серед школярів щодо дотримання правил дорожнього руху.</w:t>
            </w:r>
          </w:p>
          <w:p w14:paraId="2A7AAFE1" w14:textId="717F6805" w:rsidR="008057D6" w:rsidRPr="00060BAD" w:rsidRDefault="00060BAD" w:rsidP="0006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Олександра </w:t>
            </w:r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Пахомова : Немає компенсації проїзду хворим на гемодіаліз. </w:t>
            </w:r>
          </w:p>
          <w:p w14:paraId="3FBA167E" w14:textId="77777777" w:rsidR="008057D6" w:rsidRPr="00060BAD" w:rsidRDefault="008057D6" w:rsidP="00060BAD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Немає ліцензії на надання послуг з гемодіалізу у Дружківської міської клінічної лікарні №1.</w:t>
            </w:r>
          </w:p>
          <w:p w14:paraId="60FDABC0" w14:textId="77777777" w:rsidR="008057D6" w:rsidRPr="00060BAD" w:rsidRDefault="008057D6" w:rsidP="00060BAD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Відсутній  ліфт у Центральній міській клінічній лікарні.</w:t>
            </w:r>
          </w:p>
          <w:p w14:paraId="7EB2C5A1" w14:textId="77777777" w:rsidR="008057D6" w:rsidRPr="00060BAD" w:rsidRDefault="008057D6" w:rsidP="00060BAD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 та спорт: 8,1 млн. грн. - які саме це витрати  ?</w:t>
            </w:r>
          </w:p>
          <w:p w14:paraId="6A658E27" w14:textId="3F873542" w:rsidR="008057D6" w:rsidRPr="00060BAD" w:rsidRDefault="008057D6" w:rsidP="005F60E5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З’ясування суми 8,1 млн. на фінансову підтримку  КП «</w:t>
            </w:r>
            <w:proofErr w:type="spellStart"/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Автоелектротранс</w:t>
            </w:r>
            <w:proofErr w:type="spellEnd"/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</w:t>
            </w:r>
          </w:p>
          <w:p w14:paraId="305FBDA9" w14:textId="6BB86AED" w:rsidR="008057D6" w:rsidRPr="00060BAD" w:rsidRDefault="00060BAD" w:rsidP="00060BAD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Микола </w:t>
            </w:r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Довбня : фінансування КП «Управління капітального будівництва»</w:t>
            </w: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>- п</w:t>
            </w:r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рибрати з </w:t>
            </w:r>
            <w:proofErr w:type="spellStart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980 тис. грн. на  КП «УКБ» та направити на харчування дітей, на тротуар в </w:t>
            </w:r>
            <w:proofErr w:type="spellStart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смт.Олексієво</w:t>
            </w:r>
            <w:proofErr w:type="spellEnd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-Дружківка , або лежачого поліцейського в </w:t>
            </w:r>
            <w:proofErr w:type="spellStart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с.Осикове</w:t>
            </w:r>
            <w:proofErr w:type="spellEnd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3FBDC00" w14:textId="77777777" w:rsidR="008057D6" w:rsidRDefault="008057D6" w:rsidP="008057D6">
            <w:pPr>
              <w:spacing w:after="0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1139FB23" w14:textId="77777777" w:rsidR="00060BAD" w:rsidRDefault="00060BAD" w:rsidP="00060BAD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Сергій </w:t>
            </w:r>
            <w:proofErr w:type="spellStart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Бурикін</w:t>
            </w:r>
            <w:proofErr w:type="spellEnd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</w:t>
            </w:r>
            <w:r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 відсутність пішохідного переходу по </w:t>
            </w:r>
            <w:proofErr w:type="spellStart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>вул.Козацькій</w:t>
            </w:r>
            <w:proofErr w:type="spellEnd"/>
            <w:r w:rsidR="008057D6" w:rsidRPr="00060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Енгельса Ф. в районі школи №7  та дитячого садка «Чебурашка».</w:t>
            </w:r>
          </w:p>
          <w:p w14:paraId="6ADF6A62" w14:textId="56DAA306" w:rsidR="008057D6" w:rsidRPr="00077CB3" w:rsidRDefault="00060BAD" w:rsidP="00077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Денис </w:t>
            </w:r>
            <w:r w:rsidR="008057D6"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Миронов : </w:t>
            </w:r>
            <w:r w:rsidR="00077CB3" w:rsidRPr="00077CB3">
              <w:rPr>
                <w:rFonts w:ascii="Times New Roman" w:hAnsi="Times New Roman"/>
                <w:sz w:val="24"/>
                <w:szCs w:val="24"/>
                <w:lang w:val="uk-UA"/>
              </w:rPr>
              <w:t>щ</w:t>
            </w:r>
            <w:r w:rsidR="008057D6" w:rsidRPr="00077CB3">
              <w:rPr>
                <w:rFonts w:ascii="Times New Roman" w:hAnsi="Times New Roman"/>
                <w:sz w:val="24"/>
                <w:szCs w:val="24"/>
                <w:lang w:val="uk-UA"/>
              </w:rPr>
              <w:t>о розглядається в обласному бюджеті для виділення нашому місту?</w:t>
            </w:r>
          </w:p>
          <w:p w14:paraId="15D822D5" w14:textId="77777777" w:rsidR="00077CB3" w:rsidRDefault="008057D6" w:rsidP="00077CB3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Скільки інвестиційних </w:t>
            </w:r>
            <w:proofErr w:type="spellStart"/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знаходиться на розгляді в </w:t>
            </w:r>
          </w:p>
          <w:p w14:paraId="1801212C" w14:textId="44E4BA9E" w:rsidR="008057D6" w:rsidRPr="00077CB3" w:rsidRDefault="008057D6" w:rsidP="00077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облдержадміністрації?</w:t>
            </w:r>
          </w:p>
          <w:p w14:paraId="7E625A4A" w14:textId="77777777" w:rsidR="008057D6" w:rsidRPr="00077CB3" w:rsidRDefault="008057D6" w:rsidP="00077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Перерозподіл харчування дискримінаційний.</w:t>
            </w:r>
          </w:p>
          <w:p w14:paraId="1E2EC9C3" w14:textId="77777777" w:rsidR="008057D6" w:rsidRPr="00077CB3" w:rsidRDefault="008057D6" w:rsidP="00077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Незрозуміла фінансова підтримка комунальних підприємств?</w:t>
            </w:r>
          </w:p>
          <w:p w14:paraId="2B55E602" w14:textId="77777777" w:rsidR="005D7BE4" w:rsidRDefault="00077CB3" w:rsidP="0007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Євген </w:t>
            </w:r>
            <w:proofErr w:type="spellStart"/>
            <w:r w:rsidR="008057D6" w:rsidRPr="00077CB3">
              <w:rPr>
                <w:rFonts w:ascii="Times New Roman" w:hAnsi="Times New Roman"/>
                <w:sz w:val="24"/>
                <w:szCs w:val="24"/>
                <w:lang w:val="uk-UA"/>
              </w:rPr>
              <w:t>Найденко</w:t>
            </w:r>
            <w:proofErr w:type="spellEnd"/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, громадський активіст надає пропозиції</w:t>
            </w:r>
            <w:r w:rsidR="005D7BE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68E96629" w14:textId="4E9A4544" w:rsidR="008057D6" w:rsidRPr="005D7BE4" w:rsidRDefault="00077CB3" w:rsidP="005D7BE4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7BE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8057D6" w:rsidRPr="005D7BE4">
              <w:rPr>
                <w:rFonts w:ascii="Times New Roman" w:hAnsi="Times New Roman"/>
                <w:sz w:val="24"/>
                <w:szCs w:val="24"/>
                <w:lang w:val="uk-UA"/>
              </w:rPr>
              <w:t>ключити до  бюджету кошти на облаштування тротуару по вул. Центральній.</w:t>
            </w:r>
          </w:p>
          <w:p w14:paraId="5D012ADA" w14:textId="77777777" w:rsidR="008057D6" w:rsidRPr="00077CB3" w:rsidRDefault="008057D6" w:rsidP="00077CB3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Опалення клубу в </w:t>
            </w:r>
            <w:proofErr w:type="spellStart"/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смт.Олексієво</w:t>
            </w:r>
            <w:proofErr w:type="spellEnd"/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-Дружківка.</w:t>
            </w:r>
          </w:p>
          <w:p w14:paraId="10D5E5FC" w14:textId="77777777" w:rsidR="008057D6" w:rsidRPr="00077CB3" w:rsidRDefault="008057D6" w:rsidP="00077CB3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по благоустрою  </w:t>
            </w:r>
            <w:proofErr w:type="spellStart"/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смт.Олексієво</w:t>
            </w:r>
            <w:proofErr w:type="spellEnd"/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>-Дружківка.</w:t>
            </w:r>
          </w:p>
          <w:p w14:paraId="5D8AE60B" w14:textId="77777777" w:rsidR="005D7BE4" w:rsidRDefault="008057D6" w:rsidP="00077CB3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Зростання штатної чисельності працівників органів місцевого </w:t>
            </w:r>
          </w:p>
          <w:p w14:paraId="78E4A087" w14:textId="3441DB68" w:rsidR="008057D6" w:rsidRPr="005D7BE4" w:rsidRDefault="008057D6" w:rsidP="005D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7BE4">
              <w:rPr>
                <w:rFonts w:ascii="Times New Roman" w:hAnsi="Times New Roman"/>
                <w:sz w:val="24"/>
                <w:szCs w:val="24"/>
                <w:lang w:val="uk-UA"/>
              </w:rPr>
              <w:t>самоврядування до 263 одиниць.</w:t>
            </w:r>
          </w:p>
          <w:p w14:paraId="055A526B" w14:textId="77777777" w:rsidR="005D7BE4" w:rsidRDefault="008057D6" w:rsidP="00077CB3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проводиться оптимізація чисельності чиновників та коштів </w:t>
            </w:r>
          </w:p>
          <w:p w14:paraId="75EF4CC8" w14:textId="074BE344" w:rsidR="008057D6" w:rsidRPr="005D7BE4" w:rsidRDefault="008057D6" w:rsidP="005D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7BE4">
              <w:rPr>
                <w:rFonts w:ascii="Times New Roman" w:hAnsi="Times New Roman"/>
                <w:sz w:val="24"/>
                <w:szCs w:val="24"/>
                <w:lang w:val="uk-UA"/>
              </w:rPr>
              <w:t>на їх утримання.</w:t>
            </w:r>
          </w:p>
          <w:p w14:paraId="6831645C" w14:textId="12E8EFDD" w:rsidR="005D7BE4" w:rsidRPr="005D7BE4" w:rsidRDefault="008057D6" w:rsidP="005D7BE4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7BE4">
              <w:rPr>
                <w:rFonts w:ascii="Times New Roman" w:hAnsi="Times New Roman"/>
                <w:sz w:val="24"/>
                <w:szCs w:val="24"/>
                <w:lang w:val="uk-UA"/>
              </w:rPr>
              <w:t>Не приймати бюджет в даній редакції.</w:t>
            </w:r>
          </w:p>
        </w:tc>
      </w:tr>
      <w:tr w:rsidR="005D7BE4" w:rsidRPr="00D86981" w14:paraId="5ED7F796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AB1E" w14:textId="77777777" w:rsidR="005D7BE4" w:rsidRPr="00AE5FDA" w:rsidRDefault="005D7BE4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6455" w14:textId="77777777" w:rsidR="005D7BE4" w:rsidRDefault="005D7BE4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E0D5" w14:textId="45C1CD71" w:rsidR="005D7BE4" w:rsidRPr="008057D6" w:rsidRDefault="005D7BE4" w:rsidP="005D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пропозицію Миколи Довбні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: за – </w:t>
            </w:r>
            <w:r w:rsidR="00CE191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CE1917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1, не голосували:1</w:t>
            </w:r>
            <w:r w:rsidR="00CE191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не прийнято.</w:t>
            </w:r>
          </w:p>
        </w:tc>
      </w:tr>
      <w:tr w:rsidR="000B4096" w:rsidRPr="00AE5FDA" w14:paraId="2DCD9821" w14:textId="77777777" w:rsidTr="0003673B">
        <w:trPr>
          <w:trHeight w:val="348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56C9B2E2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F60" w14:textId="77777777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1770687" w14:textId="3405AFB9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B315" w14:textId="1B3BE6D4" w:rsidR="000B4096" w:rsidRPr="00AE5FDA" w:rsidRDefault="000B4096" w:rsidP="000B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 : за – 1</w:t>
            </w:r>
            <w:r w:rsidR="00B109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B109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B109E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5E423A90" w14:textId="494140F4" w:rsidR="000B4096" w:rsidRPr="00AE5FDA" w:rsidRDefault="000B4096" w:rsidP="000B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 № 8/1</w:t>
            </w:r>
            <w:r w:rsidR="00B109E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 прийнято (додається).</w:t>
            </w:r>
          </w:p>
        </w:tc>
      </w:tr>
      <w:tr w:rsidR="000B4096" w:rsidRPr="00AE5FDA" w14:paraId="6D781B57" w14:textId="77777777" w:rsidTr="005F4749">
        <w:trPr>
          <w:trHeight w:val="856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2BAA" w14:textId="43300982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0A59" w14:textId="2384DD91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E042" w14:textId="17381D61" w:rsidR="000B4096" w:rsidRPr="00AE5FDA" w:rsidRDefault="00DE7AE1" w:rsidP="00CE1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uk-UA" w:eastAsia="uk-UA"/>
              </w:rPr>
              <w:t>Про затвердження тарифів на платні  соціальні послуги,  які надаються Територіальним центром соціального обслуговування (надання соціальних послуг) міста Дружківки Донецької області на 2021 рік</w:t>
            </w:r>
          </w:p>
        </w:tc>
      </w:tr>
      <w:tr w:rsidR="000B4096" w:rsidRPr="00D86981" w14:paraId="2EE921CD" w14:textId="77777777" w:rsidTr="0003673B">
        <w:trPr>
          <w:trHeight w:val="373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0075" w14:textId="77777777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382" w14:textId="77777777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A7DA" w14:textId="18AE7868" w:rsidR="000B4096" w:rsidRPr="00AE5FDA" w:rsidRDefault="00DE7AE1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E7AE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Галина </w:t>
            </w:r>
            <w:proofErr w:type="spellStart"/>
            <w:r w:rsidRPr="00DE7A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Небогатікова</w:t>
            </w:r>
            <w:proofErr w:type="spellEnd"/>
            <w:r w:rsidRPr="00DE7A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 з питань економічного розвитку, планування бюджету та фінансів</w:t>
            </w:r>
          </w:p>
        </w:tc>
      </w:tr>
      <w:tr w:rsidR="000B4096" w:rsidRPr="00AE5FDA" w14:paraId="74F6036F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383" w14:textId="1C70450C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51B6" w14:textId="77777777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F09AD3F" w14:textId="6EF9A7B3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89" w14:textId="6835938E" w:rsidR="000B4096" w:rsidRPr="00AE5FDA" w:rsidRDefault="000B4096" w:rsidP="000B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DE7A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DE7A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DE7A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5DA0980D" w14:textId="17C0A414" w:rsidR="000B4096" w:rsidRPr="00AE5FDA" w:rsidRDefault="000B4096" w:rsidP="000B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DE7AE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 прийнято (додається).</w:t>
            </w:r>
          </w:p>
        </w:tc>
      </w:tr>
      <w:tr w:rsidR="000B4096" w:rsidRPr="009E4830" w14:paraId="53D6178A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4DE5" w14:textId="3D695AB8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3438" w14:textId="706B43FF" w:rsidR="000B4096" w:rsidRPr="00AE5FDA" w:rsidRDefault="000B4096" w:rsidP="000B4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FCA5" w14:textId="56370BDC" w:rsidR="000B4096" w:rsidRPr="00AE5FDA" w:rsidRDefault="002A7AAC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затвердження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Програми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забезпечення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комунального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підприємства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Муніципальна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варта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Дружківської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F33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ради на 2022- 2024 роки</w:t>
            </w:r>
          </w:p>
        </w:tc>
      </w:tr>
      <w:tr w:rsidR="008F406D" w:rsidRPr="00AE5FDA" w14:paraId="140E3623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949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E27F" w14:textId="0B460F9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F379" w14:textId="71E020FC" w:rsidR="008F406D" w:rsidRPr="00AE5FDA" w:rsidRDefault="002A7AAC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7AAC">
              <w:rPr>
                <w:rFonts w:ascii="Times New Roman" w:hAnsi="Times New Roman"/>
                <w:sz w:val="24"/>
                <w:szCs w:val="24"/>
                <w:lang w:val="uk-UA"/>
              </w:rPr>
              <w:t>Валерій Єфремов, начальник КП «Муніципальна варта» Дружківської міської ради</w:t>
            </w:r>
          </w:p>
        </w:tc>
      </w:tr>
      <w:tr w:rsidR="007E525E" w:rsidRPr="00AE5FDA" w14:paraId="0B4D5C18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778D" w14:textId="77777777" w:rsidR="007E525E" w:rsidRPr="007E525E" w:rsidRDefault="007E525E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0FEC" w14:textId="798A5049" w:rsidR="007E525E" w:rsidRPr="00AE5FDA" w:rsidRDefault="007E525E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44AB" w14:textId="6040F887" w:rsidR="007E525E" w:rsidRDefault="007E525E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Кутненко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про свою оцінку роботи  КП «Муніципальна варта».</w:t>
            </w:r>
          </w:p>
          <w:p w14:paraId="2CD0A379" w14:textId="378B453C" w:rsidR="007E525E" w:rsidRDefault="007E525E" w:rsidP="007E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Підгорний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про профілактичну роботу, яку повинно проводити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«Муніципальна варта»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666014C" w14:textId="536A60F4" w:rsidR="007E525E" w:rsidRDefault="007E525E" w:rsidP="007E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Євген Фіалко: про раціональне використання приміщень для розміщення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«Муніципальна варта»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16562B" w14:textId="6DA80773" w:rsidR="007E525E" w:rsidRDefault="007E525E" w:rsidP="007E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Скільки протоколів складено на керівництво </w:t>
            </w:r>
            <w:r w:rsidR="00510F76">
              <w:rPr>
                <w:rFonts w:ascii="Times New Roman" w:hAnsi="Times New Roman"/>
                <w:sz w:val="24"/>
                <w:szCs w:val="24"/>
                <w:lang w:val="uk-UA"/>
              </w:rPr>
              <w:t>ринків міста?</w:t>
            </w:r>
          </w:p>
          <w:p w14:paraId="4B68B750" w14:textId="5F85DF84" w:rsidR="007E525E" w:rsidRPr="002A7AAC" w:rsidRDefault="00510F76" w:rsidP="0051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Денис Миронов: Про організацію та проведення у 2022 році конкурсів на благоустрій міста.</w:t>
            </w:r>
            <w:r w:rsidR="007E52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F406D" w:rsidRPr="00AE5FDA" w14:paraId="751D23D8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DF1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3B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39B9B11" w14:textId="49058C56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ABC" w14:textId="27F1ABDE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2A7A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2A7A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2A7A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6398B9CF" w14:textId="472562E9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2A7AA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 прийнято (додається).</w:t>
            </w:r>
          </w:p>
        </w:tc>
      </w:tr>
      <w:tr w:rsidR="008F406D" w:rsidRPr="00D86981" w14:paraId="3A748947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D7B" w14:textId="24FAE36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99D" w14:textId="21302C48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A563" w14:textId="351A7575" w:rsidR="008F406D" w:rsidRPr="008F406D" w:rsidRDefault="00C11358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Про  затвердження плану  роботи Дружківської  міської ради  на  перше  півріччя  2022  року</w:t>
            </w:r>
          </w:p>
        </w:tc>
      </w:tr>
      <w:tr w:rsidR="008F406D" w:rsidRPr="00AE5FDA" w14:paraId="76E6D686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4F03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0B17" w14:textId="501F876B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D487" w14:textId="77777777" w:rsidR="008F406D" w:rsidRDefault="00C11358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3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C11358">
              <w:rPr>
                <w:rFonts w:ascii="Times New Roman" w:hAnsi="Times New Roman"/>
                <w:sz w:val="24"/>
                <w:szCs w:val="24"/>
                <w:lang w:val="uk-UA"/>
              </w:rPr>
              <w:t>Ковилін</w:t>
            </w:r>
            <w:proofErr w:type="spellEnd"/>
            <w:r w:rsidRPr="00C11358">
              <w:rPr>
                <w:rFonts w:ascii="Times New Roman" w:hAnsi="Times New Roman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  <w:p w14:paraId="5F706BDD" w14:textId="2DDCA2FF" w:rsidR="00510F76" w:rsidRPr="00AE5FDA" w:rsidRDefault="00510F76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10F76" w:rsidRPr="00566A54" w14:paraId="18112864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0C5D" w14:textId="77777777" w:rsidR="00510F76" w:rsidRPr="00AE5FDA" w:rsidRDefault="00510F76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20E8" w14:textId="65473AF3" w:rsidR="00510F76" w:rsidRPr="00AE5FDA" w:rsidRDefault="00510F76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A87F" w14:textId="47B521A0" w:rsidR="005647D8" w:rsidRDefault="005647D8" w:rsidP="0056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Євген Фіалко: Про включення до плану роботи на перше півріччя 2021 року питання про звіт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«Муніципальна варта».</w:t>
            </w:r>
          </w:p>
          <w:p w14:paraId="01837654" w14:textId="5EEAF4AF" w:rsidR="005647D8" w:rsidRDefault="005647D8" w:rsidP="0056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плану роботи на перше півріччя 2021 року питання про звіт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Східного центру комплексної реабілітації для осіб з інвалідністю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54B7837" w14:textId="6F27E1EB" w:rsidR="005647D8" w:rsidRDefault="00566A54" w:rsidP="0056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до плану роботи на перше півріччя 2021 року питання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звіту про роботу заступника міського голови з питань діяльності виконавчих органів ради Наталі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Слесаренко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7B724F3" w14:textId="5DBE5968" w:rsidR="00510F76" w:rsidRPr="00C11358" w:rsidRDefault="00566A54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 Гайдук: У звіті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Східного центру комплексної реабілітації для осіб з інвалідністю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деталізувати конкретно по відділам центру та радіо.</w:t>
            </w:r>
          </w:p>
        </w:tc>
      </w:tr>
      <w:tr w:rsidR="00566A54" w:rsidRPr="00566A54" w14:paraId="65EA9D32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8B97" w14:textId="77777777" w:rsidR="00566A54" w:rsidRPr="00AE5FDA" w:rsidRDefault="00566A54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0396" w14:textId="77777777" w:rsidR="00566A54" w:rsidRDefault="00566A54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6244" w14:textId="4694B75D" w:rsidR="00566A54" w:rsidRDefault="00566A54" w:rsidP="0076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</w:t>
            </w:r>
            <w:r w:rsidR="004942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включення пропозицій до плану роботи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за – </w:t>
            </w:r>
            <w:r w:rsidR="004942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767B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2, не голосували: 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                    </w:t>
            </w:r>
          </w:p>
        </w:tc>
      </w:tr>
      <w:tr w:rsidR="008F406D" w:rsidRPr="00AE5FDA" w14:paraId="3F91D176" w14:textId="77777777" w:rsidTr="0003673B">
        <w:trPr>
          <w:trHeight w:val="28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E8A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F5B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23326C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5AD9" w14:textId="1F4B8BB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C11358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C1135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0.                                 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4F63B7DF" w14:textId="261BEDEB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C113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 прийнято (додається).</w:t>
            </w:r>
          </w:p>
        </w:tc>
      </w:tr>
      <w:tr w:rsidR="008F406D" w:rsidRPr="007E525E" w14:paraId="7DDDC39D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BED" w14:textId="267D73A4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DA8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F3E" w14:textId="6E5ED3D8" w:rsidR="008F406D" w:rsidRPr="008F406D" w:rsidRDefault="00E73193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193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26.05.2021 № 8/10-20 «Про затвердження Положення про управління соціального захисту населення Дружківської міської ради  у новій редакції»</w:t>
            </w:r>
          </w:p>
        </w:tc>
      </w:tr>
      <w:tr w:rsidR="008F406D" w:rsidRPr="00AE5FDA" w14:paraId="7C533E56" w14:textId="77777777" w:rsidTr="0003673B">
        <w:trPr>
          <w:trHeight w:val="4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DCB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1E1" w14:textId="278EA3C3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D9D" w14:textId="6355EEF0" w:rsidR="008F406D" w:rsidRPr="005F4749" w:rsidRDefault="00E73193" w:rsidP="008F406D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E7319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E7319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Ковилін</w:t>
            </w:r>
            <w:proofErr w:type="spellEnd"/>
            <w:r w:rsidRPr="00E73193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8F406D" w:rsidRPr="00AE5FDA" w14:paraId="0A2CCBF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42FE" w14:textId="41014602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8A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5489AC6" w14:textId="0E41281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5988" w14:textId="0C70B114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Підсумки голосування: за – 1</w:t>
            </w:r>
            <w:r w:rsidR="00E73193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 w:rsidR="00E7319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 w:rsidR="00E73193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11,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73193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- 1</w:t>
            </w:r>
          </w:p>
          <w:p w14:paraId="5FF9B8A0" w14:textId="4845304F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767BB7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4B2992" w14:paraId="17FCAA1B" w14:textId="77777777" w:rsidTr="002F2259">
        <w:trPr>
          <w:trHeight w:val="17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922A" w14:textId="474AEF09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0390" w14:textId="79AB93A4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8EE4" w14:textId="5D0E8BCD" w:rsidR="008F406D" w:rsidRPr="00AE5FDA" w:rsidRDefault="004B2992" w:rsidP="008F406D">
            <w:pPr>
              <w:pStyle w:val="af1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4B2992">
              <w:rPr>
                <w:sz w:val="24"/>
                <w:szCs w:val="24"/>
                <w:lang w:val="uk-UA"/>
              </w:rPr>
              <w:t xml:space="preserve">Про надання дозволу громадянці Наталі Миколаївні </w:t>
            </w:r>
            <w:proofErr w:type="spellStart"/>
            <w:r w:rsidRPr="004B2992">
              <w:rPr>
                <w:sz w:val="24"/>
                <w:szCs w:val="24"/>
                <w:lang w:val="uk-UA"/>
              </w:rPr>
              <w:t>Анциперовій</w:t>
            </w:r>
            <w:proofErr w:type="spellEnd"/>
            <w:r w:rsidRPr="004B2992">
              <w:rPr>
                <w:sz w:val="24"/>
                <w:szCs w:val="24"/>
                <w:lang w:val="uk-UA"/>
              </w:rPr>
              <w:t xml:space="preserve">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4B2992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4B2992">
              <w:rPr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</w:t>
            </w:r>
            <w:r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4B2992">
              <w:rPr>
                <w:sz w:val="24"/>
                <w:szCs w:val="24"/>
                <w:lang w:val="uk-UA"/>
              </w:rPr>
              <w:t>вул. Степова, 81</w:t>
            </w:r>
          </w:p>
        </w:tc>
      </w:tr>
      <w:tr w:rsidR="008F406D" w:rsidRPr="00AE5FDA" w14:paraId="3B9C3C5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900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2C3" w14:textId="517A3580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C897" w14:textId="54707E1E" w:rsidR="008F406D" w:rsidRPr="00AE5FDA" w:rsidRDefault="004B299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1505CF15" w14:textId="77777777" w:rsidTr="0003673B">
        <w:trPr>
          <w:trHeight w:val="62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816" w14:textId="1E7C535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B3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44297B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AB0" w14:textId="17FE8825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4B2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29C210A8" w14:textId="309B04D2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F32F1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9E4830" w14:paraId="61877E3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1F9C" w14:textId="487BBAB3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91BE" w14:textId="5313865E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F958" w14:textId="3E45791A" w:rsidR="008F406D" w:rsidRPr="004B2992" w:rsidRDefault="004B2992" w:rsidP="004B2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Сергію Леонідовичу Башмаку на розроблення проекту землеустрою щодо відведення земельної ділянки у приватну власність шляхом безоплатної передачі </w:t>
            </w:r>
            <w:r w:rsidRPr="00F333B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для будівництва індивідуальних гаражів</w:t>
            </w:r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Індустріальна, 212</w:t>
            </w:r>
          </w:p>
        </w:tc>
      </w:tr>
      <w:tr w:rsidR="00685EF3" w:rsidRPr="00BA36E8" w14:paraId="71DFF47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A8A7" w14:textId="77777777" w:rsidR="00685EF3" w:rsidRPr="00AE5FDA" w:rsidRDefault="00685EF3" w:rsidP="00685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272" w14:textId="2F1693CC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69A" w14:textId="48AA9DB1" w:rsidR="00685EF3" w:rsidRPr="00AE5FDA" w:rsidRDefault="004B2992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6319540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32F" w14:textId="77777777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205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20B4191" w14:textId="7A249811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34D" w14:textId="4467324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4B2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 w:rsidR="004B2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не голосували</w:t>
            </w:r>
            <w:r w:rsidR="004B2992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4B29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- 2</w:t>
            </w:r>
          </w:p>
          <w:p w14:paraId="64DF3C4D" w14:textId="2460E46A" w:rsidR="008F406D" w:rsidRPr="00AE5FDA" w:rsidRDefault="008F406D" w:rsidP="008F406D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F32F1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BA36E8" w14:paraId="3933F88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90F" w14:textId="2B6FE710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F5F0" w14:textId="3BF4E9E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C896" w14:textId="11279151" w:rsidR="008F406D" w:rsidRPr="00E86927" w:rsidRDefault="00E86927" w:rsidP="00E8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Олені Віталіївні </w:t>
            </w:r>
            <w:proofErr w:type="spellStart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Ульянко</w:t>
            </w:r>
            <w:proofErr w:type="spellEnd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м. Дружківка, вул. В. </w:t>
            </w:r>
            <w:proofErr w:type="spellStart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Кайди</w:t>
            </w:r>
            <w:proofErr w:type="spellEnd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, 22-А</w:t>
            </w:r>
          </w:p>
        </w:tc>
      </w:tr>
      <w:tr w:rsidR="00685EF3" w:rsidRPr="00BA36E8" w14:paraId="32CCAA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456E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46BC" w14:textId="3DBED2AF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4F80" w14:textId="1964BCC5" w:rsidR="00685EF3" w:rsidRPr="00AE5FDA" w:rsidRDefault="004B2992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4A55A82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6559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562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6B7F1C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0D1C" w14:textId="44F01C0A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087005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 w:rsidR="00E869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  не голосували</w:t>
            </w:r>
            <w:r w:rsidR="00E86927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869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- 1</w:t>
            </w:r>
          </w:p>
          <w:p w14:paraId="09C449F3" w14:textId="41233E1E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F32F1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BA36E8" w14:paraId="461E7871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67D4" w14:textId="2FE28F56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2EF3" w14:textId="7114789D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C85C" w14:textId="3E203A5B" w:rsidR="008F406D" w:rsidRPr="00087005" w:rsidRDefault="00087005" w:rsidP="003467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громадянці Галині Дмитрівні </w:t>
            </w:r>
            <w:proofErr w:type="spellStart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Магдебор</w:t>
            </w:r>
            <w:proofErr w:type="spellEnd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Шефська, 13</w:t>
            </w:r>
          </w:p>
        </w:tc>
      </w:tr>
      <w:tr w:rsidR="00685EF3" w:rsidRPr="00BA36E8" w14:paraId="1788280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A163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FD39" w14:textId="39640790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EA2" w14:textId="3C11FEB2" w:rsidR="00685EF3" w:rsidRPr="00AE5FDA" w:rsidRDefault="004B2992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1EAFA39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265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1C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C5F5E0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10F2" w14:textId="1EB5F799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087005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 w:rsidR="00087005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     не голосували</w:t>
            </w:r>
            <w:r w:rsidR="00087005"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087005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- 2</w:t>
            </w:r>
          </w:p>
          <w:p w14:paraId="41A62A40" w14:textId="3FA3B61A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F32F1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9E4830" w14:paraId="1F71243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A019" w14:textId="75702DBE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8BAA" w14:textId="2C05DCDD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D585" w14:textId="259ACF97" w:rsidR="008F406D" w:rsidRPr="00AE5FDA" w:rsidRDefault="00862A13" w:rsidP="0086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громадянці Людмилі Іванівні Фоменко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м. Дружківка, вул. Ростовська, 22</w:t>
            </w:r>
          </w:p>
        </w:tc>
      </w:tr>
      <w:tr w:rsidR="00685EF3" w:rsidRPr="00BA36E8" w14:paraId="7BE150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7A01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2F37" w14:textId="77F6E698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02F5" w14:textId="10AC464F" w:rsidR="00685EF3" w:rsidRPr="00AE5FDA" w:rsidRDefault="004B2992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7FC098F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311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4D0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118FD4C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AA94" w14:textId="77777777" w:rsidR="00862A13" w:rsidRPr="00AE5FDA" w:rsidRDefault="00862A13" w:rsidP="0086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- 2</w:t>
            </w:r>
          </w:p>
          <w:p w14:paraId="55E2FAE9" w14:textId="13F83CF8" w:rsidR="008F406D" w:rsidRPr="00AE5FDA" w:rsidRDefault="00862A13" w:rsidP="0086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F32F1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F32F10" w14:paraId="529856F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3B00" w14:textId="75CAD59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B" w14:textId="0702516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6D3" w14:textId="004C583D" w:rsidR="008F406D" w:rsidRPr="00055A50" w:rsidRDefault="00DF0EE0" w:rsidP="00346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F0E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 надання дозволу громадянці Олександрі Іванівні </w:t>
            </w:r>
            <w:proofErr w:type="spellStart"/>
            <w:r w:rsidRPr="00DF0E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Заярній</w:t>
            </w:r>
            <w:proofErr w:type="spellEnd"/>
            <w:r w:rsidRPr="00DF0E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DF0E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DF0E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: Україна, Донецька область, Краматорський район, Дружківська міська територіальна громада, </w:t>
            </w:r>
            <w:r w:rsidR="00F32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</w:t>
            </w:r>
            <w:r w:rsidRPr="00DF0E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м. Дружківка, вул. Кисловодська, 2</w:t>
            </w:r>
          </w:p>
        </w:tc>
      </w:tr>
      <w:tr w:rsidR="00685EF3" w:rsidRPr="00BA36E8" w14:paraId="7BDDA36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8BA7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564B" w14:textId="7EF99C07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3FCF" w14:textId="07E8FFDC" w:rsidR="00685EF3" w:rsidRPr="00AE5FDA" w:rsidRDefault="004B2992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279F42B6" w14:textId="77777777" w:rsidTr="000D4CC3">
        <w:trPr>
          <w:trHeight w:val="430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1E57" w14:textId="77777777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C0E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A9897E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DB90" w14:textId="77777777" w:rsidR="00DF0EE0" w:rsidRPr="00AE5FDA" w:rsidRDefault="00DF0EE0" w:rsidP="00DF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- 2</w:t>
            </w:r>
          </w:p>
          <w:p w14:paraId="3B0771A3" w14:textId="6871A2C4" w:rsidR="008F406D" w:rsidRPr="00AE5FDA" w:rsidRDefault="00DF0EE0" w:rsidP="00DF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F32F1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9E4830" w14:paraId="2BBB24C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A61B" w14:textId="0268DF14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2171" w14:textId="673C13CE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B867" w14:textId="79C23230" w:rsidR="008F406D" w:rsidRPr="0034672C" w:rsidRDefault="00F32F10" w:rsidP="00346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Олегу Олександровичу </w:t>
            </w:r>
            <w:proofErr w:type="spellStart"/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>Прийменку</w:t>
            </w:r>
            <w:proofErr w:type="spellEnd"/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громадянці Зої </w:t>
            </w:r>
            <w:proofErr w:type="spellStart"/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>Слівовні</w:t>
            </w:r>
            <w:proofErr w:type="spellEnd"/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>Візіровій</w:t>
            </w:r>
            <w:proofErr w:type="spellEnd"/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в оренду для експлуатації та обслуговування магазину промислової групи товарів за </w:t>
            </w:r>
            <w:proofErr w:type="spellStart"/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 м. Дружківка,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 w:rsidRPr="00F32F10">
              <w:rPr>
                <w:rFonts w:ascii="Times New Roman" w:hAnsi="Times New Roman"/>
                <w:sz w:val="24"/>
                <w:szCs w:val="24"/>
                <w:lang w:val="uk-UA"/>
              </w:rPr>
              <w:t>вул. Космонавтів, 50</w:t>
            </w:r>
          </w:p>
        </w:tc>
      </w:tr>
      <w:tr w:rsidR="00685EF3" w:rsidRPr="00BA36E8" w14:paraId="06FAD92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8DEC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7FDB" w14:textId="06D0C6A4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EEB0" w14:textId="142FC6C4" w:rsidR="00685EF3" w:rsidRPr="00AE5FDA" w:rsidRDefault="004B2992" w:rsidP="00685EF3">
            <w:pPr>
              <w:widowControl w:val="0"/>
              <w:tabs>
                <w:tab w:val="left" w:pos="20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6020B67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950E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E4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FE9EFF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D6EF" w14:textId="36B6F4B1" w:rsidR="00F32F10" w:rsidRPr="00AE5FDA" w:rsidRDefault="00F32F10" w:rsidP="00F3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- 3</w:t>
            </w:r>
          </w:p>
          <w:p w14:paraId="1CA77ADA" w14:textId="2C7FE344" w:rsidR="008F406D" w:rsidRPr="00AE5FDA" w:rsidRDefault="00F32F10" w:rsidP="00F3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9E4830" w14:paraId="48DAC298" w14:textId="77777777" w:rsidTr="00095E0A">
        <w:trPr>
          <w:trHeight w:val="709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8688" w14:textId="1FD4BA3D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F408" w14:textId="4DAAE99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D4EF" w14:textId="337B0A34" w:rsidR="008F406D" w:rsidRPr="00AE5FDA" w:rsidRDefault="009C650A" w:rsidP="008F406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5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Олексію Івановичу </w:t>
            </w:r>
            <w:proofErr w:type="spellStart"/>
            <w:r w:rsidRPr="009C650A">
              <w:rPr>
                <w:rFonts w:ascii="Times New Roman" w:hAnsi="Times New Roman"/>
                <w:sz w:val="24"/>
                <w:szCs w:val="24"/>
                <w:lang w:val="uk-UA"/>
              </w:rPr>
              <w:t>Махатілову</w:t>
            </w:r>
            <w:proofErr w:type="spellEnd"/>
            <w:r w:rsidRPr="009C65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в оренду для експлуатації та обслуговування будівлі свинарнику за </w:t>
            </w:r>
            <w:proofErr w:type="spellStart"/>
            <w:r w:rsidRPr="009C650A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9C650A">
              <w:rPr>
                <w:rFonts w:ascii="Times New Roman" w:hAnsi="Times New Roman"/>
                <w:sz w:val="24"/>
                <w:szCs w:val="24"/>
                <w:lang w:val="uk-UA"/>
              </w:rPr>
              <w:t>: Україна, Донецька область, Краматорський район, Дружківська міська територіальна громада, с. Кіндратівка, вул. Стадіонна, 1</w:t>
            </w:r>
          </w:p>
        </w:tc>
      </w:tr>
      <w:tr w:rsidR="00685EF3" w:rsidRPr="00BA36E8" w14:paraId="5825650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65D8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DCE0" w14:textId="30D0EF19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22D7" w14:textId="2E0F1631" w:rsidR="00685EF3" w:rsidRPr="00AE5FDA" w:rsidRDefault="009C650A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65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9C65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65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9C65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50F5FB3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751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5B5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3F0290BA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C019" w14:textId="77777777" w:rsidR="009C650A" w:rsidRPr="00AE5FDA" w:rsidRDefault="009C650A" w:rsidP="009C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проти - 0, утрималися – 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- 2</w:t>
            </w:r>
          </w:p>
          <w:p w14:paraId="6077048A" w14:textId="05F755B4" w:rsidR="008F406D" w:rsidRPr="00AE5FDA" w:rsidRDefault="009C650A" w:rsidP="009C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D86981" w14:paraId="55C2EE9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CA4B" w14:textId="368B4675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7976" w14:textId="18F81105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7204" w14:textId="763BEDB2" w:rsidR="008F406D" w:rsidRPr="00AE5FDA" w:rsidRDefault="007D3790" w:rsidP="00055A5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ТОВАРИСТВУ З ОБМЕЖЕНОЮ ВІДПОВІДАЛЬНІСТЮ «АГРОДОРСТРОЙ-5» на розроблення проекту землеустрою щодо відведення земельної ділянки </w:t>
            </w:r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оренду для розміщення та експлуатації основних, підсобних і допоміжних будівель та споруд будівельних організацій та підприємств за </w:t>
            </w:r>
            <w:proofErr w:type="spellStart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с. </w:t>
            </w:r>
            <w:proofErr w:type="spellStart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Куртівка</w:t>
            </w:r>
            <w:proofErr w:type="spellEnd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вул. Горького, 18</w:t>
            </w:r>
          </w:p>
        </w:tc>
      </w:tr>
      <w:tr w:rsidR="00685EF3" w:rsidRPr="00BA36E8" w14:paraId="5F05031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1C92" w14:textId="77777777" w:rsidR="00685EF3" w:rsidRPr="00AE5FDA" w:rsidRDefault="00685EF3" w:rsidP="00685E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F591" w14:textId="7FB1A8AF" w:rsidR="00685EF3" w:rsidRPr="00AE5FDA" w:rsidRDefault="00685EF3" w:rsidP="0068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7E10" w14:textId="4A6EB558" w:rsidR="00685EF3" w:rsidRPr="00AE5FDA" w:rsidRDefault="004B2992" w:rsidP="0068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531BD62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82A5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2BE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61BB189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FD88" w14:textId="171D4316" w:rsidR="007D3790" w:rsidRPr="00AE5FDA" w:rsidRDefault="007D3790" w:rsidP="007D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3,                                        не голосували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- 3</w:t>
            </w:r>
          </w:p>
          <w:p w14:paraId="0F769416" w14:textId="04537019" w:rsidR="008F406D" w:rsidRPr="00AE5FDA" w:rsidRDefault="007D3790" w:rsidP="007D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400A35D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664B" w14:textId="2093BD9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F295" w14:textId="14797930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25D5" w14:textId="369B670A" w:rsidR="008F406D" w:rsidRPr="00AE5FDA" w:rsidRDefault="002A117D" w:rsidP="00260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17D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громадянці Олені Костянтинівні Білик, громадянці Ірині Костянтинівні Остапчук та громадянці Олені Володимирівні Ткач на розробку технічної документації із землеустрою щодо встановлення (відновлення) меж земельної ділянки в натурі (на місцевості) на право на земельну частку (пай) для ведення товарного сільськогосподарського виробництва</w:t>
            </w:r>
          </w:p>
        </w:tc>
      </w:tr>
      <w:tr w:rsidR="008F406D" w:rsidRPr="00BA36E8" w14:paraId="5E33876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E59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F851" w14:textId="132AD49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12F2" w14:textId="208932CD" w:rsidR="008F406D" w:rsidRPr="00AE5FDA" w:rsidRDefault="004B299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2A9E87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5AB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A0D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A4380F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D90" w14:textId="43033B0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2A117D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1AB84793" w14:textId="7C94D34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2A117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2F1E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9E4830" w14:paraId="5D5927D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01FC" w14:textId="2B4A9681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EDE0" w14:textId="509BFCC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6F3B" w14:textId="0DF277DF" w:rsidR="008F406D" w:rsidRPr="00260B1D" w:rsidRDefault="00A65A20" w:rsidP="008F40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A65A20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Про відмову громадянину Анатолію Анатолійовичу Шейку у наданні дозволу на розроблення проекту землеустрою щодо відведення земельної ділянки у приватну власність шляхом безоплатної передачі для будівництва індивідуальних гаражів за </w:t>
            </w:r>
            <w:proofErr w:type="spellStart"/>
            <w:r w:rsidRPr="00A65A20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A65A20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: Україна, Донецька область, Краматорський район, Дружківська міська територіальна громада, місто Дружківка, район житлового будинку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                                               </w:t>
            </w:r>
            <w:r w:rsidRPr="00A65A20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по вул. Космонавтів, 30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  <w:tr w:rsidR="008F406D" w:rsidRPr="00BA36E8" w14:paraId="0FCE7BE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3287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251C" w14:textId="0B3E0AD5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6244" w14:textId="3DA2905E" w:rsidR="008F406D" w:rsidRPr="00AE5FDA" w:rsidRDefault="004B299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0E9B63D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770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565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7BF204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9163" w14:textId="63D1618A" w:rsidR="00A65A20" w:rsidRPr="00A65A20" w:rsidRDefault="00A65A20" w:rsidP="00A6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                                       не голосували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  <w:p w14:paraId="4A46864F" w14:textId="6EA97B35" w:rsidR="008F406D" w:rsidRPr="00AE5FDA" w:rsidRDefault="00A65A20" w:rsidP="00A6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8/16-1</w:t>
            </w:r>
            <w:r w:rsidR="005759B3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A65A20" w14:paraId="47AABC9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0591" w14:textId="14B4BB1A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7FF" w14:textId="1BBE3AD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BD94" w14:textId="2E081974" w:rsidR="008F406D" w:rsidRPr="00AE5FDA" w:rsidRDefault="00A65A20" w:rsidP="008F406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65A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відмову громадянину Анатолію Анатолійовичу Шейку у наданні дозволу на розроблення проекту землеустрою щодо відведення земельної ділянки у приватну власність шляхом безоплатної передачі для будівництва індивідуальних гаражів за </w:t>
            </w:r>
            <w:proofErr w:type="spellStart"/>
            <w:r w:rsidRPr="00A65A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65A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: Україна, Донецька область, Краматорський район, Дружківська міська територіальна громада, місто Дружківка, район житлового будинку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A65A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вул. Я. Мудрого, 40</w:t>
            </w:r>
          </w:p>
        </w:tc>
      </w:tr>
      <w:tr w:rsidR="008F406D" w:rsidRPr="00BA36E8" w14:paraId="785D6A2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552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836D" w14:textId="6BE4B9C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A04D" w14:textId="55872BA7" w:rsidR="008F406D" w:rsidRPr="00AE5FDA" w:rsidRDefault="004B299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0CF0CA2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E378" w14:textId="2FFF4D1B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C9E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841A4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4DBA" w14:textId="6CE34E74" w:rsidR="00A65A20" w:rsidRPr="00A65A20" w:rsidRDefault="00A65A20" w:rsidP="00A6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  <w:r w:rsidR="00BA25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11F20685" w14:textId="78BFD0D9" w:rsidR="008F406D" w:rsidRPr="00AE5FDA" w:rsidRDefault="00A65A20" w:rsidP="00A6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не </w:t>
            </w:r>
            <w:r w:rsidRPr="00A65A2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прийнято.</w:t>
            </w:r>
          </w:p>
        </w:tc>
      </w:tr>
      <w:tr w:rsidR="008F406D" w:rsidRPr="007E525E" w14:paraId="0458A13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9512" w14:textId="21A8025B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A0F1" w14:textId="5B20E92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961" w14:textId="54868DE1" w:rsidR="008F406D" w:rsidRPr="00260B1D" w:rsidRDefault="00BB36F0" w:rsidP="00260B1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333BD">
              <w:rPr>
                <w:lang w:val="uk-UA"/>
              </w:rPr>
              <w:t xml:space="preserve">Про затвердження технічної документації із землеустрою та надання у спільну сумісну приватну власність шляхом безоплатної передачі громадянину Сергію Михайловичу </w:t>
            </w:r>
            <w:proofErr w:type="spellStart"/>
            <w:r w:rsidRPr="00F333BD">
              <w:rPr>
                <w:lang w:val="uk-UA"/>
              </w:rPr>
              <w:t>Зуйкову</w:t>
            </w:r>
            <w:proofErr w:type="spellEnd"/>
            <w:r w:rsidRPr="00F333BD">
              <w:rPr>
                <w:lang w:val="uk-UA"/>
              </w:rPr>
              <w:t xml:space="preserve"> та громадянці Любові Леонідівні </w:t>
            </w:r>
            <w:proofErr w:type="spellStart"/>
            <w:r w:rsidRPr="00F333BD">
              <w:rPr>
                <w:lang w:val="uk-UA"/>
              </w:rPr>
              <w:t>Зуйковій</w:t>
            </w:r>
            <w:proofErr w:type="spellEnd"/>
            <w:r w:rsidRPr="00F333BD">
              <w:rPr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8F406D" w:rsidRPr="00BA36E8" w14:paraId="43B8680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2D14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3434" w14:textId="189DAA68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83DC" w14:textId="483933DB" w:rsidR="008F406D" w:rsidRPr="00AE5FDA" w:rsidRDefault="004B299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7E48312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E136" w14:textId="2894A6B1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0975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5F8F887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A707" w14:textId="1A2B74F6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BB36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207331BF" w14:textId="7BED0D7B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BB36F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 w:rsidR="00D143E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прийнято (додається).</w:t>
            </w:r>
          </w:p>
        </w:tc>
      </w:tr>
      <w:tr w:rsidR="008F406D" w:rsidRPr="007E525E" w14:paraId="4EBB49A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FD41" w14:textId="352065F2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7031" w14:textId="59BC33C2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EFE0" w14:textId="2AEAD3DE" w:rsidR="008F406D" w:rsidRPr="00E839C9" w:rsidRDefault="00E839C9" w:rsidP="00E839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Інні Яківні </w:t>
            </w:r>
            <w:proofErr w:type="spellStart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Ладник</w:t>
            </w:r>
            <w:proofErr w:type="spellEnd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8F406D" w:rsidRPr="00BA36E8" w14:paraId="4128324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090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66FB" w14:textId="241A6CB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7F8D" w14:textId="0AC87B92" w:rsidR="008F406D" w:rsidRPr="00AE5FDA" w:rsidRDefault="004B299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511EB61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BF98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C77B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6EEF1EE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93FC" w14:textId="2E1A5791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E839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17C3E46C" w14:textId="2318FC0A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E839C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 w:rsidR="00D143E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прийнято (додається).</w:t>
            </w:r>
          </w:p>
        </w:tc>
      </w:tr>
      <w:tr w:rsidR="008F406D" w:rsidRPr="007E525E" w14:paraId="2805850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7D5" w14:textId="47E8647D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DD3" w14:textId="51024A4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6161" w14:textId="0A727701" w:rsidR="008F406D" w:rsidRPr="00637526" w:rsidRDefault="00637526" w:rsidP="00260B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Олені Володимирівні </w:t>
            </w:r>
            <w:proofErr w:type="spellStart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Славутській</w:t>
            </w:r>
            <w:proofErr w:type="spellEnd"/>
            <w:r w:rsidRPr="00F333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8F406D" w:rsidRPr="00BA36E8" w14:paraId="43B1A1C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56D2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7E4B" w14:textId="5FE85B96" w:rsidR="008F406D" w:rsidRPr="00AE5FDA" w:rsidRDefault="008F406D" w:rsidP="008F40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F271" w14:textId="1F473BA9" w:rsidR="008F406D" w:rsidRPr="00AE5FDA" w:rsidRDefault="004B299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59C233A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46B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6B6B" w14:textId="4D25F3A2" w:rsidR="008F406D" w:rsidRPr="00AE5FDA" w:rsidRDefault="008F406D" w:rsidP="008F40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94D1" w14:textId="3EB12C63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63752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2B7F9D4C" w14:textId="5005D53D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6375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143EA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3A0B365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EE0A" w14:textId="2C851ABA" w:rsidR="008F406D" w:rsidRPr="00AE5FDA" w:rsidRDefault="008F406D" w:rsidP="008F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E7D3" w14:textId="536AFB2E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5C99" w14:textId="551313C3" w:rsidR="008F406D" w:rsidRPr="005F3294" w:rsidRDefault="005F3294" w:rsidP="005F3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землеустрою та надання у приватну власність шляхом безоплатної передачі громадянину Сергію Віталійовичу Теличку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8F406D" w:rsidRPr="00BA36E8" w14:paraId="0669617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8D56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F136" w14:textId="4A32F498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7DB4" w14:textId="742735C8" w:rsidR="008F406D" w:rsidRPr="00AE5FDA" w:rsidRDefault="004B299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голова постійної комісії міської ради з питань земельних відносин, житлово-комунального господарства та </w:t>
            </w:r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будівництва</w:t>
            </w:r>
          </w:p>
        </w:tc>
      </w:tr>
      <w:tr w:rsidR="008F406D" w:rsidRPr="00AE5FDA" w14:paraId="24170A08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5642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3FBD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0EA5F02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751" w14:textId="1B7DA18B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5F329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0EF9E6C7" w14:textId="61FDE2AA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5F329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143EA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2EBF317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578F" w14:textId="7982FB05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F49E" w14:textId="12ADABBF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5247" w14:textId="7B16A603" w:rsidR="008F406D" w:rsidRPr="00AE5FDA" w:rsidRDefault="00A26050" w:rsidP="00260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у спільну сумісну приватну власність шляхом безоплатної передачі громадянці Ларисі Василівні </w:t>
            </w:r>
            <w:proofErr w:type="spellStart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>Ісадченко</w:t>
            </w:r>
            <w:proofErr w:type="spellEnd"/>
            <w:r w:rsidRPr="00F333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громадянці Лідії Василівні Рудковській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8F406D" w:rsidRPr="00BA36E8" w14:paraId="39AF0E26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D29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4B92" w14:textId="2BA2831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E08B" w14:textId="09935FF2" w:rsidR="008F406D" w:rsidRPr="00AE5FDA" w:rsidRDefault="00F071C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6BDE92D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4D8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1F37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0C1934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55A3" w14:textId="7DAA0618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1F193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4D3B0293" w14:textId="0E244480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A2605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143E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2C0BE9E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8C6" w14:textId="447D1CE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9049" w14:textId="52FC13D9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2EBD" w14:textId="6824DDA0" w:rsidR="008F406D" w:rsidRPr="00260B1D" w:rsidRDefault="00DF4BF5" w:rsidP="00F0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BF5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землеустрою та надання у приватну власність шляхом безоплатної передачі громадянину Олександру Володимировичу Костюку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8F406D" w:rsidRPr="00BA36E8" w14:paraId="456ED4F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2B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8564" w14:textId="2B924DEA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35DA" w14:textId="7DD0FE53" w:rsidR="008F406D" w:rsidRPr="00AE5FDA" w:rsidRDefault="00F071C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665F729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057A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DAE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8F3E9DF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C5D4" w14:textId="7D710333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DF4B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305FCD9B" w14:textId="242AD598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DF4BF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D143E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204934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E3F8" w14:textId="7CD7E17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6E32" w14:textId="332C460F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4A7B" w14:textId="6AE8E03B" w:rsidR="008F406D" w:rsidRPr="00F071C2" w:rsidRDefault="0085063B" w:rsidP="00F071C2">
            <w:pPr>
              <w:pStyle w:val="1"/>
              <w:ind w:left="0"/>
              <w:jc w:val="both"/>
              <w:rPr>
                <w:i w:val="0"/>
                <w:iCs w:val="0"/>
              </w:rPr>
            </w:pPr>
            <w:r w:rsidRPr="0085063B">
              <w:rPr>
                <w:i w:val="0"/>
                <w:iCs w:val="0"/>
              </w:rPr>
              <w:t>Про затвердження проекту землеустрою та надання у приватну власність шляхом безоплатної передачі громадянину Олександру Михайловичу Осипову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8F406D" w:rsidRPr="00BA36E8" w14:paraId="54E67A8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9F5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2F16" w14:textId="44887382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231A" w14:textId="060A92D9" w:rsidR="008F406D" w:rsidRPr="00AE5FDA" w:rsidRDefault="00F071C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7B55E90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335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15B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2F7F84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455" w14:textId="3C336611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85063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0. </w:t>
            </w:r>
          </w:p>
          <w:p w14:paraId="3DFBAE2E" w14:textId="305E6FE8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85063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  <w:r w:rsidR="00D143E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70FA96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21FC" w14:textId="1F27DE04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BEF4" w14:textId="31B8C8C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A99" w14:textId="3DE187E6" w:rsidR="008F406D" w:rsidRPr="009B16E5" w:rsidRDefault="009B16E5" w:rsidP="00F071C2">
            <w:pPr>
              <w:pStyle w:val="1"/>
              <w:ind w:left="0"/>
              <w:jc w:val="both"/>
              <w:rPr>
                <w:i w:val="0"/>
                <w:iCs w:val="0"/>
              </w:rPr>
            </w:pPr>
            <w:r w:rsidRPr="009B16E5">
              <w:rPr>
                <w:i w:val="0"/>
                <w:iCs w:val="0"/>
              </w:rPr>
              <w:t>Про затвердження проекту землеустрою та надання у приватну власність шляхом безоплатної передачі громадянину Євгену Вікторовичу Альохіну земельної ділянки для будівництва і обслуговування жилого будинку, господарських будівель і споруд (присадибна ділянка)</w:t>
            </w:r>
          </w:p>
        </w:tc>
      </w:tr>
      <w:tr w:rsidR="008F406D" w:rsidRPr="00D86981" w14:paraId="76F7F007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247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C619" w14:textId="18FB4F5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7C22" w14:textId="5EB033B2" w:rsidR="008F406D" w:rsidRPr="00AE5FDA" w:rsidRDefault="00F071C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Ашот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Мелікбегян</w:t>
            </w:r>
            <w:proofErr w:type="spellEnd"/>
            <w:r w:rsidRPr="00F071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земельних відносин, житлово-комунального господарства та будівництва</w:t>
            </w:r>
          </w:p>
        </w:tc>
      </w:tr>
      <w:tr w:rsidR="008F406D" w:rsidRPr="00AE5FDA" w14:paraId="730CBEDD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4DB" w14:textId="652F70F5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64C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5B92F4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A96C" w14:textId="63117722" w:rsidR="009B16E5" w:rsidRPr="009B16E5" w:rsidRDefault="009B16E5" w:rsidP="009B1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B16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9B16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9B16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утрималися – 0,                                        не голосували 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14:paraId="0C56A536" w14:textId="7F8E1E69" w:rsidR="008F406D" w:rsidRPr="00AE5FDA" w:rsidRDefault="009B16E5" w:rsidP="009B1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B16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Рішення № 8/16-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7C1C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9B16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прийнято (додається).</w:t>
            </w:r>
          </w:p>
        </w:tc>
      </w:tr>
      <w:tr w:rsidR="008F406D" w:rsidRPr="007E525E" w14:paraId="3DB14470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10D5" w14:textId="65B4693B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B2F7" w14:textId="3B3A2E7C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83AC" w14:textId="376EFAE1" w:rsidR="008F406D" w:rsidRPr="00F071C2" w:rsidRDefault="00293F2C" w:rsidP="00293F2C">
            <w:pPr>
              <w:pStyle w:val="1"/>
              <w:ind w:left="0"/>
              <w:jc w:val="both"/>
              <w:rPr>
                <w:i w:val="0"/>
                <w:iCs w:val="0"/>
              </w:rPr>
            </w:pPr>
            <w:r w:rsidRPr="00293F2C">
              <w:rPr>
                <w:i w:val="0"/>
                <w:iCs w:val="0"/>
              </w:rPr>
              <w:t>Про  внесення  змін  до  рішення  міської  ради  від  24.12.2020 №8/3-1  «Про бюджет Дружківської міської територіальної громади на 2021 рік».</w:t>
            </w:r>
          </w:p>
        </w:tc>
      </w:tr>
      <w:tr w:rsidR="008F406D" w:rsidRPr="00D86981" w14:paraId="5DC389C2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1809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DD79" w14:textId="42162DA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3A62" w14:textId="00ACDAD6" w:rsidR="008F406D" w:rsidRPr="00AE5FDA" w:rsidRDefault="00293F2C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93F2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Галина </w:t>
            </w:r>
            <w:proofErr w:type="spellStart"/>
            <w:r w:rsidRPr="00293F2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Небогатікова</w:t>
            </w:r>
            <w:proofErr w:type="spellEnd"/>
            <w:r w:rsidRPr="00293F2C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8F406D" w:rsidRPr="00AE5FDA" w14:paraId="070079D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21D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3B0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6B222AB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A9C4" w14:textId="76903ED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293F2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8, проти - 0, утрималися – </w:t>
            </w:r>
            <w:r w:rsidR="00293F2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14:paraId="18CCE1D5" w14:textId="2B7C91D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293F2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7C1C2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AE5FDA" w14:paraId="524E7C9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ED17" w14:textId="43B74608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5D54" w14:textId="3DFF4034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2E6B" w14:textId="7A955E36" w:rsidR="008F406D" w:rsidRPr="00F071C2" w:rsidRDefault="00676A05" w:rsidP="00F071C2">
            <w:pPr>
              <w:pStyle w:val="1"/>
              <w:ind w:left="0"/>
              <w:jc w:val="both"/>
              <w:rPr>
                <w:i w:val="0"/>
                <w:iCs w:val="0"/>
              </w:rPr>
            </w:pPr>
            <w:r w:rsidRPr="00676A05">
              <w:rPr>
                <w:i w:val="0"/>
                <w:iCs w:val="0"/>
              </w:rPr>
              <w:t>Про затвердження Положення  про  територіальний центр  соціального обслуговування (надання соціальних послуг) Дружківської міської ради у новій редакції</w:t>
            </w:r>
          </w:p>
        </w:tc>
      </w:tr>
      <w:tr w:rsidR="008F406D" w:rsidRPr="00D86981" w14:paraId="6BD8E05F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B9FC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DB74" w14:textId="044EE2F0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C1FE" w14:textId="7D564719" w:rsidR="008F406D" w:rsidRPr="00AE5FDA" w:rsidRDefault="00676A05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Дмитро </w:t>
            </w:r>
            <w:proofErr w:type="spellStart"/>
            <w:r w:rsidRPr="00676A0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Ковилін</w:t>
            </w:r>
            <w:proofErr w:type="spellEnd"/>
            <w:r w:rsidRPr="00676A05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депутатської діяльності, законності та правопорядку.</w:t>
            </w:r>
          </w:p>
        </w:tc>
      </w:tr>
      <w:tr w:rsidR="008F406D" w:rsidRPr="00AE5FDA" w14:paraId="1651AD6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2E3F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BC92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2760032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B96C" w14:textId="3A12FBF7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676A05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676A05">
              <w:rPr>
                <w:rFonts w:ascii="Times New Roman" w:hAnsi="Times New Roman"/>
                <w:sz w:val="24"/>
                <w:szCs w:val="24"/>
                <w:lang w:val="uk-UA" w:eastAsia="en-US"/>
              </w:rPr>
              <w:t>4,                                         не голосували - 4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2964AD1B" w14:textId="45F390AC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676A0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7C1C2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45290A7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7164" w14:textId="624EB953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C100" w14:textId="58B71651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F544" w14:textId="61CEEB8F" w:rsidR="008F406D" w:rsidRPr="0016595A" w:rsidRDefault="00B760DC" w:rsidP="007C1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0DC">
              <w:rPr>
                <w:rFonts w:ascii="Times New Roman" w:hAnsi="Times New Roman"/>
                <w:sz w:val="24"/>
                <w:szCs w:val="24"/>
                <w:lang w:val="uk-UA"/>
              </w:rPr>
              <w:t>Про   визнання  таким, що не відбувся конкурсу на посаду керівника комунального  закладу загальної середньої освіти Дружківської міської територіальної громади, оголошений рішенням Дружківської міської ради від 05.10.2021 № 8/13-44</w:t>
            </w:r>
          </w:p>
        </w:tc>
      </w:tr>
      <w:tr w:rsidR="008F406D" w:rsidRPr="00D86981" w14:paraId="432719C3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FE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BDAD" w14:textId="73BADFAB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50E3" w14:textId="298ED156" w:rsidR="008F406D" w:rsidRPr="00AE5FDA" w:rsidRDefault="00B760DC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760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Дмитро </w:t>
            </w:r>
            <w:proofErr w:type="spellStart"/>
            <w:r w:rsidRPr="00B760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Ковилін</w:t>
            </w:r>
            <w:proofErr w:type="spellEnd"/>
            <w:r w:rsidRPr="00B760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8F406D" w:rsidRPr="00AE5FDA" w14:paraId="1290A3A4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80AC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76D4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4BF283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0FB4" w14:textId="54C19C34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2914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2914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8,                                       не голосували - 1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6475B43E" w14:textId="4BDAD93F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29141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  <w:r w:rsidR="007C1C2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2AA93415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0E62" w14:textId="042F9A1A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C5E" w14:textId="5C8EC2E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A906" w14:textId="0D21A764" w:rsidR="008F406D" w:rsidRPr="00F071C2" w:rsidRDefault="00B760DC" w:rsidP="00F071C2">
            <w:pPr>
              <w:pStyle w:val="1"/>
              <w:ind w:left="0"/>
              <w:jc w:val="both"/>
              <w:rPr>
                <w:i w:val="0"/>
                <w:iCs w:val="0"/>
              </w:rPr>
            </w:pPr>
            <w:r w:rsidRPr="00B760DC">
              <w:rPr>
                <w:i w:val="0"/>
                <w:iCs w:val="0"/>
              </w:rPr>
              <w:t>Про формування конкурсної комісії для проведення конкурсу на посади керівників комунальних закладів загальної середньої освіти Дружківської міської територіальної громади та затвердження її складу</w:t>
            </w:r>
          </w:p>
        </w:tc>
      </w:tr>
      <w:tr w:rsidR="008F406D" w:rsidRPr="00D86981" w14:paraId="097C83CC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A3F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5D4" w14:textId="6BD7F893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0D14" w14:textId="6E1C9362" w:rsidR="008F406D" w:rsidRPr="00AE5FDA" w:rsidRDefault="00B760DC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760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Дмитро </w:t>
            </w:r>
            <w:proofErr w:type="spellStart"/>
            <w:r w:rsidRPr="00B760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Ковилін</w:t>
            </w:r>
            <w:proofErr w:type="spellEnd"/>
            <w:r w:rsidRPr="00B760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голова постійної комісії міської ради з питань депутатської діяльності, законності та правопорядку</w:t>
            </w:r>
          </w:p>
        </w:tc>
      </w:tr>
      <w:tr w:rsidR="008F406D" w:rsidRPr="00AE5FDA" w14:paraId="307D76B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C443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0561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460937E0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2CB5" w14:textId="3A5B38C2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2914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 </w:t>
            </w:r>
            <w:r w:rsidR="002914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8,                              не голосували - 1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6AB157AD" w14:textId="6467E326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29141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C1C2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8F406D" w:rsidRPr="007E525E" w14:paraId="7196301A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4612" w14:textId="41527E84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15A6" w14:textId="403A9B3B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7DE9" w14:textId="19AF8D43" w:rsidR="008F406D" w:rsidRPr="0016595A" w:rsidRDefault="00214C97" w:rsidP="00165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C97">
              <w:rPr>
                <w:rFonts w:ascii="Times New Roman" w:hAnsi="Times New Roman"/>
                <w:sz w:val="24"/>
                <w:szCs w:val="24"/>
                <w:lang w:val="uk-UA"/>
              </w:rPr>
              <w:t>Про звернення депутатів Дружківської міської ради до Президента України,  Верховної Ради України щодо ратифікації Конвенції Ради Європи про запобігання насильству стосовно жінок і домашньому насильству та боротьбу з цими явищами</w:t>
            </w:r>
          </w:p>
        </w:tc>
      </w:tr>
      <w:tr w:rsidR="008F406D" w:rsidRPr="00D86981" w14:paraId="28D613CB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30BD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96BB" w14:textId="2361EF31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5622" w14:textId="539CC64F" w:rsidR="008F406D" w:rsidRPr="00AE5FDA" w:rsidRDefault="00214C97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14C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Аліса Аксьонова, член постійної комісії міської ради з питань охорони здоров’я, соціального захисту населення та екології</w:t>
            </w:r>
          </w:p>
        </w:tc>
      </w:tr>
      <w:tr w:rsidR="008F406D" w:rsidRPr="00AE5FDA" w14:paraId="1DAC3EB9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84DB" w14:textId="77777777" w:rsidR="008F406D" w:rsidRPr="00AE5FDA" w:rsidRDefault="008F406D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EC96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ВИРІШИЛИ:</w:t>
            </w:r>
          </w:p>
          <w:p w14:paraId="79F380D3" w14:textId="77777777" w:rsidR="008F406D" w:rsidRPr="00AE5FDA" w:rsidRDefault="008F406D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F7E6" w14:textId="052C93CF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Підсумки голосування: за – </w:t>
            </w:r>
            <w:r w:rsidR="00214C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проти - 0, утрималися –0. </w:t>
            </w:r>
          </w:p>
          <w:p w14:paraId="0DA2127F" w14:textId="487FFA01" w:rsidR="008F406D" w:rsidRPr="00AE5FDA" w:rsidRDefault="008F406D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</w:t>
            </w:r>
            <w:r w:rsidR="00214C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7C1C2B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95570B" w:rsidRPr="00B12EE8" w14:paraId="2977791E" w14:textId="77777777" w:rsidTr="0003673B">
        <w:trPr>
          <w:trHeight w:val="234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5D92" w14:textId="5FD7AC2C" w:rsidR="0095570B" w:rsidRPr="00AE5FDA" w:rsidRDefault="0095570B" w:rsidP="008F40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8C1" w14:textId="090EF04B" w:rsidR="0095570B" w:rsidRPr="00AE5FDA" w:rsidRDefault="00721725" w:rsidP="008F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5FD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328D" w14:textId="2A0C7DE3" w:rsidR="0095570B" w:rsidRDefault="0095570B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Різне. Володимир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Кутненко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: </w:t>
            </w:r>
            <w:r w:rsidR="00623F6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отрима</w:t>
            </w:r>
            <w:r w:rsidR="00623F6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ння стипендій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обдарован</w:t>
            </w:r>
            <w:r w:rsidR="00623F6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ими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діт</w:t>
            </w:r>
            <w:r w:rsidR="00623F6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ьми.</w:t>
            </w:r>
          </w:p>
          <w:p w14:paraId="21C5918A" w14:textId="77777777" w:rsidR="00407572" w:rsidRDefault="0040757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Лазебник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надає пояснення.</w:t>
            </w:r>
          </w:p>
          <w:p w14:paraId="4CE01690" w14:textId="6A66503F" w:rsidR="00407572" w:rsidRDefault="00407572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</w:t>
            </w:r>
            <w:r w:rsidR="00290E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апит з приводу роботи КЛЗ «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Центральн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клінічн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лікарн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я»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 паркування машин на території </w:t>
            </w:r>
            <w:r w:rsidR="00290E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Центральної міської клінічної лікарні,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 невстановлених місцях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що перешкоджають роботі кисневої станції, заїзду швидкої допомоги.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 встановлення відповідних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дорожн</w:t>
            </w:r>
            <w:r w:rsidR="00623F6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знаків</w:t>
            </w:r>
            <w:r w:rsidR="00195A4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4B3EB237" w14:textId="45EB99FC" w:rsidR="00623F60" w:rsidRDefault="00623F60" w:rsidP="008F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Міський голова Володимир Григоренко про необхідність проведення позачергової сесії міської ради </w:t>
            </w:r>
            <w:r w:rsidRPr="00AE5FDA">
              <w:rPr>
                <w:rFonts w:ascii="Times New Roman" w:hAnsi="Times New Roman"/>
                <w:sz w:val="24"/>
                <w:szCs w:val="24"/>
              </w:rPr>
              <w:t>VII</w:t>
            </w:r>
            <w:r w:rsidRPr="00AE5F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5F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скликання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кінця 2021 року..</w:t>
            </w:r>
          </w:p>
          <w:p w14:paraId="65848F39" w14:textId="157AF26C" w:rsidR="00623F60" w:rsidRPr="00AE5FDA" w:rsidRDefault="00623F60" w:rsidP="00B12EE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</w:t>
            </w:r>
            <w:r w:rsidR="00B12EE8" w:rsidRPr="006807AA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 xml:space="preserve">залучення гранту від НЕФКО для фінансування інвестиційного </w:t>
            </w:r>
            <w:proofErr w:type="spellStart"/>
            <w:r w:rsidR="00B12EE8" w:rsidRPr="006807AA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>проєкту</w:t>
            </w:r>
            <w:proofErr w:type="spellEnd"/>
            <w:r w:rsidR="00B12EE8" w:rsidRPr="006807AA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 xml:space="preserve"> </w:t>
            </w:r>
            <w:r w:rsidR="00B12EE8">
              <w:rPr>
                <w:rFonts w:ascii="Times New Roman" w:eastAsia="Times New Roman" w:hAnsi="Times New Roman"/>
                <w:color w:val="222222"/>
                <w:spacing w:val="3"/>
                <w:sz w:val="24"/>
                <w:szCs w:val="24"/>
                <w:lang w:val="uk-UA"/>
              </w:rPr>
              <w:t>, співфінансування та дозвіл Міністерства фінансів України.</w:t>
            </w:r>
          </w:p>
        </w:tc>
      </w:tr>
    </w:tbl>
    <w:p w14:paraId="48D4AFA8" w14:textId="7D13DA57" w:rsidR="006D22D8" w:rsidRPr="00B12EE8" w:rsidRDefault="006D22D8">
      <w:pPr>
        <w:rPr>
          <w:lang w:val="uk-UA"/>
        </w:rPr>
      </w:pPr>
    </w:p>
    <w:p w14:paraId="18CA28A9" w14:textId="1EC3AAE1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0049B6E2" w14:textId="7FF187FD" w:rsidR="007273AB" w:rsidRPr="00AE5FDA" w:rsidRDefault="007273AB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 пленарному засіданні </w:t>
      </w:r>
      <w:r w:rsidR="0025082B" w:rsidRPr="00D33CFC">
        <w:rPr>
          <w:rFonts w:ascii="Times New Roman" w:hAnsi="Times New Roman"/>
          <w:bCs/>
          <w:sz w:val="24"/>
          <w:szCs w:val="24"/>
          <w:lang w:val="uk-UA"/>
        </w:rPr>
        <w:t>шістнадцятої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сесії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скликання;</w:t>
      </w:r>
      <w:r w:rsidR="00653ACD"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E8695C4" w14:textId="2FFAA1F8" w:rsidR="00834072" w:rsidRPr="00AE5FDA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Pr="00AE5FDA">
        <w:rPr>
          <w:rFonts w:ascii="Times New Roman" w:hAnsi="Times New Roman"/>
          <w:sz w:val="24"/>
          <w:szCs w:val="24"/>
        </w:rPr>
        <w:t xml:space="preserve">-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5FDA">
        <w:rPr>
          <w:rFonts w:ascii="Times New Roman" w:hAnsi="Times New Roman"/>
          <w:sz w:val="24"/>
          <w:szCs w:val="24"/>
        </w:rPr>
        <w:t xml:space="preserve">лист </w:t>
      </w:r>
      <w:r w:rsidRPr="00AE5FDA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Pr="00AE5FDA">
        <w:rPr>
          <w:rFonts w:ascii="Times New Roman" w:hAnsi="Times New Roman"/>
          <w:sz w:val="24"/>
          <w:szCs w:val="24"/>
        </w:rPr>
        <w:t xml:space="preserve"> </w:t>
      </w:r>
      <w:r w:rsidR="00623F60">
        <w:rPr>
          <w:rFonts w:ascii="Times New Roman" w:hAnsi="Times New Roman"/>
          <w:sz w:val="24"/>
          <w:szCs w:val="24"/>
          <w:lang w:val="uk-UA"/>
        </w:rPr>
        <w:t xml:space="preserve">міським головою та </w:t>
      </w:r>
      <w:r w:rsidRPr="00AE5FDA">
        <w:rPr>
          <w:rFonts w:ascii="Times New Roman" w:hAnsi="Times New Roman"/>
          <w:sz w:val="24"/>
          <w:szCs w:val="24"/>
        </w:rPr>
        <w:t>депутат</w:t>
      </w:r>
      <w:proofErr w:type="spellStart"/>
      <w:r w:rsidRPr="00AE5FDA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D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E5FDA">
        <w:rPr>
          <w:rFonts w:ascii="Times New Roman" w:hAnsi="Times New Roman"/>
          <w:sz w:val="24"/>
          <w:szCs w:val="24"/>
        </w:rPr>
        <w:t xml:space="preserve"> ради 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25082B">
        <w:rPr>
          <w:rFonts w:ascii="Times New Roman" w:hAnsi="Times New Roman"/>
          <w:sz w:val="24"/>
          <w:szCs w:val="24"/>
          <w:lang w:val="uk-UA"/>
        </w:rPr>
        <w:t>15</w:t>
      </w:r>
      <w:r w:rsidRPr="00AE5FDA">
        <w:rPr>
          <w:rFonts w:ascii="Times New Roman" w:hAnsi="Times New Roman"/>
          <w:sz w:val="24"/>
          <w:szCs w:val="24"/>
          <w:lang w:val="uk-UA"/>
        </w:rPr>
        <w:t>.</w:t>
      </w:r>
      <w:r w:rsidR="007E55DE">
        <w:rPr>
          <w:rFonts w:ascii="Times New Roman" w:hAnsi="Times New Roman"/>
          <w:sz w:val="24"/>
          <w:szCs w:val="24"/>
          <w:lang w:val="uk-UA"/>
        </w:rPr>
        <w:t>1</w:t>
      </w:r>
      <w:r w:rsidR="0025082B">
        <w:rPr>
          <w:rFonts w:ascii="Times New Roman" w:hAnsi="Times New Roman"/>
          <w:sz w:val="24"/>
          <w:szCs w:val="24"/>
          <w:lang w:val="uk-UA"/>
        </w:rPr>
        <w:t>2</w:t>
      </w:r>
      <w:r w:rsidRPr="00AE5FDA">
        <w:rPr>
          <w:rFonts w:ascii="Times New Roman" w:hAnsi="Times New Roman"/>
          <w:sz w:val="24"/>
          <w:szCs w:val="24"/>
          <w:lang w:val="uk-UA"/>
        </w:rPr>
        <w:t>.2021</w:t>
      </w:r>
      <w:r w:rsidRPr="00AE5FDA">
        <w:rPr>
          <w:rFonts w:ascii="Times New Roman" w:hAnsi="Times New Roman"/>
          <w:sz w:val="24"/>
          <w:szCs w:val="24"/>
        </w:rPr>
        <w:t>;</w:t>
      </w:r>
    </w:p>
    <w:p w14:paraId="5DB57F1B" w14:textId="3EFED0FC" w:rsidR="00996744" w:rsidRDefault="00834072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25082B" w:rsidRPr="00D33CFC">
        <w:rPr>
          <w:rFonts w:ascii="Times New Roman" w:hAnsi="Times New Roman"/>
          <w:bCs/>
          <w:sz w:val="24"/>
          <w:szCs w:val="24"/>
          <w:lang w:val="uk-UA"/>
        </w:rPr>
        <w:t>шістнадцятої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сесії  Дружківської міської ради </w:t>
      </w:r>
      <w:r w:rsidRPr="00AE5FDA">
        <w:rPr>
          <w:rFonts w:ascii="Times New Roman" w:hAnsi="Times New Roman"/>
          <w:sz w:val="24"/>
          <w:szCs w:val="24"/>
        </w:rPr>
        <w:t>VII</w:t>
      </w:r>
      <w:r w:rsidRPr="00AE5FDA">
        <w:rPr>
          <w:rFonts w:ascii="Times New Roman" w:hAnsi="Times New Roman"/>
          <w:sz w:val="24"/>
          <w:szCs w:val="24"/>
          <w:lang w:val="en-US"/>
        </w:rPr>
        <w:t>I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 w:rsidRPr="00AE5FDA">
        <w:rPr>
          <w:rFonts w:ascii="Times New Roman" w:hAnsi="Times New Roman"/>
          <w:sz w:val="24"/>
          <w:szCs w:val="24"/>
          <w:lang w:val="uk-UA"/>
        </w:rPr>
        <w:t>;</w:t>
      </w:r>
    </w:p>
    <w:p w14:paraId="03E47CA4" w14:textId="23417934" w:rsidR="00252AB4" w:rsidRPr="00AE5FDA" w:rsidRDefault="00252AB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список запрошених на пленарне засідання 1</w:t>
      </w:r>
      <w:r w:rsidR="0025082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сесії міської ради</w:t>
      </w:r>
      <w:r w:rsidR="00623F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3F60" w:rsidRPr="00AE5FDA">
        <w:rPr>
          <w:rFonts w:ascii="Times New Roman" w:hAnsi="Times New Roman"/>
          <w:sz w:val="24"/>
          <w:szCs w:val="24"/>
        </w:rPr>
        <w:t>VII</w:t>
      </w:r>
      <w:r w:rsidR="00623F60" w:rsidRPr="00AE5FDA">
        <w:rPr>
          <w:rFonts w:ascii="Times New Roman" w:hAnsi="Times New Roman"/>
          <w:sz w:val="24"/>
          <w:szCs w:val="24"/>
          <w:lang w:val="en-US"/>
        </w:rPr>
        <w:t>I</w:t>
      </w:r>
      <w:r w:rsidR="00623F60" w:rsidRPr="00AE5FD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332BDFF" w14:textId="2996DC2E" w:rsidR="008847C7" w:rsidRPr="00AE5FDA" w:rsidRDefault="007A23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279951DE" w14:textId="1CAF9750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4B931" w14:textId="16CB8F22" w:rsidR="008847C7" w:rsidRPr="00AE5FDA" w:rsidRDefault="008847C7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2C46CA" w14:textId="6EE2C076" w:rsidR="00834072" w:rsidRPr="00AE5FDA" w:rsidRDefault="00996744" w:rsidP="00AE5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52FB6431" w14:textId="37E5715D" w:rsidR="002D45C5" w:rsidRPr="00AE5FDA" w:rsidRDefault="00834072" w:rsidP="00AE5FD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FDA"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 w:rsidRPr="00AE5FD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E5FDA">
        <w:rPr>
          <w:rFonts w:ascii="Times New Roman" w:hAnsi="Times New Roman"/>
          <w:sz w:val="24"/>
          <w:szCs w:val="24"/>
          <w:lang w:val="uk-UA"/>
        </w:rPr>
        <w:t xml:space="preserve">                                  В</w:t>
      </w:r>
      <w:r w:rsidR="00050E1A" w:rsidRPr="00AE5FDA">
        <w:rPr>
          <w:rFonts w:ascii="Times New Roman" w:hAnsi="Times New Roman"/>
          <w:sz w:val="24"/>
          <w:szCs w:val="24"/>
          <w:lang w:val="uk-UA"/>
        </w:rPr>
        <w:t xml:space="preserve">олодимир </w:t>
      </w:r>
      <w:r w:rsidRPr="00AE5FDA">
        <w:rPr>
          <w:rFonts w:ascii="Times New Roman" w:hAnsi="Times New Roman"/>
          <w:sz w:val="24"/>
          <w:szCs w:val="24"/>
          <w:lang w:val="uk-UA"/>
        </w:rPr>
        <w:t>ГРИГОРЕНКО</w:t>
      </w:r>
    </w:p>
    <w:sectPr w:rsidR="002D45C5" w:rsidRPr="00A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54DCB"/>
    <w:multiLevelType w:val="hybridMultilevel"/>
    <w:tmpl w:val="5970BACE"/>
    <w:lvl w:ilvl="0" w:tplc="463E2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949E6"/>
    <w:multiLevelType w:val="hybridMultilevel"/>
    <w:tmpl w:val="228E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6ADC"/>
    <w:multiLevelType w:val="hybridMultilevel"/>
    <w:tmpl w:val="C51A25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32AC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7658"/>
    <w:multiLevelType w:val="hybridMultilevel"/>
    <w:tmpl w:val="877C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572B"/>
    <w:multiLevelType w:val="hybridMultilevel"/>
    <w:tmpl w:val="D794E1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C5C5E"/>
    <w:multiLevelType w:val="hybridMultilevel"/>
    <w:tmpl w:val="CE3672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2484"/>
    <w:multiLevelType w:val="hybridMultilevel"/>
    <w:tmpl w:val="9E8CE3C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823"/>
    <w:multiLevelType w:val="hybridMultilevel"/>
    <w:tmpl w:val="7B3899C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83EAB"/>
    <w:multiLevelType w:val="hybridMultilevel"/>
    <w:tmpl w:val="4CA0F6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2888"/>
    <w:multiLevelType w:val="hybridMultilevel"/>
    <w:tmpl w:val="14844CEC"/>
    <w:lvl w:ilvl="0" w:tplc="63FC3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F07C3"/>
    <w:multiLevelType w:val="hybridMultilevel"/>
    <w:tmpl w:val="46F243B6"/>
    <w:lvl w:ilvl="0" w:tplc="2D265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716153B"/>
    <w:multiLevelType w:val="hybridMultilevel"/>
    <w:tmpl w:val="C09A5018"/>
    <w:lvl w:ilvl="0" w:tplc="FF0E6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616AB"/>
    <w:multiLevelType w:val="hybridMultilevel"/>
    <w:tmpl w:val="9EC446F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75F1C"/>
    <w:multiLevelType w:val="hybridMultilevel"/>
    <w:tmpl w:val="975875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326D6"/>
    <w:multiLevelType w:val="hybridMultilevel"/>
    <w:tmpl w:val="F6FA85CA"/>
    <w:lvl w:ilvl="0" w:tplc="EB48AD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84C1C"/>
    <w:multiLevelType w:val="hybridMultilevel"/>
    <w:tmpl w:val="A896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8"/>
  </w:num>
  <w:num w:numId="4">
    <w:abstractNumId w:val="11"/>
  </w:num>
  <w:num w:numId="5">
    <w:abstractNumId w:val="5"/>
  </w:num>
  <w:num w:numId="6">
    <w:abstractNumId w:val="4"/>
  </w:num>
  <w:num w:numId="7">
    <w:abstractNumId w:val="1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15"/>
  </w:num>
  <w:num w:numId="14">
    <w:abstractNumId w:val="8"/>
  </w:num>
  <w:num w:numId="15">
    <w:abstractNumId w:val="12"/>
  </w:num>
  <w:num w:numId="16">
    <w:abstractNumId w:val="1"/>
  </w:num>
  <w:num w:numId="17">
    <w:abstractNumId w:val="0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4FB6"/>
    <w:rsid w:val="00006644"/>
    <w:rsid w:val="000067CE"/>
    <w:rsid w:val="000108D8"/>
    <w:rsid w:val="000109A2"/>
    <w:rsid w:val="00013706"/>
    <w:rsid w:val="00020A59"/>
    <w:rsid w:val="00030A33"/>
    <w:rsid w:val="00033D5C"/>
    <w:rsid w:val="0003673B"/>
    <w:rsid w:val="000377A3"/>
    <w:rsid w:val="00040FE4"/>
    <w:rsid w:val="00044877"/>
    <w:rsid w:val="000450E4"/>
    <w:rsid w:val="0004549E"/>
    <w:rsid w:val="00050E1A"/>
    <w:rsid w:val="000531D1"/>
    <w:rsid w:val="00053E2B"/>
    <w:rsid w:val="00055A50"/>
    <w:rsid w:val="00060BAD"/>
    <w:rsid w:val="00063CCD"/>
    <w:rsid w:val="00065987"/>
    <w:rsid w:val="00077CB3"/>
    <w:rsid w:val="000849E1"/>
    <w:rsid w:val="00087005"/>
    <w:rsid w:val="000876A3"/>
    <w:rsid w:val="00087AFC"/>
    <w:rsid w:val="00090531"/>
    <w:rsid w:val="000939F4"/>
    <w:rsid w:val="00095E0A"/>
    <w:rsid w:val="000B2824"/>
    <w:rsid w:val="000B4096"/>
    <w:rsid w:val="000D4CC3"/>
    <w:rsid w:val="000D57B8"/>
    <w:rsid w:val="000D7DEF"/>
    <w:rsid w:val="000E3DCB"/>
    <w:rsid w:val="000E4051"/>
    <w:rsid w:val="000E496F"/>
    <w:rsid w:val="000E5705"/>
    <w:rsid w:val="001007D1"/>
    <w:rsid w:val="0010252B"/>
    <w:rsid w:val="00103EB4"/>
    <w:rsid w:val="0011076C"/>
    <w:rsid w:val="00131F16"/>
    <w:rsid w:val="00132999"/>
    <w:rsid w:val="00134049"/>
    <w:rsid w:val="00134FE0"/>
    <w:rsid w:val="00137B5F"/>
    <w:rsid w:val="001402D5"/>
    <w:rsid w:val="0015645F"/>
    <w:rsid w:val="001574A7"/>
    <w:rsid w:val="00157AF9"/>
    <w:rsid w:val="0016595A"/>
    <w:rsid w:val="00175295"/>
    <w:rsid w:val="0017713C"/>
    <w:rsid w:val="00181968"/>
    <w:rsid w:val="00181DD6"/>
    <w:rsid w:val="00190142"/>
    <w:rsid w:val="00193C4F"/>
    <w:rsid w:val="00195A41"/>
    <w:rsid w:val="001C0A86"/>
    <w:rsid w:val="001C161C"/>
    <w:rsid w:val="001C2894"/>
    <w:rsid w:val="001D5170"/>
    <w:rsid w:val="001E182D"/>
    <w:rsid w:val="001E205C"/>
    <w:rsid w:val="001E4012"/>
    <w:rsid w:val="001E65E6"/>
    <w:rsid w:val="001E677A"/>
    <w:rsid w:val="001F009D"/>
    <w:rsid w:val="001F1937"/>
    <w:rsid w:val="001F45C5"/>
    <w:rsid w:val="001F6E36"/>
    <w:rsid w:val="00202979"/>
    <w:rsid w:val="00211974"/>
    <w:rsid w:val="00212F97"/>
    <w:rsid w:val="00214C97"/>
    <w:rsid w:val="00222ABF"/>
    <w:rsid w:val="002350BF"/>
    <w:rsid w:val="00240391"/>
    <w:rsid w:val="0024107B"/>
    <w:rsid w:val="00241277"/>
    <w:rsid w:val="0025082B"/>
    <w:rsid w:val="00252AB4"/>
    <w:rsid w:val="0025419A"/>
    <w:rsid w:val="00260B1D"/>
    <w:rsid w:val="002611B3"/>
    <w:rsid w:val="00265EBD"/>
    <w:rsid w:val="0027339D"/>
    <w:rsid w:val="00276E82"/>
    <w:rsid w:val="00281119"/>
    <w:rsid w:val="002854CA"/>
    <w:rsid w:val="00286F1F"/>
    <w:rsid w:val="00290E69"/>
    <w:rsid w:val="00291416"/>
    <w:rsid w:val="00293301"/>
    <w:rsid w:val="00293F2C"/>
    <w:rsid w:val="0029580A"/>
    <w:rsid w:val="002976FC"/>
    <w:rsid w:val="002A117D"/>
    <w:rsid w:val="002A1908"/>
    <w:rsid w:val="002A7AAC"/>
    <w:rsid w:val="002B40D9"/>
    <w:rsid w:val="002B5898"/>
    <w:rsid w:val="002C0E21"/>
    <w:rsid w:val="002C2862"/>
    <w:rsid w:val="002C3992"/>
    <w:rsid w:val="002D0BCA"/>
    <w:rsid w:val="002D1A2A"/>
    <w:rsid w:val="002D2E58"/>
    <w:rsid w:val="002D45C5"/>
    <w:rsid w:val="002E0440"/>
    <w:rsid w:val="002E19AF"/>
    <w:rsid w:val="002E5867"/>
    <w:rsid w:val="002E5B13"/>
    <w:rsid w:val="002F1ED9"/>
    <w:rsid w:val="002F2259"/>
    <w:rsid w:val="00300504"/>
    <w:rsid w:val="003005AF"/>
    <w:rsid w:val="00302F8F"/>
    <w:rsid w:val="00315084"/>
    <w:rsid w:val="00326CF9"/>
    <w:rsid w:val="00332F39"/>
    <w:rsid w:val="0034382A"/>
    <w:rsid w:val="00344918"/>
    <w:rsid w:val="0034672C"/>
    <w:rsid w:val="00346FC7"/>
    <w:rsid w:val="00360EED"/>
    <w:rsid w:val="00363D84"/>
    <w:rsid w:val="003643BB"/>
    <w:rsid w:val="00366AB1"/>
    <w:rsid w:val="003677C1"/>
    <w:rsid w:val="00371D83"/>
    <w:rsid w:val="003758A2"/>
    <w:rsid w:val="00382556"/>
    <w:rsid w:val="0039192C"/>
    <w:rsid w:val="0039207B"/>
    <w:rsid w:val="003930A5"/>
    <w:rsid w:val="003A3F04"/>
    <w:rsid w:val="003B6CEB"/>
    <w:rsid w:val="003B6FAE"/>
    <w:rsid w:val="003C6DBF"/>
    <w:rsid w:val="003D15B6"/>
    <w:rsid w:val="003D5350"/>
    <w:rsid w:val="003D54EA"/>
    <w:rsid w:val="003E2FC5"/>
    <w:rsid w:val="003F0E28"/>
    <w:rsid w:val="003F5870"/>
    <w:rsid w:val="004028DD"/>
    <w:rsid w:val="00404EC4"/>
    <w:rsid w:val="00407572"/>
    <w:rsid w:val="00411454"/>
    <w:rsid w:val="00414AC9"/>
    <w:rsid w:val="004328A0"/>
    <w:rsid w:val="00432F81"/>
    <w:rsid w:val="004367CA"/>
    <w:rsid w:val="00454457"/>
    <w:rsid w:val="00456E7C"/>
    <w:rsid w:val="004570BD"/>
    <w:rsid w:val="00474B4A"/>
    <w:rsid w:val="0048117C"/>
    <w:rsid w:val="00494218"/>
    <w:rsid w:val="004A19DE"/>
    <w:rsid w:val="004A1BF7"/>
    <w:rsid w:val="004A68A8"/>
    <w:rsid w:val="004A7A24"/>
    <w:rsid w:val="004B2992"/>
    <w:rsid w:val="004B4DEC"/>
    <w:rsid w:val="004C1EE5"/>
    <w:rsid w:val="004D365F"/>
    <w:rsid w:val="004D64AF"/>
    <w:rsid w:val="004F0AEC"/>
    <w:rsid w:val="004F3045"/>
    <w:rsid w:val="004F41A8"/>
    <w:rsid w:val="004F64C5"/>
    <w:rsid w:val="0050294F"/>
    <w:rsid w:val="005043FB"/>
    <w:rsid w:val="0050766F"/>
    <w:rsid w:val="00510F76"/>
    <w:rsid w:val="00520338"/>
    <w:rsid w:val="00525BC4"/>
    <w:rsid w:val="00526B2D"/>
    <w:rsid w:val="005302FC"/>
    <w:rsid w:val="00532E7F"/>
    <w:rsid w:val="00537755"/>
    <w:rsid w:val="00540869"/>
    <w:rsid w:val="00540871"/>
    <w:rsid w:val="00551FD0"/>
    <w:rsid w:val="005647D8"/>
    <w:rsid w:val="00565591"/>
    <w:rsid w:val="00566A54"/>
    <w:rsid w:val="00572011"/>
    <w:rsid w:val="005759B3"/>
    <w:rsid w:val="00590D16"/>
    <w:rsid w:val="005962EC"/>
    <w:rsid w:val="00596F53"/>
    <w:rsid w:val="005A2815"/>
    <w:rsid w:val="005A2EE1"/>
    <w:rsid w:val="005C74AD"/>
    <w:rsid w:val="005D01B5"/>
    <w:rsid w:val="005D2ECB"/>
    <w:rsid w:val="005D39CD"/>
    <w:rsid w:val="005D5B65"/>
    <w:rsid w:val="005D6182"/>
    <w:rsid w:val="005D7BE4"/>
    <w:rsid w:val="005F3294"/>
    <w:rsid w:val="005F42B4"/>
    <w:rsid w:val="005F4749"/>
    <w:rsid w:val="005F6A7C"/>
    <w:rsid w:val="00600A41"/>
    <w:rsid w:val="006073B4"/>
    <w:rsid w:val="00607C67"/>
    <w:rsid w:val="006142CC"/>
    <w:rsid w:val="006164B6"/>
    <w:rsid w:val="00623F60"/>
    <w:rsid w:val="00637526"/>
    <w:rsid w:val="006424FC"/>
    <w:rsid w:val="00642EF2"/>
    <w:rsid w:val="00644003"/>
    <w:rsid w:val="00653ACD"/>
    <w:rsid w:val="00654169"/>
    <w:rsid w:val="00662FD6"/>
    <w:rsid w:val="00663BF5"/>
    <w:rsid w:val="00665D64"/>
    <w:rsid w:val="00670ECB"/>
    <w:rsid w:val="006725A1"/>
    <w:rsid w:val="00676A05"/>
    <w:rsid w:val="00684EA9"/>
    <w:rsid w:val="00685EF3"/>
    <w:rsid w:val="006A4AD5"/>
    <w:rsid w:val="006B1D6D"/>
    <w:rsid w:val="006B351B"/>
    <w:rsid w:val="006D00FC"/>
    <w:rsid w:val="006D22D8"/>
    <w:rsid w:val="006E3C1E"/>
    <w:rsid w:val="006E4D09"/>
    <w:rsid w:val="006F53E9"/>
    <w:rsid w:val="006F69E0"/>
    <w:rsid w:val="0070094F"/>
    <w:rsid w:val="00703B66"/>
    <w:rsid w:val="007124A5"/>
    <w:rsid w:val="0071786D"/>
    <w:rsid w:val="00721725"/>
    <w:rsid w:val="007231FD"/>
    <w:rsid w:val="007273AB"/>
    <w:rsid w:val="007277DE"/>
    <w:rsid w:val="00734421"/>
    <w:rsid w:val="007452AC"/>
    <w:rsid w:val="007515EE"/>
    <w:rsid w:val="007628E5"/>
    <w:rsid w:val="00767BB7"/>
    <w:rsid w:val="007718D8"/>
    <w:rsid w:val="007845BC"/>
    <w:rsid w:val="0079149E"/>
    <w:rsid w:val="00794429"/>
    <w:rsid w:val="00794689"/>
    <w:rsid w:val="007979F8"/>
    <w:rsid w:val="007A18A9"/>
    <w:rsid w:val="007A1A37"/>
    <w:rsid w:val="007A2344"/>
    <w:rsid w:val="007A43A5"/>
    <w:rsid w:val="007A51D1"/>
    <w:rsid w:val="007A688C"/>
    <w:rsid w:val="007B6C4D"/>
    <w:rsid w:val="007C1C2B"/>
    <w:rsid w:val="007D177C"/>
    <w:rsid w:val="007D3790"/>
    <w:rsid w:val="007E00FD"/>
    <w:rsid w:val="007E525E"/>
    <w:rsid w:val="007E55DE"/>
    <w:rsid w:val="007E7A1C"/>
    <w:rsid w:val="007F412F"/>
    <w:rsid w:val="007F4168"/>
    <w:rsid w:val="007F775F"/>
    <w:rsid w:val="007F7A41"/>
    <w:rsid w:val="008057D6"/>
    <w:rsid w:val="0082120D"/>
    <w:rsid w:val="00825125"/>
    <w:rsid w:val="008260AF"/>
    <w:rsid w:val="00826CEA"/>
    <w:rsid w:val="00834072"/>
    <w:rsid w:val="0085015F"/>
    <w:rsid w:val="0085063B"/>
    <w:rsid w:val="00854BA3"/>
    <w:rsid w:val="0086000C"/>
    <w:rsid w:val="00862A13"/>
    <w:rsid w:val="00874A3F"/>
    <w:rsid w:val="008847C7"/>
    <w:rsid w:val="00885FB6"/>
    <w:rsid w:val="008B4767"/>
    <w:rsid w:val="008B7C81"/>
    <w:rsid w:val="008E0991"/>
    <w:rsid w:val="008E13D2"/>
    <w:rsid w:val="008E487E"/>
    <w:rsid w:val="008F37B4"/>
    <w:rsid w:val="008F406D"/>
    <w:rsid w:val="008F4D27"/>
    <w:rsid w:val="00900D13"/>
    <w:rsid w:val="00903314"/>
    <w:rsid w:val="00911642"/>
    <w:rsid w:val="00913ABE"/>
    <w:rsid w:val="00921CAC"/>
    <w:rsid w:val="0092217C"/>
    <w:rsid w:val="00923372"/>
    <w:rsid w:val="00925169"/>
    <w:rsid w:val="009309FC"/>
    <w:rsid w:val="00930BD3"/>
    <w:rsid w:val="00933BBE"/>
    <w:rsid w:val="009364E0"/>
    <w:rsid w:val="00941FF9"/>
    <w:rsid w:val="00943493"/>
    <w:rsid w:val="009438BC"/>
    <w:rsid w:val="00947031"/>
    <w:rsid w:val="009505C9"/>
    <w:rsid w:val="0095570B"/>
    <w:rsid w:val="009574E6"/>
    <w:rsid w:val="0096373C"/>
    <w:rsid w:val="009664DC"/>
    <w:rsid w:val="00972D63"/>
    <w:rsid w:val="009843FE"/>
    <w:rsid w:val="0099031E"/>
    <w:rsid w:val="0099148A"/>
    <w:rsid w:val="00992653"/>
    <w:rsid w:val="00994D4B"/>
    <w:rsid w:val="00995A78"/>
    <w:rsid w:val="00995EDD"/>
    <w:rsid w:val="0099634C"/>
    <w:rsid w:val="00996744"/>
    <w:rsid w:val="009969AE"/>
    <w:rsid w:val="009B16E5"/>
    <w:rsid w:val="009B2845"/>
    <w:rsid w:val="009B30D4"/>
    <w:rsid w:val="009B4468"/>
    <w:rsid w:val="009B69EB"/>
    <w:rsid w:val="009C4D4D"/>
    <w:rsid w:val="009C650A"/>
    <w:rsid w:val="009D06A4"/>
    <w:rsid w:val="009D457A"/>
    <w:rsid w:val="009D46FF"/>
    <w:rsid w:val="009D5D4D"/>
    <w:rsid w:val="009E192C"/>
    <w:rsid w:val="009E3DF9"/>
    <w:rsid w:val="009E4830"/>
    <w:rsid w:val="009E6224"/>
    <w:rsid w:val="009F394D"/>
    <w:rsid w:val="00A00162"/>
    <w:rsid w:val="00A01783"/>
    <w:rsid w:val="00A07BA0"/>
    <w:rsid w:val="00A14124"/>
    <w:rsid w:val="00A142EE"/>
    <w:rsid w:val="00A26050"/>
    <w:rsid w:val="00A26A98"/>
    <w:rsid w:val="00A301C1"/>
    <w:rsid w:val="00A3048F"/>
    <w:rsid w:val="00A318A5"/>
    <w:rsid w:val="00A350B1"/>
    <w:rsid w:val="00A64B4A"/>
    <w:rsid w:val="00A65A20"/>
    <w:rsid w:val="00A72E97"/>
    <w:rsid w:val="00A747AB"/>
    <w:rsid w:val="00A75433"/>
    <w:rsid w:val="00A7650E"/>
    <w:rsid w:val="00A828B1"/>
    <w:rsid w:val="00A928C0"/>
    <w:rsid w:val="00AA1D16"/>
    <w:rsid w:val="00AA2357"/>
    <w:rsid w:val="00AA4000"/>
    <w:rsid w:val="00AA582E"/>
    <w:rsid w:val="00AB1F31"/>
    <w:rsid w:val="00AB445A"/>
    <w:rsid w:val="00AC1F4A"/>
    <w:rsid w:val="00AC7601"/>
    <w:rsid w:val="00AD15EC"/>
    <w:rsid w:val="00AD5A94"/>
    <w:rsid w:val="00AE282A"/>
    <w:rsid w:val="00AE5FDA"/>
    <w:rsid w:val="00AE7249"/>
    <w:rsid w:val="00AF1D3F"/>
    <w:rsid w:val="00AF5530"/>
    <w:rsid w:val="00B00FCA"/>
    <w:rsid w:val="00B061F3"/>
    <w:rsid w:val="00B0781B"/>
    <w:rsid w:val="00B109EC"/>
    <w:rsid w:val="00B11836"/>
    <w:rsid w:val="00B12EE8"/>
    <w:rsid w:val="00B171F3"/>
    <w:rsid w:val="00B17A13"/>
    <w:rsid w:val="00B27142"/>
    <w:rsid w:val="00B30AEA"/>
    <w:rsid w:val="00B35A0B"/>
    <w:rsid w:val="00B3672B"/>
    <w:rsid w:val="00B439CE"/>
    <w:rsid w:val="00B44F12"/>
    <w:rsid w:val="00B5782F"/>
    <w:rsid w:val="00B6218A"/>
    <w:rsid w:val="00B63064"/>
    <w:rsid w:val="00B63072"/>
    <w:rsid w:val="00B72684"/>
    <w:rsid w:val="00B760DC"/>
    <w:rsid w:val="00B82073"/>
    <w:rsid w:val="00B86750"/>
    <w:rsid w:val="00B90183"/>
    <w:rsid w:val="00BA1E54"/>
    <w:rsid w:val="00BA25A4"/>
    <w:rsid w:val="00BA36E8"/>
    <w:rsid w:val="00BA3A0A"/>
    <w:rsid w:val="00BB13E9"/>
    <w:rsid w:val="00BB2318"/>
    <w:rsid w:val="00BB36F0"/>
    <w:rsid w:val="00BB431F"/>
    <w:rsid w:val="00BD4921"/>
    <w:rsid w:val="00BD4EEF"/>
    <w:rsid w:val="00BD5C6D"/>
    <w:rsid w:val="00BD738E"/>
    <w:rsid w:val="00BF5A2D"/>
    <w:rsid w:val="00C019DE"/>
    <w:rsid w:val="00C01C31"/>
    <w:rsid w:val="00C079A1"/>
    <w:rsid w:val="00C11358"/>
    <w:rsid w:val="00C133B9"/>
    <w:rsid w:val="00C14E11"/>
    <w:rsid w:val="00C15830"/>
    <w:rsid w:val="00C20906"/>
    <w:rsid w:val="00C22627"/>
    <w:rsid w:val="00C23775"/>
    <w:rsid w:val="00C23E7C"/>
    <w:rsid w:val="00C27449"/>
    <w:rsid w:val="00C4125A"/>
    <w:rsid w:val="00C539D1"/>
    <w:rsid w:val="00C54B0A"/>
    <w:rsid w:val="00C55385"/>
    <w:rsid w:val="00C65926"/>
    <w:rsid w:val="00C65C25"/>
    <w:rsid w:val="00C762E7"/>
    <w:rsid w:val="00C84F7B"/>
    <w:rsid w:val="00C9012F"/>
    <w:rsid w:val="00CA0C62"/>
    <w:rsid w:val="00CA3BC3"/>
    <w:rsid w:val="00CA4683"/>
    <w:rsid w:val="00CB45D6"/>
    <w:rsid w:val="00CD3F4E"/>
    <w:rsid w:val="00CD4941"/>
    <w:rsid w:val="00CD56F9"/>
    <w:rsid w:val="00CD7B10"/>
    <w:rsid w:val="00CE1917"/>
    <w:rsid w:val="00CE546B"/>
    <w:rsid w:val="00CF078B"/>
    <w:rsid w:val="00D01DBA"/>
    <w:rsid w:val="00D03AD9"/>
    <w:rsid w:val="00D107C0"/>
    <w:rsid w:val="00D111DB"/>
    <w:rsid w:val="00D11465"/>
    <w:rsid w:val="00D143EA"/>
    <w:rsid w:val="00D14940"/>
    <w:rsid w:val="00D26D65"/>
    <w:rsid w:val="00D27843"/>
    <w:rsid w:val="00D27D23"/>
    <w:rsid w:val="00D32B62"/>
    <w:rsid w:val="00D3318A"/>
    <w:rsid w:val="00D33CFC"/>
    <w:rsid w:val="00D36BB6"/>
    <w:rsid w:val="00D572C5"/>
    <w:rsid w:val="00D71292"/>
    <w:rsid w:val="00D80DAF"/>
    <w:rsid w:val="00D86981"/>
    <w:rsid w:val="00D8773D"/>
    <w:rsid w:val="00D90C53"/>
    <w:rsid w:val="00DA6044"/>
    <w:rsid w:val="00DA6FF2"/>
    <w:rsid w:val="00DC46B3"/>
    <w:rsid w:val="00DD37BD"/>
    <w:rsid w:val="00DD6E46"/>
    <w:rsid w:val="00DE058D"/>
    <w:rsid w:val="00DE2C16"/>
    <w:rsid w:val="00DE38D7"/>
    <w:rsid w:val="00DE6610"/>
    <w:rsid w:val="00DE661A"/>
    <w:rsid w:val="00DE7AE1"/>
    <w:rsid w:val="00DF0EE0"/>
    <w:rsid w:val="00DF4BF5"/>
    <w:rsid w:val="00E1122D"/>
    <w:rsid w:val="00E146EE"/>
    <w:rsid w:val="00E15EC0"/>
    <w:rsid w:val="00E1782C"/>
    <w:rsid w:val="00E2640A"/>
    <w:rsid w:val="00E320D7"/>
    <w:rsid w:val="00E418A7"/>
    <w:rsid w:val="00E455DE"/>
    <w:rsid w:val="00E56C03"/>
    <w:rsid w:val="00E677AF"/>
    <w:rsid w:val="00E73193"/>
    <w:rsid w:val="00E839C9"/>
    <w:rsid w:val="00E859C3"/>
    <w:rsid w:val="00E86927"/>
    <w:rsid w:val="00E945EB"/>
    <w:rsid w:val="00E9469A"/>
    <w:rsid w:val="00EA0EFA"/>
    <w:rsid w:val="00EA10A1"/>
    <w:rsid w:val="00EA1509"/>
    <w:rsid w:val="00EA1BE6"/>
    <w:rsid w:val="00EA3B2A"/>
    <w:rsid w:val="00EB01D3"/>
    <w:rsid w:val="00EB13DA"/>
    <w:rsid w:val="00ED026A"/>
    <w:rsid w:val="00ED4258"/>
    <w:rsid w:val="00ED54FB"/>
    <w:rsid w:val="00ED567B"/>
    <w:rsid w:val="00EF50E9"/>
    <w:rsid w:val="00EF755B"/>
    <w:rsid w:val="00F0642F"/>
    <w:rsid w:val="00F06F86"/>
    <w:rsid w:val="00F071C2"/>
    <w:rsid w:val="00F11585"/>
    <w:rsid w:val="00F1398A"/>
    <w:rsid w:val="00F13E07"/>
    <w:rsid w:val="00F160BD"/>
    <w:rsid w:val="00F20F9F"/>
    <w:rsid w:val="00F21ED8"/>
    <w:rsid w:val="00F23027"/>
    <w:rsid w:val="00F25EEC"/>
    <w:rsid w:val="00F32F10"/>
    <w:rsid w:val="00F33489"/>
    <w:rsid w:val="00F46759"/>
    <w:rsid w:val="00F516DD"/>
    <w:rsid w:val="00F5237F"/>
    <w:rsid w:val="00F52594"/>
    <w:rsid w:val="00F53375"/>
    <w:rsid w:val="00F632D4"/>
    <w:rsid w:val="00F7118E"/>
    <w:rsid w:val="00F86461"/>
    <w:rsid w:val="00F92D8F"/>
    <w:rsid w:val="00F96B39"/>
    <w:rsid w:val="00FA282E"/>
    <w:rsid w:val="00FA2D63"/>
    <w:rsid w:val="00FA46AD"/>
    <w:rsid w:val="00FA4F36"/>
    <w:rsid w:val="00FA63FE"/>
    <w:rsid w:val="00FB10E6"/>
    <w:rsid w:val="00FB3FA4"/>
    <w:rsid w:val="00FC45B2"/>
    <w:rsid w:val="00FC4DCB"/>
    <w:rsid w:val="00FC617B"/>
    <w:rsid w:val="00FC703C"/>
    <w:rsid w:val="00FC7340"/>
    <w:rsid w:val="00FD4752"/>
    <w:rsid w:val="00FD7113"/>
    <w:rsid w:val="00FE0B8A"/>
    <w:rsid w:val="00FE1E3D"/>
    <w:rsid w:val="00FE7169"/>
    <w:rsid w:val="00FF32E4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6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uiPriority w:val="99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67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d">
    <w:name w:val="Hyperlink"/>
    <w:basedOn w:val="a0"/>
    <w:uiPriority w:val="99"/>
    <w:rsid w:val="00E56C03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57A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uiPriority w:val="99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1">
    <w:name w:val="header"/>
    <w:basedOn w:val="a"/>
    <w:link w:val="af2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46">
    <w:name w:val="4246"/>
    <w:aliases w:val="baiaagaaboqcaaadza4aaaxadgaaaaaaaaaaaaaaaaaaaaaaaaaaaaaaaaaaaaaaaaaaaaaaaaaaaaaaaaaaaaaaaaaaaaaaaaaaaaaaaaaaaaaaaaaaaaaaaaaaaaaaaaaaaaaaaaaaaaaaaaaaaaaaaaaaaaaaaaaaaaaaaaaaaaaaaaaaaaaaaaaaaaaaaaaaaaaaaaaaaaaaaaaaaaaaaaaaaaaaaaaaaaaa"/>
    <w:basedOn w:val="a"/>
    <w:rsid w:val="00972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972D63"/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 22"/>
    <w:basedOn w:val="a"/>
    <w:rsid w:val="00972D63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styleId="af3">
    <w:name w:val="List Paragraph"/>
    <w:basedOn w:val="a"/>
    <w:uiPriority w:val="34"/>
    <w:qFormat/>
    <w:rsid w:val="003930A5"/>
    <w:pPr>
      <w:ind w:left="720"/>
      <w:contextualSpacing/>
    </w:pPr>
  </w:style>
  <w:style w:type="character" w:customStyle="1" w:styleId="rvts7">
    <w:name w:val="rvts7"/>
    <w:uiPriority w:val="99"/>
    <w:rsid w:val="004544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C1C3-3A6C-4837-8F68-54A56601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14</Pages>
  <Words>6114</Words>
  <Characters>34855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ispolkom_3</cp:lastModifiedBy>
  <cp:revision>46</cp:revision>
  <cp:lastPrinted>2021-12-24T12:25:00Z</cp:lastPrinted>
  <dcterms:created xsi:type="dcterms:W3CDTF">2021-12-17T09:05:00Z</dcterms:created>
  <dcterms:modified xsi:type="dcterms:W3CDTF">2021-12-24T12:53:00Z</dcterms:modified>
</cp:coreProperties>
</file>